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57F2E68F" w14:textId="77777777" w:rsidR="00CC1D05" w:rsidRDefault="00CC1D05" w:rsidP="00250265">
      <w:pPr>
        <w:tabs>
          <w:tab w:val="left" w:pos="426"/>
        </w:tabs>
        <w:jc w:val="center"/>
        <w:rPr>
          <w:b/>
          <w:color w:val="0070C0"/>
          <w:sz w:val="24"/>
          <w:szCs w:val="24"/>
          <w:lang w:val="lv-LV"/>
        </w:rPr>
      </w:pPr>
    </w:p>
    <w:p w14:paraId="0F2F48BF" w14:textId="339C878F" w:rsidR="0083005A" w:rsidRPr="00DD13D7" w:rsidRDefault="0083005A" w:rsidP="00334250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>DAUGAVPILS SPORTA SKOLAS</w:t>
      </w:r>
      <w:r w:rsidR="001B48FF">
        <w:rPr>
          <w:b/>
          <w:color w:val="0070C0"/>
          <w:sz w:val="24"/>
          <w:szCs w:val="24"/>
          <w:lang w:val="lv-LV"/>
        </w:rPr>
        <w:t xml:space="preserve"> BOKSA</w:t>
      </w:r>
      <w:r w:rsidRPr="00DD13D7">
        <w:rPr>
          <w:b/>
          <w:color w:val="0070C0"/>
          <w:sz w:val="24"/>
          <w:szCs w:val="24"/>
          <w:lang w:val="lv-LV"/>
        </w:rPr>
        <w:t xml:space="preserve"> NODAĻAS</w:t>
      </w:r>
      <w:r w:rsidR="00334250">
        <w:rPr>
          <w:b/>
          <w:color w:val="0070C0"/>
          <w:sz w:val="24"/>
          <w:szCs w:val="24"/>
          <w:lang w:val="lv-LV"/>
        </w:rPr>
        <w:t xml:space="preserve"> INFORMĀCIJA</w:t>
      </w:r>
    </w:p>
    <w:p w14:paraId="46467CC0" w14:textId="6B949A9D" w:rsidR="00B64A3F" w:rsidRPr="00334250" w:rsidRDefault="0083005A" w:rsidP="00334250">
      <w:pPr>
        <w:tabs>
          <w:tab w:val="left" w:pos="426"/>
        </w:tabs>
        <w:spacing w:line="360" w:lineRule="auto"/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475E44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475E44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>s</w:t>
      </w:r>
      <w:r w:rsidR="001A7CFC">
        <w:rPr>
          <w:b/>
          <w:i/>
          <w:sz w:val="24"/>
          <w:szCs w:val="24"/>
          <w:lang w:val="lv-LV"/>
        </w:rPr>
        <w:t xml:space="preserve"> 01.-3</w:t>
      </w:r>
      <w:r w:rsidR="0010508F">
        <w:rPr>
          <w:b/>
          <w:i/>
          <w:sz w:val="24"/>
          <w:szCs w:val="24"/>
          <w:lang w:val="lv-LV"/>
        </w:rPr>
        <w:t>1</w:t>
      </w:r>
      <w:r w:rsidR="001A7CFC">
        <w:rPr>
          <w:b/>
          <w:i/>
          <w:sz w:val="24"/>
          <w:szCs w:val="24"/>
          <w:lang w:val="lv-LV"/>
        </w:rPr>
        <w:t>.</w:t>
      </w:r>
      <w:r w:rsidR="00FD355E">
        <w:rPr>
          <w:b/>
          <w:i/>
          <w:sz w:val="24"/>
          <w:szCs w:val="24"/>
          <w:lang w:val="lv-LV"/>
        </w:rPr>
        <w:t>1</w:t>
      </w:r>
      <w:r w:rsidR="0010508F">
        <w:rPr>
          <w:b/>
          <w:i/>
          <w:sz w:val="24"/>
          <w:szCs w:val="24"/>
          <w:lang w:val="lv-LV"/>
        </w:rPr>
        <w:t>2</w:t>
      </w:r>
      <w:r w:rsidR="001A7CFC">
        <w:rPr>
          <w:b/>
          <w:i/>
          <w:sz w:val="24"/>
          <w:szCs w:val="24"/>
          <w:lang w:val="lv-LV"/>
        </w:rPr>
        <w:t>.2024</w:t>
      </w:r>
    </w:p>
    <w:p w14:paraId="187D10DD" w14:textId="77777777" w:rsidR="00CC1D05" w:rsidRPr="00B64A3F" w:rsidRDefault="00CC1D05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BF384A">
        <w:trPr>
          <w:trHeight w:val="397"/>
        </w:trPr>
        <w:tc>
          <w:tcPr>
            <w:tcW w:w="1718" w:type="dxa"/>
            <w:vAlign w:val="center"/>
            <w:hideMark/>
          </w:tcPr>
          <w:p w14:paraId="16359B03" w14:textId="7EB6CF7A" w:rsidR="007E43E3" w:rsidRPr="00CC1D05" w:rsidRDefault="0083005A" w:rsidP="00BF384A">
            <w:pPr>
              <w:tabs>
                <w:tab w:val="left" w:pos="426"/>
              </w:tabs>
              <w:spacing w:line="252" w:lineRule="auto"/>
              <w:ind w:left="400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CC1D05" w:rsidRDefault="00250265" w:rsidP="00BF384A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  <w:vAlign w:val="center"/>
            <w:hideMark/>
          </w:tcPr>
          <w:p w14:paraId="4E82DA7E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11758DB3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0B8D3DF5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2B835574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7B110EE6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2EB8553A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50856EA8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3604A951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</w:tr>
      <w:tr w:rsidR="00BF384A" w14:paraId="669D9818" w14:textId="77777777" w:rsidTr="0080299A">
        <w:trPr>
          <w:trHeight w:val="580"/>
        </w:trPr>
        <w:tc>
          <w:tcPr>
            <w:tcW w:w="1718" w:type="dxa"/>
            <w:vAlign w:val="center"/>
          </w:tcPr>
          <w:p w14:paraId="592CC9F2" w14:textId="79778452" w:rsidR="00BF384A" w:rsidRPr="00FD355E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SSG</w:t>
            </w:r>
          </w:p>
        </w:tc>
        <w:tc>
          <w:tcPr>
            <w:tcW w:w="1819" w:type="dxa"/>
            <w:vAlign w:val="center"/>
          </w:tcPr>
          <w:p w14:paraId="264C3F27" w14:textId="74C26F60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14:40 - 16:00</w:t>
            </w:r>
          </w:p>
        </w:tc>
        <w:tc>
          <w:tcPr>
            <w:tcW w:w="1818" w:type="dxa"/>
            <w:vAlign w:val="center"/>
          </w:tcPr>
          <w:p w14:paraId="561F86C5" w14:textId="77777777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28217F9" w14:textId="7B927348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14:40 - 16:00</w:t>
            </w:r>
          </w:p>
        </w:tc>
        <w:tc>
          <w:tcPr>
            <w:tcW w:w="1818" w:type="dxa"/>
            <w:vAlign w:val="center"/>
          </w:tcPr>
          <w:p w14:paraId="23DE6E38" w14:textId="77777777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7372E1E" w14:textId="035DAD2C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14:40 - 16:00</w:t>
            </w:r>
          </w:p>
        </w:tc>
        <w:tc>
          <w:tcPr>
            <w:tcW w:w="1818" w:type="dxa"/>
            <w:vAlign w:val="center"/>
          </w:tcPr>
          <w:p w14:paraId="0AF0EB3A" w14:textId="77777777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77CB7A2" w14:textId="77777777" w:rsidR="00BF384A" w:rsidRPr="00FD355E" w:rsidRDefault="00BF384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A033F" w14:paraId="22B92BA5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767B572D" w14:textId="1B5CCBE1" w:rsidR="002A033F" w:rsidRPr="00FD355E" w:rsidRDefault="00FE736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MT-1</w:t>
            </w:r>
          </w:p>
        </w:tc>
        <w:tc>
          <w:tcPr>
            <w:tcW w:w="1819" w:type="dxa"/>
            <w:vAlign w:val="center"/>
          </w:tcPr>
          <w:p w14:paraId="74CC5161" w14:textId="35333DE9" w:rsidR="001B48FF" w:rsidRPr="00FD355E" w:rsidRDefault="00FE736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14:40 - 16:20</w:t>
            </w:r>
          </w:p>
        </w:tc>
        <w:tc>
          <w:tcPr>
            <w:tcW w:w="1818" w:type="dxa"/>
            <w:vAlign w:val="center"/>
          </w:tcPr>
          <w:p w14:paraId="5D5AF624" w14:textId="77777777" w:rsidR="00B64A3F" w:rsidRPr="00FD355E" w:rsidRDefault="00B64A3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5A19F52" w14:textId="13BC0CF5" w:rsidR="00B64A3F" w:rsidRPr="00FD355E" w:rsidRDefault="00FE736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14:40 - 16:</w:t>
            </w:r>
            <w:r w:rsidR="00FD355E">
              <w:rPr>
                <w:b/>
                <w:color w:val="000000"/>
                <w:sz w:val="24"/>
                <w:szCs w:val="24"/>
              </w:rPr>
              <w:t>2</w:t>
            </w:r>
            <w:r w:rsidRPr="00FE736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14:paraId="13B8972D" w14:textId="77777777" w:rsidR="001B48FF" w:rsidRPr="00FD355E" w:rsidRDefault="001B48F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469B0E8" w14:textId="486854FD" w:rsidR="00B64A3F" w:rsidRPr="00FD355E" w:rsidRDefault="00B64A3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5B47CE4" w14:textId="5E3A9C93" w:rsidR="00B64A3F" w:rsidRPr="00FD355E" w:rsidRDefault="00FE736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14:40 - 16:</w:t>
            </w:r>
            <w:r w:rsidR="00FD355E">
              <w:rPr>
                <w:b/>
                <w:color w:val="000000"/>
                <w:sz w:val="24"/>
                <w:szCs w:val="24"/>
              </w:rPr>
              <w:t>4</w:t>
            </w:r>
            <w:r w:rsidRPr="00FE736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14:paraId="2806EDB6" w14:textId="77777777" w:rsidR="001B48FF" w:rsidRPr="00FD355E" w:rsidRDefault="001B48F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827EAAD" w14:textId="05B6F40E" w:rsidR="001B48FF" w:rsidRPr="00FD355E" w:rsidRDefault="001B48F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18F4256" w14:textId="77777777" w:rsidR="002A033F" w:rsidRPr="00FD355E" w:rsidRDefault="002A033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E62E35D" w14:textId="77777777" w:rsidR="00B64A3F" w:rsidRPr="00FD355E" w:rsidRDefault="00B64A3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F404B" w14:paraId="349A1CAA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72CEA2AC" w14:textId="1CC315A9" w:rsidR="000F404B" w:rsidRPr="00FD355E" w:rsidRDefault="000F404B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FE736F" w:rsidRPr="00FD355E">
              <w:rPr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819" w:type="dxa"/>
            <w:vAlign w:val="center"/>
          </w:tcPr>
          <w:p w14:paraId="46DA8FE4" w14:textId="4B899A51" w:rsidR="00B64A3F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26339372" w14:textId="693258E8" w:rsidR="006E1791" w:rsidRPr="00FD355E" w:rsidRDefault="006E1791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F5E0BF9" w14:textId="78F1EDB0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76D8A85C" w14:textId="7FE3856A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61E2C02" w14:textId="649FFB65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62303B1D" w14:textId="5F675E01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63FF558" w14:textId="77777777" w:rsidR="000F404B" w:rsidRPr="00FD355E" w:rsidRDefault="000F404B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9F98618" w14:textId="77777777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F404B" w14:paraId="45210824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7DF6AD41" w14:textId="3493BE6C" w:rsidR="000F404B" w:rsidRPr="00FD355E" w:rsidRDefault="000F404B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FE736F" w:rsidRPr="00FD355E">
              <w:rPr>
                <w:b/>
                <w:sz w:val="24"/>
                <w:szCs w:val="24"/>
                <w:lang w:val="lv-LV"/>
              </w:rPr>
              <w:t>3</w:t>
            </w:r>
            <w:r w:rsidR="00446764" w:rsidRPr="00FD355E">
              <w:rPr>
                <w:b/>
                <w:sz w:val="24"/>
                <w:szCs w:val="24"/>
                <w:lang w:val="lv-LV"/>
              </w:rPr>
              <w:t xml:space="preserve"> A</w:t>
            </w:r>
          </w:p>
        </w:tc>
        <w:tc>
          <w:tcPr>
            <w:tcW w:w="1819" w:type="dxa"/>
            <w:vAlign w:val="center"/>
          </w:tcPr>
          <w:p w14:paraId="1AD9EC86" w14:textId="5E2BA63C" w:rsidR="000F404B" w:rsidRPr="00FD355E" w:rsidRDefault="000F404B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6A0386C2" w14:textId="25AFB41B" w:rsidR="000F404B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17:15 - 19:15</w:t>
            </w:r>
          </w:p>
        </w:tc>
        <w:tc>
          <w:tcPr>
            <w:tcW w:w="1819" w:type="dxa"/>
            <w:vAlign w:val="center"/>
          </w:tcPr>
          <w:p w14:paraId="0616042F" w14:textId="389D18AA" w:rsidR="000F404B" w:rsidRPr="00FD355E" w:rsidRDefault="000F404B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DD7DEBC" w14:textId="56DC30D6" w:rsidR="00B64A3F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17:15 - 19:15</w:t>
            </w:r>
          </w:p>
        </w:tc>
        <w:tc>
          <w:tcPr>
            <w:tcW w:w="1819" w:type="dxa"/>
            <w:vAlign w:val="center"/>
          </w:tcPr>
          <w:p w14:paraId="0B9D364B" w14:textId="3BBA52ED" w:rsidR="000F404B" w:rsidRPr="00FD355E" w:rsidRDefault="000F404B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3BA4A02" w14:textId="77777777" w:rsidR="00FE736F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10:00 - 11:20</w:t>
            </w:r>
          </w:p>
          <w:p w14:paraId="44AA57CC" w14:textId="134DC7D6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10:00 - 12:00</w:t>
            </w:r>
          </w:p>
        </w:tc>
        <w:tc>
          <w:tcPr>
            <w:tcW w:w="1819" w:type="dxa"/>
            <w:vAlign w:val="center"/>
          </w:tcPr>
          <w:p w14:paraId="7E34A814" w14:textId="66BFE166" w:rsidR="000F404B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10:00 - 11:20</w:t>
            </w:r>
          </w:p>
        </w:tc>
      </w:tr>
      <w:tr w:rsidR="000F404B" w:rsidRPr="00646991" w14:paraId="690B0629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068F5439" w14:textId="6CA35AEF" w:rsidR="000F404B" w:rsidRPr="00FD355E" w:rsidRDefault="00446764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FE736F" w:rsidRPr="00FD355E">
              <w:rPr>
                <w:b/>
                <w:sz w:val="24"/>
                <w:szCs w:val="24"/>
                <w:lang w:val="lv-LV"/>
              </w:rPr>
              <w:t>3</w:t>
            </w:r>
            <w:r w:rsidRPr="00FD355E">
              <w:rPr>
                <w:b/>
                <w:sz w:val="24"/>
                <w:szCs w:val="24"/>
                <w:lang w:val="lv-LV"/>
              </w:rPr>
              <w:t xml:space="preserve"> B</w:t>
            </w:r>
          </w:p>
        </w:tc>
        <w:tc>
          <w:tcPr>
            <w:tcW w:w="1819" w:type="dxa"/>
            <w:vAlign w:val="center"/>
          </w:tcPr>
          <w:p w14:paraId="0B1B4025" w14:textId="3363D869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5AE003A5" w14:textId="687C4994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15:00 - 17:00</w:t>
            </w:r>
          </w:p>
        </w:tc>
        <w:tc>
          <w:tcPr>
            <w:tcW w:w="1819" w:type="dxa"/>
            <w:vAlign w:val="center"/>
          </w:tcPr>
          <w:p w14:paraId="474DFBAF" w14:textId="1871F9E8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9C667D1" w14:textId="375A519C" w:rsidR="00B64A3F" w:rsidRPr="00FD355E" w:rsidRDefault="00FE736F" w:rsidP="008029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15:00 - 17:00</w:t>
            </w:r>
          </w:p>
        </w:tc>
        <w:tc>
          <w:tcPr>
            <w:tcW w:w="1819" w:type="dxa"/>
            <w:vAlign w:val="center"/>
          </w:tcPr>
          <w:p w14:paraId="0681EC41" w14:textId="2501B90A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90EB3CC" w14:textId="7C2A6042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12:00 - 14:00</w:t>
            </w:r>
          </w:p>
        </w:tc>
        <w:tc>
          <w:tcPr>
            <w:tcW w:w="1819" w:type="dxa"/>
            <w:vAlign w:val="center"/>
          </w:tcPr>
          <w:p w14:paraId="0DBEBAA5" w14:textId="0460F427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10:00 - 11:20</w:t>
            </w:r>
          </w:p>
        </w:tc>
      </w:tr>
      <w:tr w:rsidR="00446764" w:rsidRPr="00646991" w14:paraId="65CC3DAE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499021FB" w14:textId="6567A0D5" w:rsidR="00446764" w:rsidRPr="00FD355E" w:rsidRDefault="00446764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9968E0" w:rsidRPr="00FD355E">
              <w:rPr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1819" w:type="dxa"/>
            <w:vAlign w:val="center"/>
          </w:tcPr>
          <w:p w14:paraId="39746590" w14:textId="77777777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16914D0" w14:textId="031F953A" w:rsidR="00F07AFC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17:00 - 18:20</w:t>
            </w:r>
          </w:p>
        </w:tc>
        <w:tc>
          <w:tcPr>
            <w:tcW w:w="1819" w:type="dxa"/>
            <w:vAlign w:val="center"/>
          </w:tcPr>
          <w:p w14:paraId="77503EAF" w14:textId="355AC4B5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5C81B895" w14:textId="1EF9AB69" w:rsidR="00446764" w:rsidRPr="00FD355E" w:rsidRDefault="009968E0" w:rsidP="008029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15:00 - 17:00</w:t>
            </w:r>
          </w:p>
        </w:tc>
        <w:tc>
          <w:tcPr>
            <w:tcW w:w="1819" w:type="dxa"/>
            <w:vAlign w:val="center"/>
          </w:tcPr>
          <w:p w14:paraId="77931374" w14:textId="77777777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605E357C" w14:textId="75B963B6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10:00 - 12:00</w:t>
            </w:r>
          </w:p>
        </w:tc>
        <w:tc>
          <w:tcPr>
            <w:tcW w:w="1819" w:type="dxa"/>
            <w:vAlign w:val="center"/>
          </w:tcPr>
          <w:p w14:paraId="1936C911" w14:textId="64333440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10:00 - 12:40</w:t>
            </w:r>
          </w:p>
        </w:tc>
      </w:tr>
      <w:tr w:rsidR="00446764" w:rsidRPr="00646991" w14:paraId="19D4E6BF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7B48FB0D" w14:textId="7CE4E40F" w:rsidR="00446764" w:rsidRPr="00FD355E" w:rsidRDefault="00446764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9968E0" w:rsidRPr="00FD355E">
              <w:rPr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1819" w:type="dxa"/>
            <w:vAlign w:val="center"/>
          </w:tcPr>
          <w:p w14:paraId="39D42838" w14:textId="1F40E523" w:rsidR="00446764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17:15 - 18:35</w:t>
            </w:r>
          </w:p>
        </w:tc>
        <w:tc>
          <w:tcPr>
            <w:tcW w:w="1818" w:type="dxa"/>
            <w:vAlign w:val="center"/>
          </w:tcPr>
          <w:p w14:paraId="1B17C7FC" w14:textId="5A2902C1" w:rsidR="00F07AFC" w:rsidRPr="00FD355E" w:rsidRDefault="00F07AFC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A5FC7A4" w14:textId="07ECE495" w:rsidR="00446764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17:15 - 18:35</w:t>
            </w:r>
          </w:p>
        </w:tc>
        <w:tc>
          <w:tcPr>
            <w:tcW w:w="1818" w:type="dxa"/>
            <w:vAlign w:val="center"/>
          </w:tcPr>
          <w:p w14:paraId="477AC827" w14:textId="51E479CF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17:00 - 19:00</w:t>
            </w:r>
          </w:p>
        </w:tc>
        <w:tc>
          <w:tcPr>
            <w:tcW w:w="1819" w:type="dxa"/>
            <w:vAlign w:val="center"/>
          </w:tcPr>
          <w:p w14:paraId="4C5D5776" w14:textId="68F07E09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33F114CC" w14:textId="620F082C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12:00 - 14:40</w:t>
            </w:r>
          </w:p>
        </w:tc>
        <w:tc>
          <w:tcPr>
            <w:tcW w:w="1819" w:type="dxa"/>
            <w:vAlign w:val="center"/>
          </w:tcPr>
          <w:p w14:paraId="42B7A229" w14:textId="1B687443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12:40 - 15:20</w:t>
            </w:r>
          </w:p>
        </w:tc>
      </w:tr>
      <w:tr w:rsidR="00446764" w:rsidRPr="00646991" w14:paraId="019A10C6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12AE266A" w14:textId="1AF65CA9" w:rsidR="00446764" w:rsidRPr="00FD355E" w:rsidRDefault="00446764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1B0703" w:rsidRPr="00FD355E">
              <w:rPr>
                <w:b/>
                <w:sz w:val="24"/>
                <w:szCs w:val="24"/>
                <w:lang w:val="lv-LV"/>
              </w:rPr>
              <w:t>6</w:t>
            </w:r>
            <w:r w:rsidR="00CC1D05" w:rsidRPr="00FD355E">
              <w:rPr>
                <w:b/>
                <w:sz w:val="24"/>
                <w:szCs w:val="24"/>
                <w:lang w:val="lv-LV"/>
              </w:rPr>
              <w:t xml:space="preserve"> A</w:t>
            </w:r>
          </w:p>
        </w:tc>
        <w:tc>
          <w:tcPr>
            <w:tcW w:w="1819" w:type="dxa"/>
            <w:vAlign w:val="center"/>
          </w:tcPr>
          <w:p w14:paraId="3E04634F" w14:textId="6DAC791B" w:rsidR="00F07AFC" w:rsidRPr="00FD355E" w:rsidRDefault="00F339B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4962AD62" w14:textId="14EDC852" w:rsidR="00B64A3F" w:rsidRPr="00FD355E" w:rsidRDefault="00F339B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9" w:type="dxa"/>
            <w:vAlign w:val="center"/>
          </w:tcPr>
          <w:p w14:paraId="69A260B7" w14:textId="3FF3ABEB" w:rsidR="00446764" w:rsidRPr="00FD355E" w:rsidRDefault="00F339B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15653DB3" w14:textId="17ED6106" w:rsidR="00446764" w:rsidRPr="00FD355E" w:rsidRDefault="00F339B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9" w:type="dxa"/>
            <w:vAlign w:val="center"/>
          </w:tcPr>
          <w:p w14:paraId="67FCC11C" w14:textId="29F856EE" w:rsidR="00446764" w:rsidRPr="00FD355E" w:rsidRDefault="009968E0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66893B24" w14:textId="39468953" w:rsidR="00446764" w:rsidRPr="00FD355E" w:rsidRDefault="009968E0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12:00 - 13:20</w:t>
            </w:r>
          </w:p>
        </w:tc>
        <w:tc>
          <w:tcPr>
            <w:tcW w:w="1819" w:type="dxa"/>
            <w:vAlign w:val="center"/>
          </w:tcPr>
          <w:p w14:paraId="39AECA77" w14:textId="77777777" w:rsidR="00446764" w:rsidRPr="00FD355E" w:rsidRDefault="00446764" w:rsidP="00BF384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2060F" w:rsidRPr="00646991" w14:paraId="3DB2FEC1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6F1411E6" w14:textId="188F5459" w:rsidR="0092060F" w:rsidRPr="00FD355E" w:rsidRDefault="0092060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1B0703" w:rsidRPr="00FD355E">
              <w:rPr>
                <w:b/>
                <w:sz w:val="24"/>
                <w:szCs w:val="24"/>
                <w:lang w:val="lv-LV"/>
              </w:rPr>
              <w:t>6</w:t>
            </w:r>
            <w:r w:rsidRPr="00FD355E">
              <w:rPr>
                <w:b/>
                <w:sz w:val="24"/>
                <w:szCs w:val="24"/>
                <w:lang w:val="lv-LV"/>
              </w:rPr>
              <w:t xml:space="preserve"> </w:t>
            </w:r>
            <w:r w:rsidR="00CC1D05" w:rsidRPr="00FD355E">
              <w:rPr>
                <w:b/>
                <w:sz w:val="24"/>
                <w:szCs w:val="24"/>
                <w:lang w:val="lv-LV"/>
              </w:rPr>
              <w:t>B</w:t>
            </w:r>
          </w:p>
        </w:tc>
        <w:tc>
          <w:tcPr>
            <w:tcW w:w="1819" w:type="dxa"/>
            <w:vAlign w:val="center"/>
          </w:tcPr>
          <w:p w14:paraId="6FFF892E" w14:textId="0645C3CC" w:rsidR="0092060F" w:rsidRPr="00FD355E" w:rsidRDefault="00F339B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393EA7D1" w14:textId="0CAEF301" w:rsidR="00B64A3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9" w:type="dxa"/>
            <w:vAlign w:val="center"/>
          </w:tcPr>
          <w:p w14:paraId="33B8CB60" w14:textId="453E8DD8" w:rsidR="00B64A3F" w:rsidRPr="00FD355E" w:rsidRDefault="00F339B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535F0288" w14:textId="0BD46912" w:rsidR="0092060F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9" w:type="dxa"/>
            <w:vAlign w:val="center"/>
          </w:tcPr>
          <w:p w14:paraId="7EF10161" w14:textId="6ECF8398" w:rsidR="0092060F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7ECEEE9B" w14:textId="22A1EE7A" w:rsidR="0092060F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12:00 - 13:20</w:t>
            </w:r>
          </w:p>
        </w:tc>
        <w:tc>
          <w:tcPr>
            <w:tcW w:w="1819" w:type="dxa"/>
            <w:vAlign w:val="center"/>
          </w:tcPr>
          <w:p w14:paraId="63A4A0A0" w14:textId="77777777" w:rsidR="0092060F" w:rsidRPr="00FD355E" w:rsidRDefault="0092060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2060F" w:rsidRPr="00646991" w14:paraId="6784669D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5149FA21" w14:textId="737BAD3B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SMP-1</w:t>
            </w:r>
          </w:p>
        </w:tc>
        <w:tc>
          <w:tcPr>
            <w:tcW w:w="1819" w:type="dxa"/>
            <w:vAlign w:val="center"/>
          </w:tcPr>
          <w:p w14:paraId="2CDBAF92" w14:textId="77777777" w:rsidR="001B0703" w:rsidRPr="00FD355E" w:rsidRDefault="001B0703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1E0D9EBB" w14:textId="3F6AF508" w:rsidR="00F07AFC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18:00 - 19:00</w:t>
            </w:r>
          </w:p>
        </w:tc>
        <w:tc>
          <w:tcPr>
            <w:tcW w:w="1818" w:type="dxa"/>
            <w:vAlign w:val="center"/>
          </w:tcPr>
          <w:p w14:paraId="0B8F1E24" w14:textId="2EAD3106" w:rsidR="0092060F" w:rsidRPr="00FD355E" w:rsidRDefault="001B0703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08:00 - 09:20</w:t>
            </w:r>
          </w:p>
        </w:tc>
        <w:tc>
          <w:tcPr>
            <w:tcW w:w="1819" w:type="dxa"/>
            <w:vAlign w:val="center"/>
          </w:tcPr>
          <w:p w14:paraId="4E27EFC7" w14:textId="77777777" w:rsidR="001B0703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0C83F305" w14:textId="442D68C2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– 19:00</w:t>
            </w:r>
          </w:p>
        </w:tc>
        <w:tc>
          <w:tcPr>
            <w:tcW w:w="1818" w:type="dxa"/>
            <w:vAlign w:val="center"/>
          </w:tcPr>
          <w:p w14:paraId="7ADEF55C" w14:textId="77777777" w:rsidR="001B0703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3D0EB32D" w14:textId="5677C527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9" w:type="dxa"/>
            <w:vAlign w:val="center"/>
          </w:tcPr>
          <w:p w14:paraId="05CC523A" w14:textId="77777777" w:rsidR="001B0703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77FC8D33" w14:textId="0A7B25B5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8" w:type="dxa"/>
            <w:vAlign w:val="center"/>
          </w:tcPr>
          <w:p w14:paraId="2EC1E526" w14:textId="372BB3EA" w:rsidR="0092060F" w:rsidRPr="00FD355E" w:rsidRDefault="001B0703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14:40 - 16:40</w:t>
            </w:r>
          </w:p>
        </w:tc>
        <w:tc>
          <w:tcPr>
            <w:tcW w:w="1819" w:type="dxa"/>
            <w:vAlign w:val="center"/>
          </w:tcPr>
          <w:p w14:paraId="5F80B3F3" w14:textId="77777777" w:rsidR="0092060F" w:rsidRPr="00FD355E" w:rsidRDefault="0092060F" w:rsidP="00BF384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2060F" w:rsidRPr="00646991" w14:paraId="3D4DDED4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3782843D" w14:textId="798FB466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ASM</w:t>
            </w:r>
          </w:p>
        </w:tc>
        <w:tc>
          <w:tcPr>
            <w:tcW w:w="1819" w:type="dxa"/>
            <w:vAlign w:val="center"/>
          </w:tcPr>
          <w:p w14:paraId="2D723C6D" w14:textId="77777777" w:rsidR="00F07AFC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2517DEF8" w14:textId="2EF07941" w:rsidR="001B0703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8" w:type="dxa"/>
            <w:vAlign w:val="center"/>
          </w:tcPr>
          <w:p w14:paraId="2822A4CC" w14:textId="77777777" w:rsidR="001B0703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1FD19C86" w14:textId="68ABFF64" w:rsidR="00B64A3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– 20:00</w:t>
            </w:r>
          </w:p>
        </w:tc>
        <w:tc>
          <w:tcPr>
            <w:tcW w:w="1819" w:type="dxa"/>
            <w:vAlign w:val="center"/>
          </w:tcPr>
          <w:p w14:paraId="5A9FB3E5" w14:textId="77777777" w:rsidR="001B0703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476E7EA5" w14:textId="3BC52D63" w:rsidR="0092060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8" w:type="dxa"/>
            <w:vAlign w:val="center"/>
          </w:tcPr>
          <w:p w14:paraId="208317F0" w14:textId="77777777" w:rsidR="001B0703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74FD6218" w14:textId="603A092F" w:rsidR="0092060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9" w:type="dxa"/>
            <w:vAlign w:val="center"/>
          </w:tcPr>
          <w:p w14:paraId="37A930F9" w14:textId="7D3312AA" w:rsidR="0092060F" w:rsidRPr="00FD355E" w:rsidRDefault="0092060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70C89CD7" w14:textId="1D98E549" w:rsidR="0092060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16:40 - 18:40</w:t>
            </w:r>
          </w:p>
        </w:tc>
        <w:tc>
          <w:tcPr>
            <w:tcW w:w="1819" w:type="dxa"/>
            <w:vAlign w:val="center"/>
          </w:tcPr>
          <w:p w14:paraId="5B35E2E2" w14:textId="7D52D9BC" w:rsidR="0092060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15:20 - 17:20</w:t>
            </w:r>
          </w:p>
        </w:tc>
      </w:tr>
    </w:tbl>
    <w:p w14:paraId="4F35EDC9" w14:textId="17233100" w:rsidR="00CC1D05" w:rsidRPr="00334250" w:rsidRDefault="00C0029B" w:rsidP="00CC1D05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69CA84A4" w14:textId="06007896" w:rsidR="00382B39" w:rsidRPr="00CC1D05" w:rsidRDefault="00CC1D05" w:rsidP="00B64A3F">
      <w:pPr>
        <w:rPr>
          <w:iCs/>
          <w:sz w:val="24"/>
          <w:szCs w:val="24"/>
          <w:lang w:val="lv-LV"/>
        </w:rPr>
      </w:pPr>
      <w:r w:rsidRPr="00CC1D05">
        <w:rPr>
          <w:iCs/>
          <w:sz w:val="24"/>
          <w:szCs w:val="24"/>
          <w:lang w:val="lv-LV"/>
        </w:rPr>
        <w:tab/>
        <w:t>Mācību-treniņu nodarbību process notiek Boksa zālē, Cietokšņa iela 61</w:t>
      </w:r>
    </w:p>
    <w:sectPr w:rsidR="00382B39" w:rsidRPr="00CC1D05" w:rsidSect="008C3F2C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A5CE5" w14:textId="77777777" w:rsidR="00A253BE" w:rsidRDefault="00A253BE" w:rsidP="00440A42">
      <w:r>
        <w:separator/>
      </w:r>
    </w:p>
  </w:endnote>
  <w:endnote w:type="continuationSeparator" w:id="0">
    <w:p w14:paraId="6FB06332" w14:textId="77777777" w:rsidR="00A253BE" w:rsidRDefault="00A253BE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C0DF7" w14:textId="77777777" w:rsidR="00A253BE" w:rsidRDefault="00A253BE" w:rsidP="00440A42">
      <w:r>
        <w:separator/>
      </w:r>
    </w:p>
  </w:footnote>
  <w:footnote w:type="continuationSeparator" w:id="0">
    <w:p w14:paraId="20791C05" w14:textId="77777777" w:rsidR="00A253BE" w:rsidRDefault="00A253BE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87A58"/>
    <w:rsid w:val="000C67A3"/>
    <w:rsid w:val="000F404B"/>
    <w:rsid w:val="0010508F"/>
    <w:rsid w:val="00156F1A"/>
    <w:rsid w:val="001726A2"/>
    <w:rsid w:val="001A7CFC"/>
    <w:rsid w:val="001B0703"/>
    <w:rsid w:val="001B48FF"/>
    <w:rsid w:val="001F18A7"/>
    <w:rsid w:val="002157FD"/>
    <w:rsid w:val="0022150A"/>
    <w:rsid w:val="00222A9F"/>
    <w:rsid w:val="00224683"/>
    <w:rsid w:val="00250265"/>
    <w:rsid w:val="002A033F"/>
    <w:rsid w:val="002D521A"/>
    <w:rsid w:val="002D6EB8"/>
    <w:rsid w:val="00316972"/>
    <w:rsid w:val="00316CEB"/>
    <w:rsid w:val="00331354"/>
    <w:rsid w:val="00334250"/>
    <w:rsid w:val="00347B02"/>
    <w:rsid w:val="003829E7"/>
    <w:rsid w:val="00382B39"/>
    <w:rsid w:val="003C080F"/>
    <w:rsid w:val="00402074"/>
    <w:rsid w:val="00440A42"/>
    <w:rsid w:val="00446764"/>
    <w:rsid w:val="00451E2B"/>
    <w:rsid w:val="004632E7"/>
    <w:rsid w:val="00475E44"/>
    <w:rsid w:val="004921B5"/>
    <w:rsid w:val="004A107A"/>
    <w:rsid w:val="004D03F1"/>
    <w:rsid w:val="004D14C8"/>
    <w:rsid w:val="004D5724"/>
    <w:rsid w:val="004E723B"/>
    <w:rsid w:val="005170F6"/>
    <w:rsid w:val="00520CDF"/>
    <w:rsid w:val="005663AB"/>
    <w:rsid w:val="00597E10"/>
    <w:rsid w:val="005C2916"/>
    <w:rsid w:val="005C5A66"/>
    <w:rsid w:val="005F2D2E"/>
    <w:rsid w:val="00635C58"/>
    <w:rsid w:val="00646991"/>
    <w:rsid w:val="00655187"/>
    <w:rsid w:val="006635F5"/>
    <w:rsid w:val="00677104"/>
    <w:rsid w:val="006A0471"/>
    <w:rsid w:val="006D5115"/>
    <w:rsid w:val="006E1791"/>
    <w:rsid w:val="00731E56"/>
    <w:rsid w:val="007403DF"/>
    <w:rsid w:val="0079010B"/>
    <w:rsid w:val="0079390A"/>
    <w:rsid w:val="007A2A5A"/>
    <w:rsid w:val="007B6268"/>
    <w:rsid w:val="007D758C"/>
    <w:rsid w:val="007E43E3"/>
    <w:rsid w:val="007F507B"/>
    <w:rsid w:val="0080299A"/>
    <w:rsid w:val="00811E53"/>
    <w:rsid w:val="00814965"/>
    <w:rsid w:val="0083005A"/>
    <w:rsid w:val="00852083"/>
    <w:rsid w:val="00890D7A"/>
    <w:rsid w:val="00892650"/>
    <w:rsid w:val="008C3F2C"/>
    <w:rsid w:val="008F7CDC"/>
    <w:rsid w:val="0092060F"/>
    <w:rsid w:val="00940174"/>
    <w:rsid w:val="009968E0"/>
    <w:rsid w:val="009B332E"/>
    <w:rsid w:val="009B4C8F"/>
    <w:rsid w:val="00A253BE"/>
    <w:rsid w:val="00A60F36"/>
    <w:rsid w:val="00A82473"/>
    <w:rsid w:val="00A974F3"/>
    <w:rsid w:val="00AB514F"/>
    <w:rsid w:val="00B07818"/>
    <w:rsid w:val="00B10EB4"/>
    <w:rsid w:val="00B20500"/>
    <w:rsid w:val="00B444E2"/>
    <w:rsid w:val="00B63826"/>
    <w:rsid w:val="00B64A3F"/>
    <w:rsid w:val="00B74E76"/>
    <w:rsid w:val="00B858E7"/>
    <w:rsid w:val="00BB2145"/>
    <w:rsid w:val="00BC71F0"/>
    <w:rsid w:val="00BF384A"/>
    <w:rsid w:val="00C0029B"/>
    <w:rsid w:val="00C15593"/>
    <w:rsid w:val="00C2490C"/>
    <w:rsid w:val="00C437A6"/>
    <w:rsid w:val="00C65326"/>
    <w:rsid w:val="00C84928"/>
    <w:rsid w:val="00CB1BFC"/>
    <w:rsid w:val="00CB2C6D"/>
    <w:rsid w:val="00CC1D05"/>
    <w:rsid w:val="00CC7C1F"/>
    <w:rsid w:val="00D34C4C"/>
    <w:rsid w:val="00D6201E"/>
    <w:rsid w:val="00DD13D7"/>
    <w:rsid w:val="00E233A2"/>
    <w:rsid w:val="00E71ADF"/>
    <w:rsid w:val="00E72183"/>
    <w:rsid w:val="00E94DD8"/>
    <w:rsid w:val="00E9629C"/>
    <w:rsid w:val="00EA0085"/>
    <w:rsid w:val="00EC1C9C"/>
    <w:rsid w:val="00F05FA2"/>
    <w:rsid w:val="00F0716A"/>
    <w:rsid w:val="00F07AFC"/>
    <w:rsid w:val="00F126D9"/>
    <w:rsid w:val="00F339BA"/>
    <w:rsid w:val="00F72C32"/>
    <w:rsid w:val="00F91271"/>
    <w:rsid w:val="00FB6ECF"/>
    <w:rsid w:val="00FC386F"/>
    <w:rsid w:val="00FD355E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marina kaminska</cp:lastModifiedBy>
  <cp:revision>18</cp:revision>
  <cp:lastPrinted>2024-04-04T11:27:00Z</cp:lastPrinted>
  <dcterms:created xsi:type="dcterms:W3CDTF">2024-04-10T13:26:00Z</dcterms:created>
  <dcterms:modified xsi:type="dcterms:W3CDTF">2024-12-06T15:07:00Z</dcterms:modified>
</cp:coreProperties>
</file>