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9C1FB" w14:textId="77777777" w:rsidR="00AB4E92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</w:t>
      </w:r>
      <w:r w:rsidR="00BB06FA">
        <w:rPr>
          <w:rFonts w:ascii="Times New Roman" w:hAnsi="Times New Roman"/>
          <w:sz w:val="24"/>
          <w:lang w:val="lv-LV"/>
        </w:rPr>
        <w:t>valsts</w:t>
      </w:r>
      <w:r>
        <w:rPr>
          <w:rFonts w:ascii="Times New Roman" w:hAnsi="Times New Roman"/>
          <w:sz w:val="24"/>
          <w:lang w:val="lv-LV"/>
        </w:rPr>
        <w:t xml:space="preserve">pilsētas </w:t>
      </w:r>
      <w:r w:rsidR="00013D32">
        <w:rPr>
          <w:rFonts w:ascii="Times New Roman" w:hAnsi="Times New Roman"/>
          <w:sz w:val="24"/>
          <w:lang w:val="lv-LV"/>
        </w:rPr>
        <w:t>pašvaldības</w:t>
      </w:r>
    </w:p>
    <w:p w14:paraId="4AF3A901" w14:textId="77777777" w:rsidR="00456B91" w:rsidRDefault="000B78A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</w:t>
      </w:r>
      <w:r w:rsidR="00456B91">
        <w:rPr>
          <w:rFonts w:ascii="Times New Roman" w:hAnsi="Times New Roman"/>
          <w:sz w:val="24"/>
          <w:lang w:val="lv-LV"/>
        </w:rPr>
        <w:t>omas tiesību izsoles komisijai</w:t>
      </w:r>
    </w:p>
    <w:p w14:paraId="00A757A5" w14:textId="77777777" w:rsidR="00AB4E92" w:rsidRDefault="00F9771F" w:rsidP="00667EAF">
      <w:pPr>
        <w:ind w:left="4320" w:firstLine="7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K.Valdemara</w:t>
      </w:r>
      <w:proofErr w:type="spellEnd"/>
      <w:r>
        <w:rPr>
          <w:rFonts w:ascii="Times New Roman" w:hAnsi="Times New Roman"/>
          <w:sz w:val="24"/>
          <w:lang w:val="lv-LV"/>
        </w:rPr>
        <w:t xml:space="preserve"> ielā 1,</w:t>
      </w:r>
      <w:r w:rsidR="00667EAF">
        <w:rPr>
          <w:rFonts w:ascii="Times New Roman" w:hAnsi="Times New Roman"/>
          <w:sz w:val="24"/>
          <w:lang w:val="lv-LV"/>
        </w:rPr>
        <w:t xml:space="preserve"> </w:t>
      </w:r>
      <w:r w:rsidR="00AB4E92">
        <w:rPr>
          <w:rFonts w:ascii="Times New Roman" w:hAnsi="Times New Roman"/>
          <w:sz w:val="24"/>
          <w:lang w:val="lv-LV"/>
        </w:rPr>
        <w:t>Daugavpilī, LV-5401</w:t>
      </w:r>
    </w:p>
    <w:p w14:paraId="2EDA04F9" w14:textId="77777777" w:rsidR="00B12B73" w:rsidRDefault="00B12B73">
      <w:pPr>
        <w:pStyle w:val="Virsraksts5"/>
        <w:ind w:left="0" w:firstLine="0"/>
        <w:jc w:val="center"/>
        <w:rPr>
          <w:sz w:val="24"/>
          <w:szCs w:val="24"/>
        </w:rPr>
      </w:pPr>
    </w:p>
    <w:p w14:paraId="7CFD887D" w14:textId="77777777" w:rsidR="008119CB" w:rsidRDefault="008119CB">
      <w:pPr>
        <w:pStyle w:val="Virsraksts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Latvijas Republikā reģistrētas juridiskas personas </w:t>
      </w:r>
    </w:p>
    <w:p w14:paraId="256A2C6B" w14:textId="77777777" w:rsidR="00F84477" w:rsidRDefault="00F84477" w:rsidP="00F84477">
      <w:pPr>
        <w:pStyle w:val="Virsraksts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  <w:r w:rsidR="008119CB">
        <w:rPr>
          <w:sz w:val="24"/>
          <w:szCs w:val="24"/>
        </w:rPr>
        <w:t>*</w:t>
      </w:r>
    </w:p>
    <w:p w14:paraId="7536D09F" w14:textId="77777777" w:rsidR="008119CB" w:rsidRPr="00F84477" w:rsidRDefault="008119CB" w:rsidP="00F84477">
      <w:pPr>
        <w:pStyle w:val="Virsraksts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14:paraId="52EE561A" w14:textId="77777777"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14:paraId="1C6A047B" w14:textId="37BF6DA5"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02</w:t>
      </w:r>
      <w:r w:rsidR="00EB2A18">
        <w:rPr>
          <w:rFonts w:ascii="Times New Roman" w:hAnsi="Times New Roman"/>
          <w:sz w:val="24"/>
          <w:szCs w:val="24"/>
          <w:lang w:val="lv-LV"/>
        </w:rPr>
        <w:t>_</w:t>
      </w:r>
      <w:r w:rsidR="00907527" w:rsidRPr="00907527">
        <w:rPr>
          <w:rFonts w:ascii="Times New Roman" w:hAnsi="Times New Roman"/>
          <w:sz w:val="24"/>
          <w:szCs w:val="24"/>
        </w:rPr>
        <w:t>_</w:t>
      </w:r>
      <w:r w:rsidR="00A415B1">
        <w:rPr>
          <w:rFonts w:ascii="Times New Roman" w:hAnsi="Times New Roman"/>
          <w:sz w:val="24"/>
          <w:szCs w:val="24"/>
          <w:lang w:val="lv-LV"/>
        </w:rPr>
        <w:t>.</w:t>
      </w:r>
      <w:r w:rsidR="00013D32">
        <w:rPr>
          <w:rFonts w:ascii="Times New Roman" w:hAnsi="Times New Roman"/>
          <w:sz w:val="24"/>
          <w:szCs w:val="24"/>
          <w:lang w:val="lv-LV"/>
        </w:rPr>
        <w:t>gada ___</w:t>
      </w:r>
      <w:r w:rsidR="00907527">
        <w:rPr>
          <w:rFonts w:ascii="Times New Roman" w:hAnsi="Times New Roman"/>
          <w:sz w:val="24"/>
          <w:szCs w:val="24"/>
          <w:lang w:val="ru-RU"/>
        </w:rPr>
        <w:t>_</w:t>
      </w:r>
      <w:r w:rsidR="00013D32">
        <w:rPr>
          <w:rFonts w:ascii="Times New Roman" w:hAnsi="Times New Roman"/>
          <w:sz w:val="24"/>
          <w:szCs w:val="24"/>
          <w:lang w:val="lv-LV"/>
        </w:rPr>
        <w:t>_. ________________</w:t>
      </w:r>
    </w:p>
    <w:p w14:paraId="2A3A9EC7" w14:textId="77777777"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14:paraId="25EA05B2" w14:textId="77777777" w:rsidR="008E009C" w:rsidRPr="00EB2A18" w:rsidRDefault="008E009C" w:rsidP="008E009C">
      <w:pPr>
        <w:rPr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______________,</w:t>
      </w:r>
      <w:r w:rsidR="009610E5" w:rsidRPr="00EB2A18">
        <w:rPr>
          <w:sz w:val="24"/>
          <w:szCs w:val="24"/>
          <w:lang w:val="lv-LV"/>
        </w:rPr>
        <w:t xml:space="preserve"> </w:t>
      </w:r>
    </w:p>
    <w:p w14:paraId="1DE9497E" w14:textId="77777777" w:rsidR="008E009C" w:rsidRPr="00EB2A18" w:rsidRDefault="008E009C">
      <w:pPr>
        <w:jc w:val="both"/>
        <w:rPr>
          <w:lang w:val="lv-LV"/>
        </w:rPr>
      </w:pPr>
    </w:p>
    <w:p w14:paraId="19B539B9" w14:textId="77777777"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_________________________________________________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14:paraId="5874249B" w14:textId="77777777"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14:paraId="7AAD2333" w14:textId="77777777"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__________________________________________________________________</w:t>
      </w:r>
      <w:r w:rsidR="00240F51">
        <w:rPr>
          <w:rFonts w:ascii="Times New Roman" w:hAnsi="Times New Roman"/>
          <w:sz w:val="24"/>
          <w:lang w:val="lv-LV"/>
        </w:rPr>
        <w:t>;</w:t>
      </w:r>
    </w:p>
    <w:p w14:paraId="5F2C5403" w14:textId="77777777"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14:paraId="429FD3ED" w14:textId="77777777"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_______________________________;</w:t>
      </w:r>
    </w:p>
    <w:p w14:paraId="089206F7" w14:textId="77777777"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14:paraId="6521D95E" w14:textId="77777777" w:rsidR="009610E5" w:rsidRDefault="006C37B2" w:rsidP="009610E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</w:t>
      </w:r>
      <w:r w:rsidR="009610E5" w:rsidRPr="00D36991">
        <w:rPr>
          <w:rFonts w:ascii="Times New Roman" w:hAnsi="Times New Roman"/>
          <w:sz w:val="24"/>
          <w:lang w:val="lv-LV"/>
        </w:rPr>
        <w:t xml:space="preserve">s personas </w:t>
      </w:r>
      <w:r w:rsidR="009610E5">
        <w:rPr>
          <w:rFonts w:ascii="Times New Roman" w:hAnsi="Times New Roman"/>
          <w:sz w:val="24"/>
          <w:lang w:val="lv-LV"/>
        </w:rPr>
        <w:t>pārstāvis izsolē____________________________________________________;</w:t>
      </w:r>
    </w:p>
    <w:p w14:paraId="5E9CC85C" w14:textId="77777777" w:rsidR="009610E5" w:rsidRDefault="009610E5">
      <w:pPr>
        <w:jc w:val="both"/>
        <w:rPr>
          <w:rFonts w:ascii="Times New Roman" w:hAnsi="Times New Roman"/>
          <w:sz w:val="24"/>
          <w:lang w:val="lv-LV"/>
        </w:rPr>
      </w:pPr>
    </w:p>
    <w:p w14:paraId="3FBF49C3" w14:textId="77777777"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14:paraId="287D9D9A" w14:textId="77777777"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14:paraId="7613D5AA" w14:textId="77777777" w:rsidR="001151BD" w:rsidRDefault="00F84477" w:rsidP="001151BD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banka**</w:t>
      </w:r>
      <w:r w:rsidR="001151BD">
        <w:rPr>
          <w:rFonts w:ascii="Times New Roman" w:hAnsi="Times New Roman"/>
          <w:sz w:val="24"/>
          <w:lang w:val="lv-LV"/>
        </w:rPr>
        <w:t>__________________________</w:t>
      </w:r>
      <w:r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14:paraId="71F8C7DA" w14:textId="77EB89D0" w:rsidR="00C34A8A" w:rsidRPr="00685BDE" w:rsidRDefault="0078229C" w:rsidP="008E009C">
      <w:pPr>
        <w:pStyle w:val="naisf"/>
        <w:spacing w:before="120" w:beforeAutospacing="0" w:after="120" w:afterAutospacing="0" w:line="360" w:lineRule="auto"/>
        <w:rPr>
          <w:lang w:val="lv-LV"/>
        </w:rPr>
      </w:pPr>
      <w:r w:rsidRPr="00685BDE">
        <w:rPr>
          <w:lang w:val="lv-LV"/>
        </w:rPr>
        <w:t xml:space="preserve">piesaka dalību </w:t>
      </w:r>
      <w:r w:rsidR="00550042" w:rsidRPr="00685BDE">
        <w:rPr>
          <w:lang w:val="lv-LV"/>
        </w:rPr>
        <w:t>nomas ties</w:t>
      </w:r>
      <w:r w:rsidR="00550042" w:rsidRPr="00685BDE">
        <w:rPr>
          <w:rFonts w:hint="eastAsia"/>
          <w:lang w:val="lv-LV"/>
        </w:rPr>
        <w:t>ī</w:t>
      </w:r>
      <w:r w:rsidR="00550042" w:rsidRPr="00685BDE">
        <w:rPr>
          <w:lang w:val="lv-LV"/>
        </w:rPr>
        <w:t xml:space="preserve">bu izsolē, kas notiks </w:t>
      </w:r>
      <w:r w:rsidR="00550042" w:rsidRPr="00685BDE">
        <w:rPr>
          <w:b/>
          <w:lang w:val="lv-LV"/>
        </w:rPr>
        <w:t>20</w:t>
      </w:r>
      <w:r w:rsidR="00DD2C48" w:rsidRPr="00685BDE">
        <w:rPr>
          <w:b/>
          <w:lang w:val="lv-LV"/>
        </w:rPr>
        <w:t>2</w:t>
      </w:r>
      <w:r w:rsidR="00907527" w:rsidRPr="00907527">
        <w:rPr>
          <w:b/>
          <w:lang w:val="lv-LV"/>
        </w:rPr>
        <w:t>5</w:t>
      </w:r>
      <w:r w:rsidR="00550042" w:rsidRPr="00685BDE">
        <w:rPr>
          <w:b/>
          <w:lang w:val="lv-LV"/>
        </w:rPr>
        <w:t xml:space="preserve">.gada </w:t>
      </w:r>
      <w:r w:rsidR="00907527" w:rsidRPr="00907527">
        <w:rPr>
          <w:b/>
          <w:lang w:val="lv-LV"/>
        </w:rPr>
        <w:t>12</w:t>
      </w:r>
      <w:r w:rsidR="00442BC3">
        <w:rPr>
          <w:b/>
          <w:lang w:val="lv-LV"/>
        </w:rPr>
        <w:t>.</w:t>
      </w:r>
      <w:r w:rsidR="00907527">
        <w:rPr>
          <w:b/>
          <w:lang w:val="lv-LV"/>
        </w:rPr>
        <w:t>mart</w:t>
      </w:r>
      <w:r w:rsidR="00442BC3">
        <w:rPr>
          <w:b/>
          <w:lang w:val="lv-LV"/>
        </w:rPr>
        <w:t>ā</w:t>
      </w:r>
      <w:r w:rsidR="00550042" w:rsidRPr="00685BDE">
        <w:rPr>
          <w:b/>
          <w:lang w:val="lv-LV"/>
        </w:rPr>
        <w:t xml:space="preserve">, </w:t>
      </w:r>
      <w:r w:rsidR="00550042" w:rsidRPr="00685BDE">
        <w:rPr>
          <w:lang w:val="lv-LV"/>
        </w:rPr>
        <w:t>sekojoš</w:t>
      </w:r>
      <w:r w:rsidR="00EB247C" w:rsidRPr="00685BDE">
        <w:rPr>
          <w:lang w:val="lv-LV"/>
        </w:rPr>
        <w:t>am</w:t>
      </w:r>
      <w:r w:rsidR="00550042" w:rsidRPr="00685BDE">
        <w:rPr>
          <w:lang w:val="lv-LV"/>
        </w:rPr>
        <w:t xml:space="preserve"> izsoles </w:t>
      </w:r>
      <w:r w:rsidRPr="00685BDE">
        <w:rPr>
          <w:lang w:val="lv-LV"/>
        </w:rPr>
        <w:t>objekt</w:t>
      </w:r>
      <w:r w:rsidR="00EB247C" w:rsidRPr="00685BDE">
        <w:rPr>
          <w:lang w:val="lv-LV"/>
        </w:rPr>
        <w:t>am</w:t>
      </w:r>
      <w:r w:rsidR="002B0173" w:rsidRPr="00685BDE">
        <w:rPr>
          <w:lang w:val="lv-LV"/>
        </w:rPr>
        <w:t>:</w:t>
      </w:r>
      <w:r w:rsidR="00C34A8A" w:rsidRPr="00685BDE">
        <w:rPr>
          <w:lang w:val="lv-LV"/>
        </w:rPr>
        <w:t xml:space="preserve"> </w:t>
      </w:r>
      <w:r w:rsidR="00056ABA" w:rsidRPr="00685BDE">
        <w:rPr>
          <w:rFonts w:eastAsia="Times New Roman"/>
          <w:bCs/>
          <w:lang w:val="lv-LV"/>
        </w:rPr>
        <w:t xml:space="preserve">Daugavpils valstspilsētas pašvaldības nekustamā īpašumā esošās zemes vienība </w:t>
      </w:r>
      <w:r w:rsidR="00056ABA" w:rsidRPr="00685BDE">
        <w:rPr>
          <w:rFonts w:eastAsia="Times New Roman"/>
          <w:bCs/>
          <w:iCs/>
          <w:lang w:val="lv-LV"/>
        </w:rPr>
        <w:t xml:space="preserve">ar kadastra apzīmējumu </w:t>
      </w:r>
      <w:r w:rsidR="00E472EC" w:rsidRPr="00E472EC">
        <w:rPr>
          <w:rFonts w:eastAsia="Times New Roman"/>
          <w:bCs/>
          <w:iCs/>
          <w:lang w:val="lv-LV"/>
        </w:rPr>
        <w:t xml:space="preserve">0500 001 </w:t>
      </w:r>
      <w:r w:rsidR="00907527" w:rsidRPr="00907527">
        <w:rPr>
          <w:rFonts w:eastAsia="Times New Roman"/>
          <w:bCs/>
          <w:iCs/>
          <w:lang w:val="lv-LV"/>
        </w:rPr>
        <w:t>2907, Saules</w:t>
      </w:r>
      <w:r w:rsidR="00E472EC" w:rsidRPr="00E472EC">
        <w:rPr>
          <w:rFonts w:eastAsia="Times New Roman"/>
          <w:bCs/>
          <w:iCs/>
          <w:lang w:val="lv-LV"/>
        </w:rPr>
        <w:t xml:space="preserve"> ielas rajon</w:t>
      </w:r>
      <w:r w:rsidR="00E472EC" w:rsidRPr="00E472EC">
        <w:rPr>
          <w:rFonts w:eastAsia="Times New Roman" w:hint="eastAsia"/>
          <w:bCs/>
          <w:iCs/>
          <w:lang w:val="lv-LV"/>
        </w:rPr>
        <w:t>ā</w:t>
      </w:r>
      <w:r w:rsidR="00056ABA" w:rsidRPr="00685BDE">
        <w:rPr>
          <w:rFonts w:eastAsia="Times New Roman"/>
          <w:bCs/>
          <w:iCs/>
          <w:lang w:val="lv-LV"/>
        </w:rPr>
        <w:t xml:space="preserve">, daļa, </w:t>
      </w:r>
      <w:r w:rsidR="00907527">
        <w:rPr>
          <w:rFonts w:eastAsia="Times New Roman"/>
          <w:bCs/>
          <w:iCs/>
          <w:lang w:val="lv-LV"/>
        </w:rPr>
        <w:t>8</w:t>
      </w:r>
      <w:r w:rsidR="00056ABA" w:rsidRPr="00685BDE">
        <w:rPr>
          <w:rFonts w:eastAsia="Times New Roman"/>
          <w:bCs/>
          <w:iCs/>
          <w:lang w:val="lv-LV"/>
        </w:rPr>
        <w:t xml:space="preserve"> m</w:t>
      </w:r>
      <w:r w:rsidR="00056ABA" w:rsidRPr="00685BDE">
        <w:rPr>
          <w:rFonts w:eastAsia="Times New Roman"/>
          <w:bCs/>
          <w:iCs/>
          <w:vertAlign w:val="superscript"/>
          <w:lang w:val="lv-LV"/>
        </w:rPr>
        <w:t>2</w:t>
      </w:r>
      <w:r w:rsidR="00056ABA" w:rsidRPr="00685BDE">
        <w:rPr>
          <w:rFonts w:eastAsia="Times New Roman"/>
          <w:bCs/>
          <w:iCs/>
          <w:lang w:val="lv-LV"/>
        </w:rPr>
        <w:t xml:space="preserve"> platībā</w:t>
      </w:r>
      <w:r w:rsidR="00EB247C" w:rsidRPr="00685BDE">
        <w:rPr>
          <w:lang w:val="lv-LV"/>
        </w:rPr>
        <w:t>.</w:t>
      </w:r>
    </w:p>
    <w:p w14:paraId="7017E204" w14:textId="77777777" w:rsidR="00620207" w:rsidRPr="00550042" w:rsidRDefault="00B84005" w:rsidP="0078229C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</w:t>
      </w:r>
      <w:r w:rsidR="00657AE4">
        <w:rPr>
          <w:rFonts w:ascii="Times New Roman" w:hAnsi="Times New Roman"/>
          <w:sz w:val="24"/>
          <w:szCs w:val="24"/>
          <w:lang w:val="lv-LV"/>
        </w:rPr>
        <w:t xml:space="preserve">– </w:t>
      </w:r>
      <w:r w:rsidR="00851AE4">
        <w:rPr>
          <w:rFonts w:ascii="Times New Roman" w:hAnsi="Times New Roman"/>
          <w:b/>
          <w:sz w:val="24"/>
          <w:szCs w:val="24"/>
          <w:lang w:val="lv-LV"/>
        </w:rPr>
        <w:t>vasaras terases no</w:t>
      </w:r>
      <w:r w:rsidR="00E472EC" w:rsidRPr="00E472EC">
        <w:rPr>
          <w:rFonts w:ascii="Times New Roman" w:hAnsi="Times New Roman"/>
          <w:b/>
          <w:sz w:val="24"/>
          <w:szCs w:val="24"/>
          <w:lang w:val="lv-LV"/>
        </w:rPr>
        <w:t>vietošana</w:t>
      </w:r>
      <w:r w:rsidR="00620207"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14:paraId="5F469BFA" w14:textId="77777777" w:rsidR="008119CB" w:rsidRDefault="008119CB">
      <w:pPr>
        <w:pStyle w:val="Pamatteksts"/>
        <w:spacing w:after="0"/>
        <w:rPr>
          <w:rFonts w:ascii="Times New Roman" w:hAnsi="Times New Roman"/>
          <w:sz w:val="24"/>
          <w:u w:val="single"/>
          <w:lang w:val="lv-LV"/>
        </w:rPr>
      </w:pPr>
    </w:p>
    <w:p w14:paraId="32DAAEA5" w14:textId="77777777" w:rsidR="008119CB" w:rsidRDefault="008119CB">
      <w:pPr>
        <w:pStyle w:val="Pamatteksts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</w:p>
    <w:p w14:paraId="0A6ACE34" w14:textId="77777777" w:rsidR="008119CB" w:rsidRDefault="008119CB">
      <w:pPr>
        <w:jc w:val="both"/>
        <w:rPr>
          <w:rFonts w:ascii="Times New Roman" w:hAnsi="Times New Roman"/>
          <w:sz w:val="24"/>
          <w:u w:val="single"/>
          <w:lang w:val="lv-LV"/>
        </w:rPr>
      </w:pPr>
    </w:p>
    <w:p w14:paraId="3E7567B3" w14:textId="77777777"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14:paraId="39180A74" w14:textId="77777777"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</w:p>
    <w:p w14:paraId="6A55E878" w14:textId="77777777"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noteiktā kārtībā apliecināta pilnvara pārstāvēt juridisko personu izsolē (uzrādot pasi) – ja to pārstāv persona, kurai nav pārstāvības tiesību.</w:t>
      </w:r>
    </w:p>
    <w:p w14:paraId="7CC425BF" w14:textId="77777777"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14:paraId="0BE90EA5" w14:textId="77777777" w:rsidR="008119CB" w:rsidRPr="00685BDE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 w:rsidRPr="00685BDE"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14:paraId="06E385F8" w14:textId="77777777" w:rsidR="00685BDE" w:rsidRDefault="00685BDE" w:rsidP="00685BDE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685BDE">
        <w:rPr>
          <w:rFonts w:ascii="Times New Roman" w:hAnsi="Times New Roman"/>
          <w:sz w:val="24"/>
          <w:szCs w:val="24"/>
          <w:lang w:val="lv-LV"/>
        </w:rPr>
        <w:t>Ar š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pieteikuma iesniegšanu apliecinu, ka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 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685BDE">
        <w:rPr>
          <w:rFonts w:ascii="Times New Roman" w:hAnsi="Times New Roman"/>
          <w:sz w:val="24"/>
          <w:szCs w:val="24"/>
          <w:lang w:val="lv-LV"/>
        </w:rPr>
        <w:t>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</w:t>
      </w:r>
      <w:proofErr w:type="spellEnd"/>
      <w:r w:rsidRPr="00685BDE">
        <w:rPr>
          <w:rFonts w:ascii="Times New Roman" w:hAnsi="Times New Roman"/>
          <w:sz w:val="24"/>
          <w:szCs w:val="24"/>
          <w:lang w:val="lv-LV"/>
        </w:rPr>
        <w:t xml:space="preserve"> lietot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js ir 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gs piepras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 un sa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emt </w:t>
      </w:r>
      <w:proofErr w:type="spellStart"/>
      <w:r w:rsidRPr="00685BDE">
        <w:rPr>
          <w:rFonts w:ascii="Times New Roman" w:hAnsi="Times New Roman"/>
          <w:sz w:val="24"/>
          <w:szCs w:val="24"/>
          <w:lang w:val="lv-LV"/>
        </w:rPr>
        <w:t>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ciju</w:t>
      </w:r>
      <w:proofErr w:type="spellEnd"/>
      <w:r w:rsidRPr="00685BDE">
        <w:rPr>
          <w:rFonts w:ascii="Times New Roman" w:hAnsi="Times New Roman"/>
          <w:sz w:val="24"/>
          <w:szCs w:val="24"/>
          <w:lang w:val="lv-LV"/>
        </w:rPr>
        <w:t>, tai skait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zi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685BDE">
        <w:rPr>
          <w:rFonts w:ascii="Times New Roman" w:hAnsi="Times New Roman"/>
          <w:sz w:val="24"/>
          <w:szCs w:val="24"/>
          <w:lang w:val="lv-LV"/>
        </w:rPr>
        <w:t>as par nomas 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bu pretendenta kav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tajiem maks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jumiem un 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treitingu, no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bas pieejam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m datub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m; apliecinu, ka uz pieteikuma iesniegšanas br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di nav pasludin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ts maks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tnesp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jas process, tiesisk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aizsardz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bas process vai </w:t>
      </w:r>
      <w:proofErr w:type="spellStart"/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rpustiesas</w:t>
      </w:r>
      <w:proofErr w:type="spellEnd"/>
      <w:r w:rsidRPr="00685BDE">
        <w:rPr>
          <w:rFonts w:ascii="Times New Roman" w:hAnsi="Times New Roman"/>
          <w:sz w:val="24"/>
          <w:szCs w:val="24"/>
          <w:lang w:val="lv-LV"/>
        </w:rPr>
        <w:t xml:space="preserve"> tiesisk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aizsardz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bas process, nav aptur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 vai izbeigta saimniecisk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darb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ba, nav uzs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kts likvid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 process, nav nodok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685BDE">
        <w:rPr>
          <w:rFonts w:ascii="Times New Roman" w:hAnsi="Times New Roman"/>
          <w:sz w:val="24"/>
          <w:szCs w:val="24"/>
          <w:lang w:val="lv-LV"/>
        </w:rPr>
        <w:t>u par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du valstij un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bai, tostarp nekustam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pašuma nodok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685BDE">
        <w:rPr>
          <w:rFonts w:ascii="Times New Roman" w:hAnsi="Times New Roman"/>
          <w:sz w:val="24"/>
          <w:szCs w:val="24"/>
          <w:lang w:val="lv-LV"/>
        </w:rPr>
        <w:t>u par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du; un piekr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ka personas dati tiks izmantoti, lai p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rliecin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tos par sniegt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 paties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gumu.</w:t>
      </w:r>
    </w:p>
    <w:p w14:paraId="61972D25" w14:textId="77777777" w:rsidR="00685BDE" w:rsidRPr="00685BDE" w:rsidRDefault="00685BDE" w:rsidP="00685BDE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FABCB2A" w14:textId="77777777" w:rsidR="008119CB" w:rsidRDefault="00526B8D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________________________________________</w:t>
      </w:r>
    </w:p>
    <w:p w14:paraId="7C9E0B95" w14:textId="77777777" w:rsidR="008119CB" w:rsidRDefault="00526B8D" w:rsidP="00526B8D">
      <w:pPr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(amats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)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                                                                        (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440EB" w14:textId="77777777" w:rsidR="007A68C5" w:rsidRDefault="007A68C5">
      <w:r>
        <w:separator/>
      </w:r>
    </w:p>
  </w:endnote>
  <w:endnote w:type="continuationSeparator" w:id="0">
    <w:p w14:paraId="227C788C" w14:textId="77777777" w:rsidR="007A68C5" w:rsidRDefault="007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C78A1" w14:textId="77777777" w:rsidR="00497322" w:rsidRDefault="00497322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02C8032" w14:textId="77777777" w:rsidR="00497322" w:rsidRDefault="0049732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75B4A" w14:textId="77777777" w:rsidR="00497322" w:rsidRDefault="00497322">
    <w:pPr>
      <w:ind w:left="360" w:hanging="36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>
      <w:rPr>
        <w:rFonts w:ascii="Times New Roman" w:hAnsi="Times New Roman"/>
        <w:i/>
        <w:lang w:val="lv-LV"/>
      </w:rPr>
      <w:tab/>
      <w:t>iesniedzot pieteikumu</w:t>
    </w:r>
    <w:r w:rsidR="00CF3CB7">
      <w:rPr>
        <w:rFonts w:ascii="Times New Roman" w:hAnsi="Times New Roman"/>
        <w:i/>
        <w:lang w:val="lv-LV"/>
      </w:rPr>
      <w:t xml:space="preserve"> klātienē</w:t>
    </w:r>
    <w:r>
      <w:rPr>
        <w:rFonts w:ascii="Times New Roman" w:hAnsi="Times New Roman"/>
        <w:i/>
        <w:lang w:val="lv-LV"/>
      </w:rPr>
      <w:t>, jāuzrāda personu apliecinošs dokuments</w:t>
    </w:r>
  </w:p>
  <w:p w14:paraId="5675E62C" w14:textId="77777777" w:rsidR="00497322" w:rsidRDefault="00E94ECF">
    <w:pPr>
      <w:pStyle w:val="Kjene"/>
      <w:rPr>
        <w:lang w:val="lv-LV"/>
      </w:rPr>
    </w:pPr>
    <w:r>
      <w:rPr>
        <w:lang w:val="lv-LV"/>
      </w:rPr>
      <w:t xml:space="preserve">**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D5B2" w14:textId="77777777" w:rsidR="007A68C5" w:rsidRDefault="007A68C5">
      <w:r>
        <w:separator/>
      </w:r>
    </w:p>
  </w:footnote>
  <w:footnote w:type="continuationSeparator" w:id="0">
    <w:p w14:paraId="659BFC03" w14:textId="77777777" w:rsidR="007A68C5" w:rsidRDefault="007A6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A104A" w14:textId="77777777" w:rsidR="00497322" w:rsidRDefault="00497322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AEFD4A8" w14:textId="77777777" w:rsidR="00497322" w:rsidRDefault="00497322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F59E9" w14:textId="77777777" w:rsidR="00497322" w:rsidRDefault="00497322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472EC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0B79470B" w14:textId="77777777" w:rsidR="00497322" w:rsidRDefault="0049732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5090920">
    <w:abstractNumId w:val="1"/>
  </w:num>
  <w:num w:numId="2" w16cid:durableId="1852329045">
    <w:abstractNumId w:val="5"/>
  </w:num>
  <w:num w:numId="3" w16cid:durableId="500198878">
    <w:abstractNumId w:val="0"/>
  </w:num>
  <w:num w:numId="4" w16cid:durableId="1826698783">
    <w:abstractNumId w:val="4"/>
  </w:num>
  <w:num w:numId="5" w16cid:durableId="222568415">
    <w:abstractNumId w:val="2"/>
  </w:num>
  <w:num w:numId="6" w16cid:durableId="441342195">
    <w:abstractNumId w:val="3"/>
  </w:num>
  <w:num w:numId="7" w16cid:durableId="2018998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9937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D2"/>
    <w:rsid w:val="00013D32"/>
    <w:rsid w:val="00056ABA"/>
    <w:rsid w:val="000B78A1"/>
    <w:rsid w:val="001151BD"/>
    <w:rsid w:val="00142D07"/>
    <w:rsid w:val="001944CC"/>
    <w:rsid w:val="001D757B"/>
    <w:rsid w:val="00226FFA"/>
    <w:rsid w:val="00231209"/>
    <w:rsid w:val="00240F51"/>
    <w:rsid w:val="00290A1C"/>
    <w:rsid w:val="002A424B"/>
    <w:rsid w:val="002B0173"/>
    <w:rsid w:val="00301825"/>
    <w:rsid w:val="00304B9F"/>
    <w:rsid w:val="00312A32"/>
    <w:rsid w:val="00331A3E"/>
    <w:rsid w:val="00364C5A"/>
    <w:rsid w:val="003D2F4C"/>
    <w:rsid w:val="00415C95"/>
    <w:rsid w:val="00422AFF"/>
    <w:rsid w:val="0043217E"/>
    <w:rsid w:val="00442BC3"/>
    <w:rsid w:val="00456B91"/>
    <w:rsid w:val="00497322"/>
    <w:rsid w:val="004C5102"/>
    <w:rsid w:val="004F3ACB"/>
    <w:rsid w:val="00526B8D"/>
    <w:rsid w:val="00543F39"/>
    <w:rsid w:val="00550042"/>
    <w:rsid w:val="005741C6"/>
    <w:rsid w:val="005A7172"/>
    <w:rsid w:val="00620207"/>
    <w:rsid w:val="00657AE4"/>
    <w:rsid w:val="00667EAF"/>
    <w:rsid w:val="00685BDE"/>
    <w:rsid w:val="006B66EC"/>
    <w:rsid w:val="006C37B2"/>
    <w:rsid w:val="006C6F63"/>
    <w:rsid w:val="006F647A"/>
    <w:rsid w:val="00705B5E"/>
    <w:rsid w:val="00753A3E"/>
    <w:rsid w:val="0078229C"/>
    <w:rsid w:val="007A68C5"/>
    <w:rsid w:val="007B358F"/>
    <w:rsid w:val="007E4D2D"/>
    <w:rsid w:val="008119CB"/>
    <w:rsid w:val="0083135B"/>
    <w:rsid w:val="00851AE4"/>
    <w:rsid w:val="008B5810"/>
    <w:rsid w:val="008E009C"/>
    <w:rsid w:val="008E7ACE"/>
    <w:rsid w:val="00901B69"/>
    <w:rsid w:val="00907527"/>
    <w:rsid w:val="00950576"/>
    <w:rsid w:val="009610E5"/>
    <w:rsid w:val="00A304BA"/>
    <w:rsid w:val="00A415B1"/>
    <w:rsid w:val="00A574D2"/>
    <w:rsid w:val="00A97E73"/>
    <w:rsid w:val="00AB4E92"/>
    <w:rsid w:val="00B11C1E"/>
    <w:rsid w:val="00B12B73"/>
    <w:rsid w:val="00B157C7"/>
    <w:rsid w:val="00B37A34"/>
    <w:rsid w:val="00B6286B"/>
    <w:rsid w:val="00B81698"/>
    <w:rsid w:val="00B84005"/>
    <w:rsid w:val="00B931AE"/>
    <w:rsid w:val="00BB06FA"/>
    <w:rsid w:val="00BF44EF"/>
    <w:rsid w:val="00C34A8A"/>
    <w:rsid w:val="00C368E0"/>
    <w:rsid w:val="00C902D4"/>
    <w:rsid w:val="00CA0CE5"/>
    <w:rsid w:val="00CD6F6C"/>
    <w:rsid w:val="00CF3CB7"/>
    <w:rsid w:val="00D36991"/>
    <w:rsid w:val="00D55B48"/>
    <w:rsid w:val="00D55E31"/>
    <w:rsid w:val="00D8526D"/>
    <w:rsid w:val="00DD2C48"/>
    <w:rsid w:val="00DE581C"/>
    <w:rsid w:val="00E472EC"/>
    <w:rsid w:val="00E94ECF"/>
    <w:rsid w:val="00EB247C"/>
    <w:rsid w:val="00EB2A18"/>
    <w:rsid w:val="00EB6238"/>
    <w:rsid w:val="00F2031F"/>
    <w:rsid w:val="00F84477"/>
    <w:rsid w:val="00F9771F"/>
    <w:rsid w:val="00FC3E3D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;"/>
  <w14:docId w14:val="07EEA2E9"/>
  <w15:chartTrackingRefBased/>
  <w15:docId w15:val="{3E883389-7155-41BB-969D-7AB36D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rFonts w:ascii="MS Sans Serif" w:hAnsi="MS Sans Serif"/>
      <w:lang w:val="en-US" w:eastAsia="en-US" w:bidi="yi-Hebr"/>
    </w:rPr>
  </w:style>
  <w:style w:type="paragraph" w:styleId="Virsraksts3">
    <w:name w:val="heading 3"/>
    <w:basedOn w:val="Parasts"/>
    <w:next w:val="Parasts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Virsraksts5">
    <w:name w:val="heading 5"/>
    <w:basedOn w:val="Parasts"/>
    <w:next w:val="Parasts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</w:style>
  <w:style w:type="paragraph" w:customStyle="1" w:styleId="naisf">
    <w:name w:val="naisf"/>
    <w:basedOn w:val="Parasts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Pamattekstsaratkpi">
    <w:name w:val="Body Text Indent"/>
    <w:basedOn w:val="Parasts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Pamattekstaatkpe2">
    <w:name w:val="Body Text Indent 2"/>
    <w:basedOn w:val="Parasts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Galvene">
    <w:name w:val="header"/>
    <w:basedOn w:val="Parasts"/>
    <w:pPr>
      <w:tabs>
        <w:tab w:val="center" w:pos="4320"/>
        <w:tab w:val="right" w:pos="8640"/>
      </w:tabs>
    </w:pPr>
  </w:style>
  <w:style w:type="paragraph" w:customStyle="1" w:styleId="Balonteksts1">
    <w:name w:val="Balonteksts1"/>
    <w:basedOn w:val="Parasts"/>
    <w:semiHidden/>
    <w:rPr>
      <w:rFonts w:ascii="Tahoma" w:hAnsi="Tahoma" w:cs="Tahoma"/>
      <w:sz w:val="16"/>
      <w:szCs w:val="16"/>
    </w:rPr>
  </w:style>
  <w:style w:type="paragraph" w:styleId="Pamatteksts">
    <w:name w:val="Body Text"/>
    <w:basedOn w:val="Parasts"/>
    <w:pPr>
      <w:spacing w:after="120"/>
    </w:pPr>
  </w:style>
  <w:style w:type="paragraph" w:styleId="Balonteksts">
    <w:name w:val="Balloon Text"/>
    <w:basedOn w:val="Parasts"/>
    <w:link w:val="BalontekstsRakstz"/>
    <w:rsid w:val="00F8447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Pamatteksts2">
    <w:name w:val="Body Text 2"/>
    <w:basedOn w:val="Parasts"/>
    <w:link w:val="Pamatteksts2Rakstz"/>
    <w:rsid w:val="0078229C"/>
    <w:pPr>
      <w:spacing w:after="120" w:line="480" w:lineRule="auto"/>
    </w:pPr>
  </w:style>
  <w:style w:type="character" w:customStyle="1" w:styleId="Pamatteksts2Rakstz">
    <w:name w:val="Pamatteksts 2 Rakstz."/>
    <w:link w:val="Pamatteksts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21</cp:revision>
  <cp:lastPrinted>2019-11-13T07:08:00Z</cp:lastPrinted>
  <dcterms:created xsi:type="dcterms:W3CDTF">2021-02-15T10:15:00Z</dcterms:created>
  <dcterms:modified xsi:type="dcterms:W3CDTF">2025-02-26T11:17:00Z</dcterms:modified>
</cp:coreProperties>
</file>