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FB29" w14:textId="77777777" w:rsidR="00AC09F1" w:rsidRPr="000B168C" w:rsidRDefault="00AC09F1" w:rsidP="00AC09F1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 xml:space="preserve">DAUGAVPILS </w:t>
      </w:r>
      <w:r>
        <w:rPr>
          <w:rFonts w:eastAsia="Times New Roman" w:cs="Times New Roman"/>
          <w:szCs w:val="24"/>
          <w:lang w:eastAsia="ru-RU"/>
        </w:rPr>
        <w:t>VALSTS</w:t>
      </w:r>
      <w:r w:rsidRPr="000B168C">
        <w:rPr>
          <w:rFonts w:eastAsia="Times New Roman" w:cs="Times New Roman"/>
          <w:szCs w:val="24"/>
          <w:lang w:eastAsia="ru-RU"/>
        </w:rPr>
        <w:t xml:space="preserve">PILSĒTAS </w:t>
      </w:r>
      <w:r>
        <w:rPr>
          <w:rFonts w:eastAsia="Times New Roman" w:cs="Times New Roman"/>
          <w:szCs w:val="24"/>
          <w:lang w:eastAsia="ru-RU"/>
        </w:rPr>
        <w:t>PAŠVALDĪBA</w:t>
      </w:r>
    </w:p>
    <w:p w14:paraId="52FC183B" w14:textId="77777777" w:rsidR="00AC09F1" w:rsidRPr="000B168C" w:rsidRDefault="00AC09F1" w:rsidP="00AC09F1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DAUGAVPILS PILSĒTAS BĒRNU UN JAUNIEŠU CENTRS „JAUNĪBA”</w:t>
      </w:r>
    </w:p>
    <w:p w14:paraId="2C3A6A79" w14:textId="77777777" w:rsidR="00AC09F1" w:rsidRPr="000B168C" w:rsidRDefault="00AC09F1" w:rsidP="00AC09F1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D463B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47966F" wp14:editId="0162ED0E">
                <wp:simplePos x="0" y="0"/>
                <wp:positionH relativeFrom="column">
                  <wp:posOffset>114300</wp:posOffset>
                </wp:positionH>
                <wp:positionV relativeFrom="paragraph">
                  <wp:posOffset>45084</wp:posOffset>
                </wp:positionV>
                <wp:extent cx="5608955" cy="0"/>
                <wp:effectExtent l="0" t="0" r="2984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65A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" strokeweight="2pt">
                <v:stroke linestyle="thinThin"/>
              </v:line>
            </w:pict>
          </mc:Fallback>
        </mc:AlternateContent>
      </w:r>
    </w:p>
    <w:p w14:paraId="58137208" w14:textId="77777777" w:rsidR="00AC09F1" w:rsidRPr="000B168C" w:rsidRDefault="00AC09F1" w:rsidP="00AC09F1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Reģ. Nr. 40900030464</w:t>
      </w:r>
    </w:p>
    <w:p w14:paraId="7D0A8115" w14:textId="77777777" w:rsidR="00AC09F1" w:rsidRPr="000B168C" w:rsidRDefault="00AC09F1" w:rsidP="00AC09F1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Saules ielā 7, Daugavpilī, LV-5401</w:t>
      </w:r>
      <w:r w:rsidRPr="000B168C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 xml:space="preserve"> tālr. 65435787</w:t>
      </w:r>
    </w:p>
    <w:p w14:paraId="1706FD37" w14:textId="77777777" w:rsidR="00AC09F1" w:rsidRPr="000B168C" w:rsidRDefault="00AC09F1" w:rsidP="00AC09F1">
      <w:pPr>
        <w:spacing w:after="0" w:line="240" w:lineRule="auto"/>
        <w:jc w:val="center"/>
        <w:rPr>
          <w:rFonts w:eastAsia="Calibri" w:cs="Times New Roman"/>
        </w:rPr>
      </w:pPr>
      <w:r w:rsidRPr="000B168C">
        <w:rPr>
          <w:rFonts w:eastAsia="Times New Roman" w:cs="Times New Roman"/>
          <w:szCs w:val="24"/>
          <w:lang w:eastAsia="ru-RU"/>
        </w:rPr>
        <w:t xml:space="preserve">e-pasts </w:t>
      </w:r>
      <w:hyperlink r:id="rId5" w:history="1">
        <w:r w:rsidRPr="003624A4">
          <w:rPr>
            <w:rStyle w:val="Hipersaite"/>
            <w:rFonts w:eastAsia="Times New Roman" w:cs="Times New Roman"/>
            <w:szCs w:val="24"/>
            <w:lang w:eastAsia="ru-RU"/>
          </w:rPr>
          <w:t>jauniba@jauniba.lv</w:t>
        </w:r>
      </w:hyperlink>
    </w:p>
    <w:p w14:paraId="022CE0C1" w14:textId="77777777" w:rsidR="00AC09F1" w:rsidRPr="000B168C" w:rsidRDefault="00AC09F1" w:rsidP="00AC09F1">
      <w:pPr>
        <w:spacing w:after="0" w:line="240" w:lineRule="auto"/>
        <w:jc w:val="center"/>
        <w:rPr>
          <w:rFonts w:eastAsia="Calibri" w:cs="Times New Roman"/>
        </w:rPr>
      </w:pPr>
    </w:p>
    <w:p w14:paraId="0EB70151" w14:textId="77777777" w:rsidR="00AC09F1" w:rsidRPr="000B168C" w:rsidRDefault="00AC09F1" w:rsidP="00AC09F1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1DBA328F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14:paraId="0B324FED" w14:textId="47574FF9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2025</w:t>
      </w:r>
      <w:r w:rsidRPr="000B168C">
        <w:rPr>
          <w:rFonts w:eastAsia="Times New Roman" w:cs="Times New Roman"/>
          <w:szCs w:val="24"/>
          <w:lang w:eastAsia="ru-RU"/>
        </w:rPr>
        <w:t xml:space="preserve">. gada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5C7C12">
        <w:rPr>
          <w:rFonts w:eastAsia="Times New Roman" w:cs="Times New Roman"/>
          <w:szCs w:val="24"/>
          <w:lang w:eastAsia="ru-RU"/>
        </w:rPr>
        <w:t>4.</w:t>
      </w:r>
      <w:r w:rsidR="00E02277">
        <w:rPr>
          <w:rFonts w:eastAsia="Times New Roman" w:cs="Times New Roman"/>
          <w:szCs w:val="24"/>
          <w:lang w:eastAsia="ru-RU"/>
        </w:rPr>
        <w:t xml:space="preserve">aprīlī </w:t>
      </w:r>
    </w:p>
    <w:p w14:paraId="2430DE83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01D50FE6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65CFA8E5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6A8F37D3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135D9A4F" w14:textId="77777777" w:rsidR="00AC09F1" w:rsidRPr="000B168C" w:rsidRDefault="00AC09F1" w:rsidP="00AC09F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>UZAICINĀJUMS</w:t>
      </w:r>
    </w:p>
    <w:p w14:paraId="08F57775" w14:textId="77777777" w:rsidR="00AC09F1" w:rsidRPr="000B168C" w:rsidRDefault="00AC09F1" w:rsidP="00AC09F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>iesniegt piedāvājumu</w:t>
      </w:r>
    </w:p>
    <w:p w14:paraId="4BF4842B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7E7F3617" w14:textId="77777777" w:rsidR="00AC09F1" w:rsidRPr="000B168C" w:rsidRDefault="00AC09F1" w:rsidP="00AC09F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>Pasūtītājs</w:t>
      </w:r>
    </w:p>
    <w:p w14:paraId="714B13B4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14:paraId="683FCA43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Saules ielā 7, Daugavpils, LV- 5401</w:t>
      </w:r>
    </w:p>
    <w:p w14:paraId="723F5F80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Tālru</w:t>
      </w:r>
      <w:r>
        <w:rPr>
          <w:rFonts w:eastAsia="Times New Roman" w:cs="Times New Roman"/>
          <w:szCs w:val="24"/>
          <w:lang w:eastAsia="ru-RU"/>
        </w:rPr>
        <w:t>ņi: 65435657, 65435787</w:t>
      </w:r>
    </w:p>
    <w:p w14:paraId="043FB8AD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 xml:space="preserve">e-pasts: </w:t>
      </w:r>
      <w:hyperlink r:id="rId6" w:history="1">
        <w:r w:rsidRPr="003624A4">
          <w:rPr>
            <w:rStyle w:val="Hipersaite"/>
            <w:rFonts w:eastAsia="Times New Roman" w:cs="Times New Roman"/>
            <w:szCs w:val="24"/>
            <w:lang w:eastAsia="ru-RU"/>
          </w:rPr>
          <w:t>jauniba@jauniba.lv</w:t>
        </w:r>
      </w:hyperlink>
    </w:p>
    <w:p w14:paraId="1B9C6C0A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Mājas lapa: www.jauniba.lv</w:t>
      </w:r>
    </w:p>
    <w:p w14:paraId="5AE96F08" w14:textId="3804DC93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Kontaktpersona: </w:t>
      </w:r>
      <w:r w:rsidR="005C7C12">
        <w:rPr>
          <w:rFonts w:eastAsia="Times New Roman" w:cs="Times New Roman"/>
          <w:szCs w:val="24"/>
          <w:lang w:eastAsia="ru-RU"/>
        </w:rPr>
        <w:t>Irina Maskaļenko</w:t>
      </w:r>
      <w:r>
        <w:rPr>
          <w:rFonts w:eastAsia="Times New Roman" w:cs="Times New Roman"/>
          <w:szCs w:val="24"/>
          <w:lang w:eastAsia="ru-RU"/>
        </w:rPr>
        <w:t xml:space="preserve"> t.</w:t>
      </w:r>
      <w:r w:rsidR="005C7C12">
        <w:rPr>
          <w:rFonts w:eastAsia="Times New Roman" w:cs="Times New Roman"/>
          <w:szCs w:val="24"/>
          <w:lang w:eastAsia="ru-RU"/>
        </w:rPr>
        <w:t>29353181</w:t>
      </w:r>
    </w:p>
    <w:p w14:paraId="485576F9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 xml:space="preserve">                      </w:t>
      </w:r>
      <w:r>
        <w:rPr>
          <w:rFonts w:eastAsia="Times New Roman" w:cs="Times New Roman"/>
          <w:szCs w:val="24"/>
          <w:lang w:eastAsia="ru-RU"/>
        </w:rPr>
        <w:t xml:space="preserve">     </w:t>
      </w:r>
    </w:p>
    <w:p w14:paraId="11C20BF8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5C51F6F1" w14:textId="5CC37220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 xml:space="preserve">                         Iepirkuma iden</w:t>
      </w:r>
      <w:r>
        <w:rPr>
          <w:rFonts w:eastAsia="Times New Roman" w:cs="Times New Roman"/>
          <w:szCs w:val="24"/>
          <w:lang w:eastAsia="ru-RU"/>
        </w:rPr>
        <w:t>tifikācijas Nr. DPBJCJ2025/</w:t>
      </w:r>
      <w:r w:rsidR="00E02277">
        <w:rPr>
          <w:rFonts w:eastAsia="Times New Roman" w:cs="Times New Roman"/>
          <w:szCs w:val="24"/>
          <w:lang w:eastAsia="ru-RU"/>
        </w:rPr>
        <w:t>6</w:t>
      </w:r>
      <w:r w:rsidRPr="000B168C">
        <w:rPr>
          <w:rFonts w:eastAsia="Times New Roman" w:cs="Times New Roman"/>
          <w:szCs w:val="24"/>
          <w:lang w:eastAsia="ru-RU"/>
        </w:rPr>
        <w:t>-N</w:t>
      </w:r>
    </w:p>
    <w:p w14:paraId="4F7B7130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4DB21F05" w14:textId="29AEA7DF" w:rsidR="00AC09F1" w:rsidRPr="000B168C" w:rsidRDefault="00AC09F1" w:rsidP="00AC09F1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>“</w:t>
      </w:r>
      <w:r w:rsidR="00E02277">
        <w:rPr>
          <w:rFonts w:eastAsia="Times New Roman" w:cs="Times New Roman"/>
          <w:b/>
          <w:szCs w:val="24"/>
          <w:lang w:eastAsia="ru-RU"/>
        </w:rPr>
        <w:t>Digitālo fotokameru iegāde STEM jomas interešu izglītības programmas “ArtFoto” mācību procesa nodrošināšanai</w:t>
      </w:r>
      <w:r w:rsidR="00432999">
        <w:rPr>
          <w:rFonts w:eastAsia="Times New Roman" w:cs="Times New Roman"/>
          <w:b/>
          <w:szCs w:val="24"/>
          <w:lang w:eastAsia="ru-RU"/>
        </w:rPr>
        <w:t>”</w:t>
      </w:r>
    </w:p>
    <w:p w14:paraId="455CE1D3" w14:textId="77777777" w:rsidR="00AC09F1" w:rsidRPr="000B168C" w:rsidRDefault="00AC09F1" w:rsidP="00AC09F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>Iepirkuma priekšmets un mērķis:</w:t>
      </w:r>
    </w:p>
    <w:p w14:paraId="175041C8" w14:textId="1DC9DDF5" w:rsidR="00AC09F1" w:rsidRPr="000B168C" w:rsidRDefault="00AC09F1" w:rsidP="00AC09F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 xml:space="preserve">BJC “Jaunība” </w:t>
      </w:r>
      <w:r w:rsidR="00E02277">
        <w:rPr>
          <w:rFonts w:eastAsia="Times New Roman" w:cs="Times New Roman"/>
          <w:szCs w:val="24"/>
          <w:lang w:eastAsia="ru-RU"/>
        </w:rPr>
        <w:t xml:space="preserve">STEM jomas interešu izglītības programmas mācību procesa nodrošināšanai ar mūsdienīgiem </w:t>
      </w:r>
      <w:r w:rsidR="00C31522">
        <w:rPr>
          <w:rFonts w:eastAsia="Times New Roman" w:cs="Times New Roman"/>
          <w:szCs w:val="24"/>
          <w:lang w:eastAsia="ru-RU"/>
        </w:rPr>
        <w:t>mācību tehniskajiem līdzekļiem.</w:t>
      </w:r>
    </w:p>
    <w:p w14:paraId="7CF85F3C" w14:textId="2BF3BA92" w:rsidR="00AC09F1" w:rsidRPr="000B168C" w:rsidRDefault="00AC09F1" w:rsidP="00AC09F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2.2.Cenu aptauja tiek rīkota ar mērķi izvēlēties piedāvājumu ar zemāko cenu par visu piedāvājumu..</w:t>
      </w:r>
    </w:p>
    <w:p w14:paraId="5F6A68DF" w14:textId="54DB1F25" w:rsidR="00AC09F1" w:rsidRPr="000B168C" w:rsidRDefault="00AC09F1" w:rsidP="00AC09F1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ab/>
      </w:r>
      <w:r w:rsidRPr="000B168C">
        <w:rPr>
          <w:rFonts w:eastAsia="Times New Roman" w:cs="Times New Roman"/>
          <w:b/>
          <w:szCs w:val="24"/>
          <w:lang w:eastAsia="ru-RU"/>
        </w:rPr>
        <w:t>2.3.L</w:t>
      </w:r>
      <w:r>
        <w:rPr>
          <w:rFonts w:eastAsia="Times New Roman" w:cs="Times New Roman"/>
          <w:b/>
          <w:szCs w:val="24"/>
          <w:lang w:eastAsia="ru-RU"/>
        </w:rPr>
        <w:t>īguma cena  nepārsniegs 3</w:t>
      </w:r>
      <w:r w:rsidR="00C31522">
        <w:rPr>
          <w:rFonts w:eastAsia="Times New Roman" w:cs="Times New Roman"/>
          <w:b/>
          <w:szCs w:val="24"/>
          <w:lang w:eastAsia="ru-RU"/>
        </w:rPr>
        <w:t>5</w:t>
      </w:r>
      <w:r w:rsidRPr="000B168C">
        <w:rPr>
          <w:rFonts w:eastAsia="Times New Roman" w:cs="Times New Roman"/>
          <w:b/>
          <w:szCs w:val="24"/>
          <w:lang w:eastAsia="ru-RU"/>
        </w:rPr>
        <w:t xml:space="preserve">00 eiro ar PVN (pielikums nr.1)         </w:t>
      </w:r>
    </w:p>
    <w:p w14:paraId="10461865" w14:textId="77777777" w:rsidR="00AC09F1" w:rsidRPr="000B168C" w:rsidRDefault="00AC09F1" w:rsidP="00AC09F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6C2284F3" w14:textId="6C7EEA83" w:rsidR="00AC09F1" w:rsidRPr="000B168C" w:rsidRDefault="00AC09F1" w:rsidP="00AC09F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 xml:space="preserve">Piedāvājumu var iesniegt: </w:t>
      </w:r>
      <w:r>
        <w:rPr>
          <w:rFonts w:eastAsia="Times New Roman" w:cs="Times New Roman"/>
          <w:szCs w:val="24"/>
          <w:lang w:eastAsia="ru-RU"/>
        </w:rPr>
        <w:t xml:space="preserve">pa pastu, </w:t>
      </w:r>
      <w:r w:rsidRPr="000B168C">
        <w:rPr>
          <w:rFonts w:eastAsia="Times New Roman" w:cs="Times New Roman"/>
          <w:szCs w:val="24"/>
          <w:lang w:eastAsia="ru-RU"/>
        </w:rPr>
        <w:t xml:space="preserve"> elektroniski vai personīgi </w:t>
      </w:r>
      <w:r>
        <w:rPr>
          <w:rFonts w:eastAsia="Times New Roman" w:cs="Times New Roman"/>
          <w:szCs w:val="24"/>
          <w:lang w:eastAsia="ru-RU"/>
        </w:rPr>
        <w:t>Saules</w:t>
      </w:r>
      <w:r w:rsidRPr="000B168C">
        <w:rPr>
          <w:rFonts w:eastAsia="Times New Roman" w:cs="Times New Roman"/>
          <w:szCs w:val="24"/>
          <w:lang w:eastAsia="ru-RU"/>
        </w:rPr>
        <w:t xml:space="preserve"> ielā 7. Daugavpilī, kabinetā Nr.</w:t>
      </w:r>
      <w:r>
        <w:rPr>
          <w:rFonts w:eastAsia="Times New Roman" w:cs="Times New Roman"/>
          <w:szCs w:val="24"/>
          <w:lang w:eastAsia="ru-RU"/>
        </w:rPr>
        <w:t>2.2</w:t>
      </w:r>
      <w:r w:rsidRPr="000B168C">
        <w:rPr>
          <w:rFonts w:eastAsia="Times New Roman" w:cs="Times New Roman"/>
          <w:szCs w:val="24"/>
          <w:lang w:eastAsia="ru-RU"/>
        </w:rPr>
        <w:t xml:space="preserve"> līdz 20</w:t>
      </w:r>
      <w:r>
        <w:rPr>
          <w:rFonts w:eastAsia="Times New Roman" w:cs="Times New Roman"/>
          <w:szCs w:val="24"/>
          <w:lang w:eastAsia="ru-RU"/>
        </w:rPr>
        <w:t>25</w:t>
      </w:r>
      <w:r w:rsidRPr="000B168C">
        <w:rPr>
          <w:rFonts w:eastAsia="Times New Roman" w:cs="Times New Roman"/>
          <w:szCs w:val="24"/>
          <w:lang w:eastAsia="ru-RU"/>
        </w:rPr>
        <w:t xml:space="preserve">.gada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C31522">
        <w:rPr>
          <w:rFonts w:eastAsia="Times New Roman" w:cs="Times New Roman"/>
          <w:szCs w:val="24"/>
          <w:lang w:eastAsia="ru-RU"/>
        </w:rPr>
        <w:t>11.aprīlim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0B168C">
        <w:rPr>
          <w:rFonts w:eastAsia="Times New Roman" w:cs="Times New Roman"/>
          <w:szCs w:val="24"/>
          <w:lang w:eastAsia="ru-RU"/>
        </w:rPr>
        <w:t>plkst.12.00.</w:t>
      </w:r>
    </w:p>
    <w:p w14:paraId="03534934" w14:textId="3C158EF6" w:rsidR="00AC09F1" w:rsidRPr="000B168C" w:rsidRDefault="00AC09F1" w:rsidP="00AC09F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>Paredzamā līguma izpildes termiņš:</w:t>
      </w:r>
      <w:r>
        <w:rPr>
          <w:rFonts w:eastAsia="Times New Roman" w:cs="Times New Roman"/>
          <w:szCs w:val="24"/>
          <w:lang w:eastAsia="ru-RU"/>
        </w:rPr>
        <w:t xml:space="preserve"> 2025</w:t>
      </w:r>
      <w:r w:rsidRPr="000B168C">
        <w:rPr>
          <w:rFonts w:eastAsia="Times New Roman" w:cs="Times New Roman"/>
          <w:szCs w:val="24"/>
          <w:lang w:eastAsia="ru-RU"/>
        </w:rPr>
        <w:t xml:space="preserve">.gada </w:t>
      </w:r>
      <w:r>
        <w:rPr>
          <w:rFonts w:eastAsia="Times New Roman" w:cs="Times New Roman"/>
          <w:szCs w:val="24"/>
          <w:lang w:eastAsia="ru-RU"/>
        </w:rPr>
        <w:t>aprīlis</w:t>
      </w:r>
      <w:r w:rsidRPr="000B168C">
        <w:rPr>
          <w:rFonts w:eastAsia="Times New Roman" w:cs="Times New Roman"/>
          <w:szCs w:val="24"/>
          <w:lang w:eastAsia="ru-RU"/>
        </w:rPr>
        <w:t xml:space="preserve"> </w:t>
      </w:r>
    </w:p>
    <w:p w14:paraId="2D2C0B29" w14:textId="77777777" w:rsidR="00AC09F1" w:rsidRPr="000B168C" w:rsidRDefault="00AC09F1" w:rsidP="00AC09F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>Piedāvājumā jāiekļauj:</w:t>
      </w:r>
    </w:p>
    <w:p w14:paraId="0DB4F160" w14:textId="77777777" w:rsidR="00AC09F1" w:rsidRPr="000B168C" w:rsidRDefault="00AC09F1" w:rsidP="00AC09F1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14:paraId="719CB34F" w14:textId="77777777" w:rsidR="00AC09F1" w:rsidRPr="000B168C" w:rsidRDefault="00AC09F1" w:rsidP="00AC09F1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lastRenderedPageBreak/>
        <w:t>Finanšu piedāvājums iesniedzams , norādot vienas vienības izmaksas. Cena jānorāda euro un tajā jāietver priekšmeta cena, normatīvajos aktos paredzētie nodokļi un visas izmaksas . Izmaksas jānorada euro bez PVN un ar PVN.</w:t>
      </w:r>
    </w:p>
    <w:p w14:paraId="2397C9D3" w14:textId="77777777" w:rsidR="00AC09F1" w:rsidRPr="000B168C" w:rsidRDefault="00AC09F1" w:rsidP="00AC09F1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>Pretendents iesniedz apliecinājumu par to, ka pasūtītājam tiks nodrošināta iespēja iepazīties ar preču paraugiem pirms katra pasūtījuma.</w:t>
      </w:r>
    </w:p>
    <w:p w14:paraId="11265B54" w14:textId="77777777" w:rsidR="00AC09F1" w:rsidRPr="000B168C" w:rsidRDefault="00AC09F1" w:rsidP="00AC09F1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B168C">
        <w:rPr>
          <w:rFonts w:eastAsia="Times New Roman" w:cs="Times New Roman"/>
          <w:szCs w:val="24"/>
          <w:lang w:eastAsia="ru-RU"/>
        </w:rPr>
        <w:t xml:space="preserve">Ar lēmuma pieņemšanu var iepazīties mājas lapā: </w:t>
      </w:r>
      <w:hyperlink r:id="rId7" w:history="1">
        <w:r w:rsidRPr="000B168C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www.jauniba.lv</w:t>
        </w:r>
      </w:hyperlink>
      <w:r w:rsidRPr="000B168C">
        <w:rPr>
          <w:rFonts w:eastAsia="Times New Roman" w:cs="Times New Roman"/>
          <w:szCs w:val="24"/>
          <w:lang w:eastAsia="ru-RU"/>
        </w:rPr>
        <w:t xml:space="preserve"> un Daugavpils </w:t>
      </w:r>
      <w:r>
        <w:rPr>
          <w:rFonts w:eastAsia="Times New Roman" w:cs="Times New Roman"/>
          <w:szCs w:val="24"/>
          <w:lang w:eastAsia="ru-RU"/>
        </w:rPr>
        <w:t>valsts</w:t>
      </w:r>
      <w:r w:rsidRPr="000B168C">
        <w:rPr>
          <w:rFonts w:eastAsia="Times New Roman" w:cs="Times New Roman"/>
          <w:szCs w:val="24"/>
          <w:lang w:eastAsia="ru-RU"/>
        </w:rPr>
        <w:t xml:space="preserve">pilsētas </w:t>
      </w:r>
      <w:r>
        <w:rPr>
          <w:rFonts w:eastAsia="Times New Roman" w:cs="Times New Roman"/>
          <w:szCs w:val="24"/>
          <w:lang w:eastAsia="ru-RU"/>
        </w:rPr>
        <w:t>pašvaldības</w:t>
      </w:r>
      <w:r w:rsidRPr="000B168C">
        <w:rPr>
          <w:rFonts w:eastAsia="Times New Roman" w:cs="Times New Roman"/>
          <w:szCs w:val="24"/>
          <w:lang w:eastAsia="ru-RU"/>
        </w:rPr>
        <w:t xml:space="preserve"> mājas lapā </w:t>
      </w:r>
      <w:hyperlink r:id="rId8" w:history="1">
        <w:r w:rsidRPr="000B168C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www.daugavpils.lv</w:t>
        </w:r>
      </w:hyperlink>
    </w:p>
    <w:p w14:paraId="078A576C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61487CA9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34E3429A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0B168C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1.pielikums</w:t>
      </w:r>
    </w:p>
    <w:p w14:paraId="0D7ED44E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14:paraId="64F9E878" w14:textId="62582D17" w:rsidR="00C31522" w:rsidRDefault="00C31522" w:rsidP="00AC09F1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67E4AE27" w14:textId="1C096C6B" w:rsidR="00C31522" w:rsidRPr="00C31522" w:rsidRDefault="00C31522" w:rsidP="00C31522">
      <w:pPr>
        <w:spacing w:after="0" w:line="240" w:lineRule="auto"/>
        <w:jc w:val="center"/>
        <w:rPr>
          <w:rFonts w:eastAsia="Calibri" w:cs="Times New Roman"/>
          <w:b/>
          <w:szCs w:val="24"/>
          <w:lang w:eastAsia="lv-LV"/>
        </w:rPr>
      </w:pPr>
      <w:r w:rsidRPr="00C31522">
        <w:rPr>
          <w:rFonts w:eastAsia="Calibri" w:cs="Times New Roman"/>
          <w:b/>
          <w:szCs w:val="24"/>
          <w:lang w:eastAsia="lv-LV"/>
        </w:rPr>
        <w:t>Tehniskā specifikācija</w:t>
      </w:r>
    </w:p>
    <w:p w14:paraId="4AF9EB15" w14:textId="4857C671" w:rsidR="00C31522" w:rsidRPr="00C31522" w:rsidRDefault="00C31522" w:rsidP="00C31522">
      <w:pPr>
        <w:shd w:val="clear" w:color="auto" w:fill="FFFFFF"/>
        <w:spacing w:after="0" w:line="240" w:lineRule="auto"/>
        <w:jc w:val="center"/>
        <w:rPr>
          <w:rFonts w:eastAsia="Calibri" w:cs="Times New Roman"/>
          <w:color w:val="000000"/>
          <w:sz w:val="28"/>
          <w:szCs w:val="28"/>
          <w:lang w:eastAsia="lv-LV"/>
        </w:rPr>
      </w:pPr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455"/>
        <w:gridCol w:w="2640"/>
        <w:gridCol w:w="13"/>
        <w:gridCol w:w="2320"/>
        <w:gridCol w:w="1497"/>
      </w:tblGrid>
      <w:tr w:rsidR="004B5593" w:rsidRPr="00C31522" w14:paraId="79FE9E30" w14:textId="77777777" w:rsidTr="004B5593">
        <w:tc>
          <w:tcPr>
            <w:tcW w:w="562" w:type="dxa"/>
          </w:tcPr>
          <w:p w14:paraId="70BC5819" w14:textId="77777777" w:rsidR="00C31522" w:rsidRPr="00C31522" w:rsidRDefault="00C31522" w:rsidP="00C31522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  <w:r w:rsidRPr="00C31522">
              <w:rPr>
                <w:rFonts w:eastAsia="Calibri" w:cs="Times New Roman"/>
                <w:b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2455" w:type="dxa"/>
          </w:tcPr>
          <w:p w14:paraId="048C9E43" w14:textId="77777777" w:rsidR="00C31522" w:rsidRPr="00C31522" w:rsidRDefault="00C31522" w:rsidP="00C31522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  <w:r w:rsidRPr="00C31522">
              <w:rPr>
                <w:rFonts w:eastAsia="Calibri" w:cs="Times New Roman"/>
                <w:b/>
                <w:color w:val="000000"/>
                <w:szCs w:val="24"/>
                <w:lang w:eastAsia="lv-LV"/>
              </w:rPr>
              <w:t>Iepirkuma priekšmets</w:t>
            </w:r>
          </w:p>
        </w:tc>
        <w:tc>
          <w:tcPr>
            <w:tcW w:w="4973" w:type="dxa"/>
            <w:gridSpan w:val="3"/>
          </w:tcPr>
          <w:p w14:paraId="21A02877" w14:textId="77777777" w:rsidR="00C31522" w:rsidRPr="00C31522" w:rsidRDefault="00C31522" w:rsidP="00C31522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  <w:r w:rsidRPr="00C31522">
              <w:rPr>
                <w:rFonts w:eastAsia="Calibri" w:cs="Times New Roman"/>
                <w:b/>
                <w:color w:val="000000"/>
                <w:szCs w:val="24"/>
                <w:lang w:eastAsia="lv-LV"/>
              </w:rPr>
              <w:t xml:space="preserve">                          Apraksts</w:t>
            </w:r>
          </w:p>
        </w:tc>
        <w:tc>
          <w:tcPr>
            <w:tcW w:w="1497" w:type="dxa"/>
          </w:tcPr>
          <w:p w14:paraId="183D1295" w14:textId="77777777" w:rsidR="00C31522" w:rsidRPr="00C31522" w:rsidRDefault="00C31522" w:rsidP="00C31522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  <w:r w:rsidRPr="00C31522">
              <w:rPr>
                <w:rFonts w:eastAsia="Calibri" w:cs="Times New Roman"/>
                <w:b/>
                <w:color w:val="000000"/>
                <w:szCs w:val="24"/>
                <w:lang w:eastAsia="lv-LV"/>
              </w:rPr>
              <w:t>Daudzums</w:t>
            </w:r>
          </w:p>
        </w:tc>
      </w:tr>
      <w:tr w:rsidR="004B5593" w:rsidRPr="00C31522" w14:paraId="1D051E31" w14:textId="77777777" w:rsidTr="004B5593">
        <w:trPr>
          <w:trHeight w:val="274"/>
        </w:trPr>
        <w:tc>
          <w:tcPr>
            <w:tcW w:w="562" w:type="dxa"/>
            <w:vMerge w:val="restart"/>
          </w:tcPr>
          <w:p w14:paraId="3807A341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  <w:r w:rsidRPr="00C31522">
              <w:rPr>
                <w:rFonts w:eastAsia="Calibri" w:cs="Times New Roman"/>
                <w:b/>
                <w:color w:val="000000"/>
                <w:szCs w:val="24"/>
                <w:lang w:eastAsia="lv-LV"/>
              </w:rPr>
              <w:t>1.</w:t>
            </w:r>
          </w:p>
        </w:tc>
        <w:tc>
          <w:tcPr>
            <w:tcW w:w="2455" w:type="dxa"/>
            <w:vMerge w:val="restart"/>
          </w:tcPr>
          <w:p w14:paraId="494F60AC" w14:textId="77777777" w:rsidR="004B5593" w:rsidRPr="007801EF" w:rsidRDefault="004B5593" w:rsidP="004B5593">
            <w:pPr>
              <w:pStyle w:val="TableContents"/>
              <w:jc w:val="center"/>
              <w:rPr>
                <w:lang w:val="lv-LV"/>
              </w:rPr>
            </w:pPr>
            <w:r w:rsidRPr="00CF0B4A">
              <w:rPr>
                <w:b/>
                <w:bCs/>
                <w:sz w:val="22"/>
                <w:szCs w:val="22"/>
                <w:lang w:val="lv-LV"/>
              </w:rPr>
              <w:t>Digitālā fotokamera</w:t>
            </w:r>
            <w:r w:rsidRPr="007801EF">
              <w:rPr>
                <w:sz w:val="22"/>
                <w:szCs w:val="22"/>
                <w:lang w:val="lv-LV"/>
              </w:rPr>
              <w:t xml:space="preserve"> </w:t>
            </w:r>
            <w:r w:rsidRPr="007801EF">
              <w:rPr>
                <w:b/>
                <w:bCs/>
                <w:lang w:val="lv-LV"/>
              </w:rPr>
              <w:t xml:space="preserve">Sony A7 III Body Black + </w:t>
            </w:r>
            <w:r w:rsidRPr="007801EF">
              <w:rPr>
                <w:lang w:val="lv-LV"/>
              </w:rPr>
              <w:t>objektīvs</w:t>
            </w:r>
            <w:r w:rsidRPr="007801EF">
              <w:rPr>
                <w:b/>
                <w:bCs/>
                <w:lang w:val="lv-LV"/>
              </w:rPr>
              <w:t xml:space="preserve"> FE 28-70 mm F3.5-5.6 OSS Lens</w:t>
            </w:r>
          </w:p>
          <w:p w14:paraId="180ECC5B" w14:textId="0B5869E3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28D70" w14:textId="63712179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Preču zīme: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C20840" w14:textId="0A59C15D" w:rsidR="004B5593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9" w:history="1">
              <w:r w:rsidR="004B5593" w:rsidRPr="00DA4EA4">
                <w:rPr>
                  <w:rStyle w:val="Hipersaite"/>
                  <w:color w:val="4472C4" w:themeColor="accent1"/>
                </w:rPr>
                <w:t>Sony</w:t>
              </w:r>
            </w:hyperlink>
          </w:p>
        </w:tc>
        <w:tc>
          <w:tcPr>
            <w:tcW w:w="1497" w:type="dxa"/>
            <w:vMerge w:val="restart"/>
          </w:tcPr>
          <w:p w14:paraId="64B8B503" w14:textId="353E7959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>
              <w:rPr>
                <w:rFonts w:eastAsia="Calibri" w:cs="Times New Roman"/>
                <w:color w:val="000000"/>
                <w:szCs w:val="24"/>
                <w:lang w:eastAsia="lv-LV"/>
              </w:rPr>
              <w:t>1</w:t>
            </w:r>
            <w:r w:rsidRPr="00C31522">
              <w:rPr>
                <w:rFonts w:eastAsia="Calibri" w:cs="Times New Roman"/>
                <w:color w:val="000000"/>
                <w:szCs w:val="24"/>
                <w:lang w:eastAsia="lv-LV"/>
              </w:rPr>
              <w:t xml:space="preserve"> gab.</w:t>
            </w:r>
          </w:p>
        </w:tc>
      </w:tr>
      <w:tr w:rsidR="004B5593" w:rsidRPr="00C31522" w14:paraId="35B7590A" w14:textId="77777777" w:rsidTr="004B5593">
        <w:tc>
          <w:tcPr>
            <w:tcW w:w="562" w:type="dxa"/>
            <w:vMerge/>
          </w:tcPr>
          <w:p w14:paraId="6863F911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5E56F503" w14:textId="75DFBCF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026D40" w14:textId="061E0A1C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Fotokameras tips: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8EADEC" w14:textId="305BD11F" w:rsidR="004B5593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10" w:history="1">
              <w:r w:rsidR="004B5593" w:rsidRPr="00DA4EA4">
                <w:rPr>
                  <w:rStyle w:val="Hipersaite"/>
                  <w:color w:val="4472C4" w:themeColor="accent1"/>
                </w:rPr>
                <w:t>Sistēmas kameras</w:t>
              </w:r>
            </w:hyperlink>
          </w:p>
        </w:tc>
        <w:tc>
          <w:tcPr>
            <w:tcW w:w="1497" w:type="dxa"/>
            <w:vMerge/>
          </w:tcPr>
          <w:p w14:paraId="7D25FF12" w14:textId="421BCCDA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0614C578" w14:textId="77777777" w:rsidTr="004B5593">
        <w:tc>
          <w:tcPr>
            <w:tcW w:w="562" w:type="dxa"/>
            <w:vMerge/>
          </w:tcPr>
          <w:p w14:paraId="16AABB55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2EE16726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3EEA49" w14:textId="49767DE8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Skats: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B362CB1" w14:textId="4D725EEA" w:rsidR="004B5593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11" w:history="1">
              <w:r w:rsidR="004B5593" w:rsidRPr="00DA4EA4">
                <w:rPr>
                  <w:rStyle w:val="Hipersaite"/>
                  <w:color w:val="4472C4" w:themeColor="accent1"/>
                </w:rPr>
                <w:t>Sony, sistēmas kameras digitālās fotokameras</w:t>
              </w:r>
            </w:hyperlink>
          </w:p>
        </w:tc>
        <w:tc>
          <w:tcPr>
            <w:tcW w:w="1497" w:type="dxa"/>
            <w:vMerge/>
          </w:tcPr>
          <w:p w14:paraId="40AE9EF4" w14:textId="547C9A3E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22B00F0E" w14:textId="77777777" w:rsidTr="004B5593">
        <w:tc>
          <w:tcPr>
            <w:tcW w:w="562" w:type="dxa"/>
            <w:vMerge/>
          </w:tcPr>
          <w:p w14:paraId="239CDFA2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543BFDA0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DD0AC" w14:textId="61C90DCA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Pikseļu skaits: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0BC58E" w14:textId="37B009E1" w:rsidR="004B5593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12" w:history="1">
              <w:r w:rsidR="004B5593" w:rsidRPr="00DA4EA4">
                <w:rPr>
                  <w:rStyle w:val="Hipersaite"/>
                  <w:color w:val="4472C4" w:themeColor="accent1"/>
                </w:rPr>
                <w:t>24 Mpix</w:t>
              </w:r>
            </w:hyperlink>
          </w:p>
        </w:tc>
        <w:tc>
          <w:tcPr>
            <w:tcW w:w="1497" w:type="dxa"/>
            <w:vMerge/>
          </w:tcPr>
          <w:p w14:paraId="21BB1F64" w14:textId="3C61411D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4C3C527E" w14:textId="77777777" w:rsidTr="004B5593">
        <w:tc>
          <w:tcPr>
            <w:tcW w:w="562" w:type="dxa"/>
            <w:vMerge/>
          </w:tcPr>
          <w:p w14:paraId="252B8D72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12DE1899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625250" w14:textId="7922D66C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LCD displeja izmērs: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75ACBC1" w14:textId="7777D287" w:rsidR="004B5593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13" w:history="1">
              <w:r w:rsidR="004B5593" w:rsidRPr="00DA4EA4">
                <w:rPr>
                  <w:rStyle w:val="Hipersaite"/>
                  <w:color w:val="4472C4" w:themeColor="accent1"/>
                </w:rPr>
                <w:t>3.2 "</w:t>
              </w:r>
            </w:hyperlink>
          </w:p>
        </w:tc>
        <w:tc>
          <w:tcPr>
            <w:tcW w:w="1497" w:type="dxa"/>
            <w:vMerge/>
          </w:tcPr>
          <w:p w14:paraId="6FFCB1C2" w14:textId="50CD845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4EA2AEC3" w14:textId="77777777" w:rsidTr="004B5593">
        <w:tc>
          <w:tcPr>
            <w:tcW w:w="562" w:type="dxa"/>
            <w:vMerge/>
          </w:tcPr>
          <w:p w14:paraId="3E1B28ED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32FDE7F6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B8965E" w14:textId="4888D77C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Sensora tips: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E19938" w14:textId="4AD4846C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DA4EA4">
              <w:rPr>
                <w:color w:val="4472C4" w:themeColor="accent1"/>
              </w:rPr>
              <w:t>Ir</w:t>
            </w:r>
          </w:p>
        </w:tc>
        <w:tc>
          <w:tcPr>
            <w:tcW w:w="1497" w:type="dxa"/>
            <w:vMerge/>
          </w:tcPr>
          <w:p w14:paraId="316D715C" w14:textId="4AB7666F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0F2B33E3" w14:textId="77777777" w:rsidTr="004B5593">
        <w:tc>
          <w:tcPr>
            <w:tcW w:w="562" w:type="dxa"/>
            <w:vMerge/>
          </w:tcPr>
          <w:p w14:paraId="4BF71CE7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621CABB3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3CD72" w14:textId="44BF796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ISO jutība: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24A5945" w14:textId="55E8F4FB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DA4EA4">
              <w:rPr>
                <w:color w:val="4472C4" w:themeColor="accent1"/>
              </w:rPr>
              <w:t>100 - 25600</w:t>
            </w:r>
          </w:p>
        </w:tc>
        <w:tc>
          <w:tcPr>
            <w:tcW w:w="1497" w:type="dxa"/>
            <w:vMerge/>
          </w:tcPr>
          <w:p w14:paraId="241D329B" w14:textId="59350695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13D70BCD" w14:textId="77777777" w:rsidTr="004B5593">
        <w:tc>
          <w:tcPr>
            <w:tcW w:w="562" w:type="dxa"/>
            <w:vMerge/>
          </w:tcPr>
          <w:p w14:paraId="48952B14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1DA277F5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E0B5BC" w14:textId="00A13798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Baltās krāsas līdzsvars: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BC7DE7" w14:textId="650B218A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DA4EA4">
              <w:rPr>
                <w:color w:val="4472C4" w:themeColor="accent1"/>
              </w:rPr>
              <w:t>Ir</w:t>
            </w:r>
          </w:p>
        </w:tc>
        <w:tc>
          <w:tcPr>
            <w:tcW w:w="1497" w:type="dxa"/>
            <w:vMerge/>
          </w:tcPr>
          <w:p w14:paraId="53A8F54A" w14:textId="43EBD0F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1B152974" w14:textId="77777777" w:rsidTr="004B5593">
        <w:tc>
          <w:tcPr>
            <w:tcW w:w="562" w:type="dxa"/>
            <w:vMerge/>
          </w:tcPr>
          <w:p w14:paraId="449E8CB7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11892911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F929D2" w14:textId="43DE6729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Svars: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36F99C" w14:textId="77129B99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DA4EA4">
              <w:rPr>
                <w:color w:val="4472C4" w:themeColor="accent1"/>
              </w:rPr>
              <w:t>0.650 kg</w:t>
            </w:r>
          </w:p>
        </w:tc>
        <w:tc>
          <w:tcPr>
            <w:tcW w:w="1497" w:type="dxa"/>
            <w:vMerge/>
          </w:tcPr>
          <w:p w14:paraId="52C6436A" w14:textId="4A080F12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65C13F61" w14:textId="77777777" w:rsidTr="004B5593">
        <w:tc>
          <w:tcPr>
            <w:tcW w:w="562" w:type="dxa"/>
            <w:vMerge/>
          </w:tcPr>
          <w:p w14:paraId="176953CD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3EC0A981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337F07" w14:textId="4628586D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Attēla formāts: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548F941" w14:textId="1FE82F13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DA4EA4">
              <w:rPr>
                <w:color w:val="4472C4" w:themeColor="accent1"/>
              </w:rPr>
              <w:t>16:9, 3:2</w:t>
            </w:r>
          </w:p>
        </w:tc>
        <w:tc>
          <w:tcPr>
            <w:tcW w:w="1497" w:type="dxa"/>
            <w:vMerge/>
          </w:tcPr>
          <w:p w14:paraId="529CD5C1" w14:textId="2F6FF64F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37106E48" w14:textId="77777777" w:rsidTr="004B5593">
        <w:tc>
          <w:tcPr>
            <w:tcW w:w="562" w:type="dxa"/>
            <w:vMerge/>
          </w:tcPr>
          <w:p w14:paraId="027AEF3F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4138F677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3FE03" w14:textId="14D52C4F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Atbalstītie formāti: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3B6F678" w14:textId="2962B45C" w:rsidR="004B5593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14" w:history="1">
              <w:r w:rsidR="004B5593" w:rsidRPr="00DA4EA4">
                <w:rPr>
                  <w:rStyle w:val="Hipersaite"/>
                  <w:color w:val="4472C4" w:themeColor="accent1"/>
                </w:rPr>
                <w:t>JPEG</w:t>
              </w:r>
            </w:hyperlink>
            <w:r w:rsidR="004B5593" w:rsidRPr="00DA4EA4">
              <w:rPr>
                <w:color w:val="4472C4" w:themeColor="accent1"/>
              </w:rPr>
              <w:t>, </w:t>
            </w:r>
            <w:hyperlink r:id="rId15" w:history="1">
              <w:r w:rsidR="004B5593" w:rsidRPr="00DA4EA4">
                <w:rPr>
                  <w:rStyle w:val="Hipersaite"/>
                  <w:color w:val="4472C4" w:themeColor="accent1"/>
                </w:rPr>
                <w:t>RAW</w:t>
              </w:r>
            </w:hyperlink>
          </w:p>
        </w:tc>
        <w:tc>
          <w:tcPr>
            <w:tcW w:w="1497" w:type="dxa"/>
            <w:vMerge/>
          </w:tcPr>
          <w:p w14:paraId="4E448E35" w14:textId="399E29D1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47E89124" w14:textId="77777777" w:rsidTr="004B5593">
        <w:tc>
          <w:tcPr>
            <w:tcW w:w="562" w:type="dxa"/>
            <w:vMerge/>
          </w:tcPr>
          <w:p w14:paraId="3B7177C2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0B0C1EC7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056ED7" w14:textId="51119CF4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Ieraksta veids: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B3752B" w14:textId="4AADF9B3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DA4EA4">
              <w:rPr>
                <w:color w:val="4472C4" w:themeColor="accent1"/>
              </w:rPr>
              <w:t>Ir</w:t>
            </w:r>
          </w:p>
        </w:tc>
        <w:tc>
          <w:tcPr>
            <w:tcW w:w="1497" w:type="dxa"/>
            <w:vMerge/>
          </w:tcPr>
          <w:p w14:paraId="4A7A10F0" w14:textId="2328AE4D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77D8C84E" w14:textId="77777777" w:rsidTr="004B5593">
        <w:tc>
          <w:tcPr>
            <w:tcW w:w="562" w:type="dxa"/>
            <w:vMerge/>
          </w:tcPr>
          <w:p w14:paraId="0B0CC453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03D45130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3B5849" w14:textId="2BBF16B5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Fokusa veids: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DB2B3E" w14:textId="0F511E6C" w:rsidR="004B5593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16" w:history="1">
              <w:r w:rsidR="004B5593" w:rsidRPr="00DA4EA4">
                <w:rPr>
                  <w:rStyle w:val="Hipersaite"/>
                  <w:color w:val="4472C4" w:themeColor="accent1"/>
                </w:rPr>
                <w:t>AF</w:t>
              </w:r>
            </w:hyperlink>
          </w:p>
        </w:tc>
        <w:tc>
          <w:tcPr>
            <w:tcW w:w="1497" w:type="dxa"/>
            <w:vMerge/>
          </w:tcPr>
          <w:p w14:paraId="16B6A4B1" w14:textId="1C58199C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777CC1E2" w14:textId="77777777" w:rsidTr="004B5593">
        <w:tc>
          <w:tcPr>
            <w:tcW w:w="562" w:type="dxa"/>
            <w:vMerge/>
          </w:tcPr>
          <w:p w14:paraId="3A318C17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19D81577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C382C" w14:textId="5CD6DDF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Ekspozīcijas ilgums: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8EDB718" w14:textId="3608D945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DA4EA4">
              <w:rPr>
                <w:color w:val="4472C4" w:themeColor="accent1"/>
              </w:rPr>
              <w:t>1/8000 30</w:t>
            </w:r>
          </w:p>
        </w:tc>
        <w:tc>
          <w:tcPr>
            <w:tcW w:w="1497" w:type="dxa"/>
            <w:vMerge/>
          </w:tcPr>
          <w:p w14:paraId="7CC39D76" w14:textId="1C14E6FA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60D80043" w14:textId="77777777" w:rsidTr="004B5593">
        <w:tc>
          <w:tcPr>
            <w:tcW w:w="562" w:type="dxa"/>
            <w:vMerge/>
          </w:tcPr>
          <w:p w14:paraId="5E1DD15A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38F5536B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8E1506" w14:textId="3A0E401F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Režīmi: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68C1A1" w14:textId="0C840336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DA4EA4">
              <w:rPr>
                <w:color w:val="4472C4" w:themeColor="accent1"/>
              </w:rPr>
              <w:t>Auto</w:t>
            </w:r>
          </w:p>
        </w:tc>
        <w:tc>
          <w:tcPr>
            <w:tcW w:w="1497" w:type="dxa"/>
            <w:vMerge/>
          </w:tcPr>
          <w:p w14:paraId="03C96944" w14:textId="217DAD29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38691507" w14:textId="77777777" w:rsidTr="004B5593">
        <w:tc>
          <w:tcPr>
            <w:tcW w:w="562" w:type="dxa"/>
            <w:vMerge/>
          </w:tcPr>
          <w:p w14:paraId="55DFA614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7FF3381C" w14:textId="562038E5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BC8B20" w14:textId="4FBEB49C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Savienojums ārējai zibspuldzei: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0BC4369" w14:textId="3F7BEB9C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DA4EA4">
              <w:rPr>
                <w:color w:val="4472C4" w:themeColor="accent1"/>
              </w:rPr>
              <w:t>Ir</w:t>
            </w:r>
          </w:p>
        </w:tc>
        <w:tc>
          <w:tcPr>
            <w:tcW w:w="1497" w:type="dxa"/>
            <w:vMerge/>
          </w:tcPr>
          <w:p w14:paraId="4C321554" w14:textId="1916F4DB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01CCA8AC" w14:textId="77777777" w:rsidTr="004B5593">
        <w:tc>
          <w:tcPr>
            <w:tcW w:w="562" w:type="dxa"/>
            <w:vMerge/>
          </w:tcPr>
          <w:p w14:paraId="32587B65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0782A0F8" w14:textId="5872E79F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60450" w14:textId="6223AC39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Video interfeiss: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0BE0B1" w14:textId="100A93F8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DA4EA4">
              <w:rPr>
                <w:color w:val="4472C4" w:themeColor="accent1"/>
              </w:rPr>
              <w:t>HDMI</w:t>
            </w:r>
          </w:p>
        </w:tc>
        <w:tc>
          <w:tcPr>
            <w:tcW w:w="1497" w:type="dxa"/>
            <w:vMerge/>
          </w:tcPr>
          <w:p w14:paraId="19C05013" w14:textId="01B0F74C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5581CFE5" w14:textId="77777777" w:rsidTr="004B5593">
        <w:trPr>
          <w:trHeight w:val="311"/>
        </w:trPr>
        <w:tc>
          <w:tcPr>
            <w:tcW w:w="562" w:type="dxa"/>
            <w:vMerge/>
          </w:tcPr>
          <w:p w14:paraId="236F71B4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0569C81C" w14:textId="285D3F56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2E89C0" w14:textId="0D92E199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Video izejas: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CB10CB" w14:textId="00DB51D6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DA4EA4">
              <w:rPr>
                <w:color w:val="4472C4" w:themeColor="accent1"/>
              </w:rPr>
              <w:t>4 x hdmi</w:t>
            </w:r>
          </w:p>
        </w:tc>
        <w:tc>
          <w:tcPr>
            <w:tcW w:w="1497" w:type="dxa"/>
            <w:vMerge/>
          </w:tcPr>
          <w:p w14:paraId="026771B5" w14:textId="4AF2C060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7459E80D" w14:textId="77777777" w:rsidTr="004B5593">
        <w:tc>
          <w:tcPr>
            <w:tcW w:w="562" w:type="dxa"/>
            <w:vMerge/>
          </w:tcPr>
          <w:p w14:paraId="7011654C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66681509" w14:textId="2CE3B649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FBE0FF" w14:textId="56E56AB8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USB: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AC68F83" w14:textId="78DF2FD1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DA4EA4">
              <w:rPr>
                <w:color w:val="4472C4" w:themeColor="accent1"/>
              </w:rPr>
              <w:t>Ir</w:t>
            </w:r>
          </w:p>
        </w:tc>
        <w:tc>
          <w:tcPr>
            <w:tcW w:w="1497" w:type="dxa"/>
            <w:vMerge/>
          </w:tcPr>
          <w:p w14:paraId="76F37199" w14:textId="4A4E5959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7C828E0B" w14:textId="77777777" w:rsidTr="004B5593">
        <w:tc>
          <w:tcPr>
            <w:tcW w:w="562" w:type="dxa"/>
            <w:vMerge/>
          </w:tcPr>
          <w:p w14:paraId="38282319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76D750F8" w14:textId="52FADDB5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4A2099" w14:textId="3A3C0144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Savienojuma tips: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1C1AF0F" w14:textId="253A6428" w:rsidR="004B5593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17" w:history="1">
              <w:r w:rsidR="004B5593" w:rsidRPr="00DA4EA4">
                <w:rPr>
                  <w:rStyle w:val="Hipersaite"/>
                  <w:color w:val="4472C4" w:themeColor="accent1"/>
                </w:rPr>
                <w:t>1 x HDMI</w:t>
              </w:r>
            </w:hyperlink>
            <w:r w:rsidR="004B5593" w:rsidRPr="00DA4EA4">
              <w:rPr>
                <w:color w:val="4472C4" w:themeColor="accent1"/>
              </w:rPr>
              <w:t>, </w:t>
            </w:r>
            <w:hyperlink r:id="rId18" w:history="1">
              <w:r w:rsidR="004B5593" w:rsidRPr="00DA4EA4">
                <w:rPr>
                  <w:rStyle w:val="Hipersaite"/>
                  <w:color w:val="4472C4" w:themeColor="accent1"/>
                </w:rPr>
                <w:t>USB 3.0</w:t>
              </w:r>
            </w:hyperlink>
          </w:p>
        </w:tc>
        <w:tc>
          <w:tcPr>
            <w:tcW w:w="1497" w:type="dxa"/>
            <w:vMerge/>
          </w:tcPr>
          <w:p w14:paraId="5FD153A3" w14:textId="364009B8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0C500939" w14:textId="77777777" w:rsidTr="004B5593">
        <w:tc>
          <w:tcPr>
            <w:tcW w:w="562" w:type="dxa"/>
            <w:vMerge/>
          </w:tcPr>
          <w:p w14:paraId="37904989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3561EB41" w14:textId="3D8DBE95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AF854" w14:textId="2B09612D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Atmiņas tips: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67996B0" w14:textId="4C2121E1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DA4EA4">
              <w:rPr>
                <w:color w:val="4472C4" w:themeColor="accent1"/>
              </w:rPr>
              <w:t>SD / SDHC / SDXC</w:t>
            </w:r>
          </w:p>
        </w:tc>
        <w:tc>
          <w:tcPr>
            <w:tcW w:w="1497" w:type="dxa"/>
            <w:vMerge/>
          </w:tcPr>
          <w:p w14:paraId="56656E94" w14:textId="1A23B23D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11EC1401" w14:textId="77777777" w:rsidTr="004B5593">
        <w:tc>
          <w:tcPr>
            <w:tcW w:w="562" w:type="dxa"/>
            <w:vMerge/>
          </w:tcPr>
          <w:p w14:paraId="757E80EF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112537A1" w14:textId="1147474A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D3D70E" w14:textId="21E1BC2A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Barošanas veids: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CC17675" w14:textId="2E1D9C4A" w:rsidR="004B5593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19" w:history="1">
              <w:r w:rsidR="004B5593" w:rsidRPr="00DA4EA4">
                <w:rPr>
                  <w:rStyle w:val="Hipersaite"/>
                  <w:color w:val="4472C4" w:themeColor="accent1"/>
                </w:rPr>
                <w:t>Li-ion</w:t>
              </w:r>
            </w:hyperlink>
          </w:p>
        </w:tc>
        <w:tc>
          <w:tcPr>
            <w:tcW w:w="1497" w:type="dxa"/>
            <w:vMerge/>
          </w:tcPr>
          <w:p w14:paraId="68EE1D6F" w14:textId="6F18FD7C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744B545C" w14:textId="77777777" w:rsidTr="004B5593">
        <w:tc>
          <w:tcPr>
            <w:tcW w:w="562" w:type="dxa"/>
            <w:vMerge/>
          </w:tcPr>
          <w:p w14:paraId="28C81453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1EC08334" w14:textId="4A6F60AA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762D91" w14:textId="6BFC4F4D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Baterijas modelis: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CAF93C" w14:textId="41019DC5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DA4EA4">
              <w:rPr>
                <w:color w:val="4472C4" w:themeColor="accent1"/>
              </w:rPr>
              <w:t>Litija jonu baterija</w:t>
            </w:r>
          </w:p>
        </w:tc>
        <w:tc>
          <w:tcPr>
            <w:tcW w:w="1497" w:type="dxa"/>
            <w:vMerge/>
          </w:tcPr>
          <w:p w14:paraId="02BEFF0D" w14:textId="11CD5F3A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1C834C88" w14:textId="77777777" w:rsidTr="004B5593">
        <w:tc>
          <w:tcPr>
            <w:tcW w:w="562" w:type="dxa"/>
            <w:vMerge/>
          </w:tcPr>
          <w:p w14:paraId="08F047F0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050465A2" w14:textId="19A45762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BA81C" w14:textId="497B3814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Skārienekrāns: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A2895E" w14:textId="760E7511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DA4EA4">
              <w:rPr>
                <w:color w:val="4472C4" w:themeColor="accent1"/>
              </w:rPr>
              <w:t>Jā</w:t>
            </w:r>
          </w:p>
        </w:tc>
        <w:tc>
          <w:tcPr>
            <w:tcW w:w="1497" w:type="dxa"/>
            <w:vMerge/>
          </w:tcPr>
          <w:p w14:paraId="7E2CECBF" w14:textId="3CACCF89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63609E1F" w14:textId="77777777" w:rsidTr="004B5593">
        <w:trPr>
          <w:trHeight w:val="327"/>
        </w:trPr>
        <w:tc>
          <w:tcPr>
            <w:tcW w:w="562" w:type="dxa"/>
            <w:vMerge/>
          </w:tcPr>
          <w:p w14:paraId="741BBBAB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66FB8D26" w14:textId="2EBCEDAB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62D8B9" w14:textId="172341E4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Ūdensizturīgs: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755B450" w14:textId="23ADF999" w:rsidR="004B5593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20" w:history="1">
              <w:r w:rsidR="004B5593" w:rsidRPr="00DA4EA4">
                <w:rPr>
                  <w:rStyle w:val="Hipersaite"/>
                  <w:color w:val="4472C4" w:themeColor="accent1"/>
                </w:rPr>
                <w:t>Nē</w:t>
              </w:r>
            </w:hyperlink>
          </w:p>
        </w:tc>
        <w:tc>
          <w:tcPr>
            <w:tcW w:w="1497" w:type="dxa"/>
            <w:vMerge/>
          </w:tcPr>
          <w:p w14:paraId="7A211CF3" w14:textId="671EE575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2E4318B4" w14:textId="77777777" w:rsidTr="004B5593">
        <w:trPr>
          <w:trHeight w:val="327"/>
        </w:trPr>
        <w:tc>
          <w:tcPr>
            <w:tcW w:w="562" w:type="dxa"/>
            <w:vMerge/>
          </w:tcPr>
          <w:p w14:paraId="0C9EF13E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4899932B" w14:textId="3A390274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AFA293" w14:textId="3EA38D83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Krāsa: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482FCD" w14:textId="644D3620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DA4EA4">
              <w:rPr>
                <w:color w:val="4472C4" w:themeColor="accent1"/>
              </w:rPr>
              <w:t>Melna</w:t>
            </w:r>
          </w:p>
        </w:tc>
        <w:tc>
          <w:tcPr>
            <w:tcW w:w="1497" w:type="dxa"/>
            <w:vMerge/>
          </w:tcPr>
          <w:p w14:paraId="5AFCC5F4" w14:textId="0D5CFC50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56710763" w14:textId="77777777" w:rsidTr="004B5593">
        <w:trPr>
          <w:trHeight w:val="327"/>
        </w:trPr>
        <w:tc>
          <w:tcPr>
            <w:tcW w:w="562" w:type="dxa"/>
            <w:vMerge/>
          </w:tcPr>
          <w:p w14:paraId="5F177CEB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232020CF" w14:textId="2BE48BFA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76C15" w14:textId="2378B195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Video ieraksta izšķirtspēja: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FB7777" w14:textId="012257C6" w:rsidR="004B5593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21" w:history="1">
              <w:r w:rsidR="004B5593" w:rsidRPr="00DA4EA4">
                <w:rPr>
                  <w:rStyle w:val="Hipersaite"/>
                  <w:color w:val="4472C4" w:themeColor="accent1"/>
                </w:rPr>
                <w:t>3840 x 2160</w:t>
              </w:r>
            </w:hyperlink>
          </w:p>
        </w:tc>
        <w:tc>
          <w:tcPr>
            <w:tcW w:w="1497" w:type="dxa"/>
            <w:vMerge/>
          </w:tcPr>
          <w:p w14:paraId="261A3507" w14:textId="4F94EAAB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6113C9AE" w14:textId="77777777" w:rsidTr="004B5593">
        <w:trPr>
          <w:trHeight w:val="327"/>
        </w:trPr>
        <w:tc>
          <w:tcPr>
            <w:tcW w:w="562" w:type="dxa"/>
            <w:vMerge/>
          </w:tcPr>
          <w:p w14:paraId="4935437F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1B6B3382" w14:textId="143B6052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A3C9EE" w14:textId="6841768C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Maksimālā izšķirtspēja: 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0AFA01" w14:textId="1D8DFADC" w:rsidR="004B5593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22" w:history="1">
              <w:r w:rsidR="004B5593" w:rsidRPr="00DA4EA4">
                <w:rPr>
                  <w:rStyle w:val="Hipersaite"/>
                  <w:color w:val="4472C4" w:themeColor="accent1"/>
                </w:rPr>
                <w:t>6000 x 4000</w:t>
              </w:r>
            </w:hyperlink>
          </w:p>
        </w:tc>
        <w:tc>
          <w:tcPr>
            <w:tcW w:w="1497" w:type="dxa"/>
            <w:vMerge/>
          </w:tcPr>
          <w:p w14:paraId="7886A924" w14:textId="7A72B15B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4B5593" w:rsidRPr="00C31522" w14:paraId="3A935615" w14:textId="77777777" w:rsidTr="004B5593">
        <w:tc>
          <w:tcPr>
            <w:tcW w:w="562" w:type="dxa"/>
            <w:vMerge/>
          </w:tcPr>
          <w:p w14:paraId="4F2CFEF0" w14:textId="77777777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0C3D1827" w14:textId="7D928D34" w:rsidR="004B5593" w:rsidRPr="00C31522" w:rsidRDefault="004B5593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53" w:type="dxa"/>
            <w:gridSpan w:val="2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99D9C7" w14:textId="326DB566" w:rsidR="004B5593" w:rsidRPr="00C31522" w:rsidRDefault="004B5593" w:rsidP="004B5593">
            <w:pPr>
              <w:shd w:val="clear" w:color="auto" w:fill="FFFFFF"/>
              <w:spacing w:after="200" w:line="276" w:lineRule="auto"/>
              <w:ind w:left="720"/>
              <w:contextualSpacing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7801EF">
              <w:t>Stabilizācijas sistēma: </w:t>
            </w:r>
          </w:p>
        </w:tc>
        <w:tc>
          <w:tcPr>
            <w:tcW w:w="2320" w:type="dxa"/>
            <w:tcBorders>
              <w:left w:val="single" w:sz="2" w:space="0" w:color="000000"/>
            </w:tcBorders>
            <w:vAlign w:val="center"/>
          </w:tcPr>
          <w:p w14:paraId="64D9C5C6" w14:textId="6ADD78AD" w:rsidR="004B5593" w:rsidRPr="00C31522" w:rsidRDefault="00432999" w:rsidP="004B5593">
            <w:pPr>
              <w:shd w:val="clear" w:color="auto" w:fill="FFFFFF"/>
              <w:spacing w:after="200" w:line="276" w:lineRule="auto"/>
              <w:contextualSpacing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hyperlink r:id="rId23" w:history="1">
              <w:r w:rsidR="004B5593" w:rsidRPr="00DA4EA4">
                <w:rPr>
                  <w:rStyle w:val="Hipersaite"/>
                  <w:color w:val="4472C4" w:themeColor="accent1"/>
                </w:rPr>
                <w:t>Ir</w:t>
              </w:r>
            </w:hyperlink>
          </w:p>
        </w:tc>
        <w:tc>
          <w:tcPr>
            <w:tcW w:w="1497" w:type="dxa"/>
            <w:vMerge/>
          </w:tcPr>
          <w:p w14:paraId="22448AF3" w14:textId="6406683D" w:rsidR="004B5593" w:rsidRPr="00C31522" w:rsidRDefault="004B5593" w:rsidP="004B5593">
            <w:pPr>
              <w:shd w:val="clear" w:color="auto" w:fill="FFFFFF"/>
              <w:spacing w:after="200" w:line="276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CF0B4A" w:rsidRPr="00C31522" w14:paraId="6C00F5BD" w14:textId="77777777" w:rsidTr="005F7197">
        <w:tc>
          <w:tcPr>
            <w:tcW w:w="562" w:type="dxa"/>
            <w:vMerge w:val="restart"/>
          </w:tcPr>
          <w:p w14:paraId="39709FFE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  <w:r w:rsidRPr="00C31522">
              <w:rPr>
                <w:rFonts w:eastAsia="Calibri" w:cs="Times New Roman"/>
                <w:b/>
                <w:color w:val="000000"/>
                <w:szCs w:val="24"/>
                <w:lang w:eastAsia="lv-LV"/>
              </w:rPr>
              <w:t>2.</w:t>
            </w:r>
          </w:p>
        </w:tc>
        <w:tc>
          <w:tcPr>
            <w:tcW w:w="2455" w:type="dxa"/>
            <w:vMerge w:val="restart"/>
          </w:tcPr>
          <w:p w14:paraId="3F6A8903" w14:textId="77777777" w:rsidR="00CF0B4A" w:rsidRPr="00CF0B4A" w:rsidRDefault="00CF0B4A" w:rsidP="00CF0B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Lucida Sans"/>
                <w:b/>
                <w:bCs/>
                <w:kern w:val="3"/>
                <w:szCs w:val="24"/>
                <w:lang w:eastAsia="zh-CN" w:bidi="hi-IN"/>
              </w:rPr>
            </w:pPr>
            <w:r w:rsidRPr="00CF0B4A">
              <w:rPr>
                <w:rFonts w:eastAsia="SimSun" w:cs="Lucida Sans"/>
                <w:b/>
                <w:bCs/>
                <w:kern w:val="3"/>
                <w:szCs w:val="24"/>
                <w:lang w:eastAsia="zh-CN" w:bidi="hi-IN"/>
              </w:rPr>
              <w:t>Digitālā fotokamera Canon EOS R10 RF-S +</w:t>
            </w:r>
          </w:p>
          <w:p w14:paraId="75171B38" w14:textId="77777777" w:rsidR="00CF0B4A" w:rsidRPr="00CF0B4A" w:rsidRDefault="00CF0B4A" w:rsidP="00CF0B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Lucida Sans"/>
                <w:kern w:val="3"/>
                <w:sz w:val="22"/>
                <w:lang w:eastAsia="zh-CN" w:bidi="hi-IN"/>
              </w:rPr>
            </w:pPr>
          </w:p>
          <w:p w14:paraId="127C1919" w14:textId="77777777" w:rsidR="00CF0B4A" w:rsidRPr="00CF0B4A" w:rsidRDefault="00CF0B4A" w:rsidP="00CF0B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Lucida Sans"/>
                <w:kern w:val="3"/>
                <w:sz w:val="22"/>
                <w:lang w:eastAsia="zh-CN" w:bidi="hi-IN"/>
              </w:rPr>
            </w:pPr>
            <w:r w:rsidRPr="00CF0B4A">
              <w:rPr>
                <w:rFonts w:eastAsia="SimSun" w:cs="Lucida Sans"/>
                <w:kern w:val="3"/>
                <w:sz w:val="22"/>
                <w:lang w:eastAsia="zh-CN" w:bidi="hi-IN"/>
              </w:rPr>
              <w:t xml:space="preserve"> objektīvs </w:t>
            </w:r>
            <w:r w:rsidRPr="00CF0B4A">
              <w:rPr>
                <w:rFonts w:eastAsia="SimSun" w:cs="Lucida Sans"/>
                <w:kern w:val="3"/>
                <w:szCs w:val="24"/>
                <w:lang w:eastAsia="zh-CN" w:bidi="hi-IN"/>
              </w:rPr>
              <w:t xml:space="preserve">SIGMA 18-50mm F2.8 DC DN Standart zoom </w:t>
            </w:r>
            <w:r w:rsidRPr="00CF0B4A">
              <w:rPr>
                <w:rFonts w:eastAsia="SimSun" w:cs="Lucida Sans"/>
                <w:kern w:val="3"/>
                <w:sz w:val="22"/>
                <w:lang w:eastAsia="zh-CN" w:bidi="hi-IN"/>
              </w:rPr>
              <w:t>+</w:t>
            </w:r>
          </w:p>
          <w:p w14:paraId="3DDBA155" w14:textId="77777777" w:rsidR="00CF0B4A" w:rsidRPr="00CF0B4A" w:rsidRDefault="00CF0B4A" w:rsidP="00CF0B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Lucida Sans"/>
                <w:kern w:val="3"/>
                <w:sz w:val="22"/>
                <w:lang w:eastAsia="zh-CN" w:bidi="hi-IN"/>
              </w:rPr>
            </w:pPr>
          </w:p>
          <w:p w14:paraId="2DC91E22" w14:textId="77777777" w:rsidR="00CF0B4A" w:rsidRPr="00CF0B4A" w:rsidRDefault="00CF0B4A" w:rsidP="00CF0B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Lucida Sans"/>
                <w:kern w:val="3"/>
                <w:sz w:val="22"/>
                <w:lang w:eastAsia="zh-CN" w:bidi="hi-IN"/>
              </w:rPr>
            </w:pPr>
            <w:r w:rsidRPr="00CF0B4A">
              <w:rPr>
                <w:rFonts w:eastAsia="SimSun" w:cs="Lucida Sans"/>
                <w:kern w:val="3"/>
                <w:sz w:val="22"/>
                <w:lang w:eastAsia="zh-CN" w:bidi="hi-IN"/>
              </w:rPr>
              <w:t xml:space="preserve"> un adapteris MT adp EF-EOS-R EU26 +</w:t>
            </w:r>
          </w:p>
          <w:p w14:paraId="1795D98B" w14:textId="77777777" w:rsidR="00CF0B4A" w:rsidRPr="00CF0B4A" w:rsidRDefault="00CF0B4A" w:rsidP="00CF0B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Lucida Sans"/>
                <w:kern w:val="3"/>
                <w:sz w:val="22"/>
                <w:lang w:eastAsia="zh-CN" w:bidi="hi-IN"/>
              </w:rPr>
            </w:pPr>
          </w:p>
          <w:p w14:paraId="6AC75F24" w14:textId="77777777" w:rsidR="00CF0B4A" w:rsidRPr="00CF0B4A" w:rsidRDefault="00CF0B4A" w:rsidP="00CF0B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Lucida Sans"/>
                <w:kern w:val="3"/>
                <w:sz w:val="22"/>
                <w:lang w:eastAsia="zh-CN" w:bidi="hi-IN"/>
              </w:rPr>
            </w:pPr>
            <w:r w:rsidRPr="00CF0B4A">
              <w:rPr>
                <w:rFonts w:eastAsia="SimSun" w:cs="Lucida Sans"/>
                <w:kern w:val="3"/>
                <w:sz w:val="22"/>
                <w:lang w:eastAsia="zh-CN" w:bidi="hi-IN"/>
              </w:rPr>
              <w:t xml:space="preserve">2 akumulatori un lādētājs+ </w:t>
            </w:r>
          </w:p>
          <w:p w14:paraId="7D99EA60" w14:textId="77777777" w:rsidR="00CF0B4A" w:rsidRPr="00CF0B4A" w:rsidRDefault="00CF0B4A" w:rsidP="00CF0B4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Lucida Sans"/>
                <w:kern w:val="3"/>
                <w:sz w:val="22"/>
                <w:lang w:eastAsia="zh-CN" w:bidi="hi-IN"/>
              </w:rPr>
            </w:pPr>
          </w:p>
          <w:p w14:paraId="30B6AC37" w14:textId="14C16049" w:rsidR="00CF0B4A" w:rsidRPr="00C31522" w:rsidRDefault="00CF0B4A" w:rsidP="00CF0B4A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  <w:r w:rsidRPr="00CF0B4A">
              <w:rPr>
                <w:rFonts w:eastAsia="Calibri" w:cs="Times New Roman"/>
                <w:sz w:val="22"/>
                <w:lang w:eastAsia="lv-LV"/>
              </w:rPr>
              <w:t>Hoya Filters Hoya filter UV Fusion Antistatic Next 55mm objektīva aizsardzībai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D25959" w14:textId="3EA1BD36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Preču zīme: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CA9542" w14:textId="70FBA113" w:rsidR="00CF0B4A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24" w:history="1">
              <w:r w:rsidR="00CF0B4A" w:rsidRPr="00DA4EA4">
                <w:rPr>
                  <w:rStyle w:val="Hipersaite"/>
                  <w:color w:val="4472C4" w:themeColor="accent1"/>
                </w:rPr>
                <w:t>Canon</w:t>
              </w:r>
            </w:hyperlink>
          </w:p>
        </w:tc>
        <w:tc>
          <w:tcPr>
            <w:tcW w:w="1497" w:type="dxa"/>
            <w:vMerge w:val="restart"/>
          </w:tcPr>
          <w:p w14:paraId="01BA8806" w14:textId="5F367F9D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C31522">
              <w:rPr>
                <w:rFonts w:eastAsia="Calibri" w:cs="Times New Roman"/>
                <w:color w:val="000000"/>
                <w:szCs w:val="24"/>
                <w:lang w:eastAsia="lv-LV"/>
              </w:rPr>
              <w:t>1 gab.</w:t>
            </w:r>
          </w:p>
        </w:tc>
      </w:tr>
      <w:tr w:rsidR="00CF0B4A" w:rsidRPr="00C31522" w14:paraId="7C0ED50E" w14:textId="77777777" w:rsidTr="005F7197">
        <w:tc>
          <w:tcPr>
            <w:tcW w:w="562" w:type="dxa"/>
            <w:vMerge/>
          </w:tcPr>
          <w:p w14:paraId="7BE05044" w14:textId="40E6B77D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6774342A" w14:textId="76E16B85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F8E78D" w14:textId="5DE48CBE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Fotokameras tips: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EE0D1A" w14:textId="005F4A92" w:rsidR="00CF0B4A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25" w:history="1">
              <w:r w:rsidR="00CF0B4A" w:rsidRPr="00DA4EA4">
                <w:rPr>
                  <w:rStyle w:val="Hipersaite"/>
                  <w:color w:val="4472C4" w:themeColor="accent1"/>
                </w:rPr>
                <w:t>Sistēmas kameras</w:t>
              </w:r>
            </w:hyperlink>
          </w:p>
        </w:tc>
        <w:tc>
          <w:tcPr>
            <w:tcW w:w="1497" w:type="dxa"/>
            <w:vMerge/>
          </w:tcPr>
          <w:p w14:paraId="49D7EF94" w14:textId="189D2DAD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CF0B4A" w:rsidRPr="00C31522" w14:paraId="378B6DEE" w14:textId="77777777" w:rsidTr="005F7197">
        <w:tc>
          <w:tcPr>
            <w:tcW w:w="562" w:type="dxa"/>
            <w:vMerge/>
          </w:tcPr>
          <w:p w14:paraId="4F137D7C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39C1EAB2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5570AD" w14:textId="23F843D8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Skats: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72BDA13" w14:textId="62BC6F78" w:rsidR="00CF0B4A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26" w:history="1">
              <w:r w:rsidR="00CF0B4A" w:rsidRPr="00DA4EA4">
                <w:rPr>
                  <w:rStyle w:val="Hipersaite"/>
                  <w:color w:val="4472C4" w:themeColor="accent1"/>
                </w:rPr>
                <w:t>Canon, sistēmas kameras digitālās fotokameras</w:t>
              </w:r>
            </w:hyperlink>
          </w:p>
        </w:tc>
        <w:tc>
          <w:tcPr>
            <w:tcW w:w="1497" w:type="dxa"/>
            <w:vMerge/>
          </w:tcPr>
          <w:p w14:paraId="6BD077A9" w14:textId="0FA3BA39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CF0B4A" w:rsidRPr="00C31522" w14:paraId="57B0A2F3" w14:textId="77777777" w:rsidTr="005F7197">
        <w:tc>
          <w:tcPr>
            <w:tcW w:w="562" w:type="dxa"/>
            <w:vMerge/>
          </w:tcPr>
          <w:p w14:paraId="20490CBE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2D7AA4E6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14D728" w14:textId="064F81C0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Pikseļu skaits: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B5EB83B" w14:textId="720D43C8" w:rsidR="00CF0B4A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27" w:history="1">
              <w:r w:rsidR="00CF0B4A" w:rsidRPr="00DA4EA4">
                <w:rPr>
                  <w:rStyle w:val="Hipersaite"/>
                  <w:color w:val="4472C4" w:themeColor="accent1"/>
                </w:rPr>
                <w:t>24.2 Mpix</w:t>
              </w:r>
            </w:hyperlink>
          </w:p>
        </w:tc>
        <w:tc>
          <w:tcPr>
            <w:tcW w:w="1497" w:type="dxa"/>
            <w:vMerge/>
          </w:tcPr>
          <w:p w14:paraId="1B8EFDF0" w14:textId="417AB42B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CF0B4A" w:rsidRPr="00C31522" w14:paraId="4A41996E" w14:textId="77777777" w:rsidTr="005F7197">
        <w:tc>
          <w:tcPr>
            <w:tcW w:w="562" w:type="dxa"/>
            <w:vMerge/>
          </w:tcPr>
          <w:p w14:paraId="714ED24C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77E6B35A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7B8CBD" w14:textId="333152C8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Sensora tips: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6BEB3A" w14:textId="01EE3B2F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DA4EA4">
              <w:rPr>
                <w:color w:val="4472C4" w:themeColor="accent1"/>
              </w:rPr>
              <w:t>Ir</w:t>
            </w:r>
          </w:p>
        </w:tc>
        <w:tc>
          <w:tcPr>
            <w:tcW w:w="1497" w:type="dxa"/>
            <w:vMerge/>
          </w:tcPr>
          <w:p w14:paraId="66D3110A" w14:textId="0BCFA14E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CF0B4A" w:rsidRPr="00C31522" w14:paraId="5B20EA09" w14:textId="77777777" w:rsidTr="005F7197">
        <w:tc>
          <w:tcPr>
            <w:tcW w:w="562" w:type="dxa"/>
            <w:vMerge/>
          </w:tcPr>
          <w:p w14:paraId="67146E5A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15DA6124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CD71E0" w14:textId="064186B2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ISO jutība: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595208" w14:textId="2B61205D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DA4EA4">
              <w:rPr>
                <w:color w:val="4472C4" w:themeColor="accent1"/>
              </w:rPr>
              <w:t>32000</w:t>
            </w:r>
          </w:p>
        </w:tc>
        <w:tc>
          <w:tcPr>
            <w:tcW w:w="1497" w:type="dxa"/>
            <w:vMerge/>
          </w:tcPr>
          <w:p w14:paraId="6596895F" w14:textId="523A2990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CF0B4A" w:rsidRPr="00C31522" w14:paraId="1E0D6CCE" w14:textId="77777777" w:rsidTr="005F7197">
        <w:tc>
          <w:tcPr>
            <w:tcW w:w="562" w:type="dxa"/>
            <w:vMerge/>
          </w:tcPr>
          <w:p w14:paraId="3B5458FD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2DE6B24F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5356B9" w14:textId="1AD90B72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Svars: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52794D1" w14:textId="482362A8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DA4EA4">
              <w:rPr>
                <w:color w:val="4472C4" w:themeColor="accent1"/>
              </w:rPr>
              <w:t>0.43 kg</w:t>
            </w:r>
          </w:p>
        </w:tc>
        <w:tc>
          <w:tcPr>
            <w:tcW w:w="1497" w:type="dxa"/>
            <w:vMerge/>
          </w:tcPr>
          <w:p w14:paraId="46329866" w14:textId="62A2A883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CF0B4A" w:rsidRPr="00C31522" w14:paraId="550776AB" w14:textId="77777777" w:rsidTr="005F7197">
        <w:tc>
          <w:tcPr>
            <w:tcW w:w="562" w:type="dxa"/>
            <w:vMerge/>
          </w:tcPr>
          <w:p w14:paraId="0297BDA7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12535D87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37CB78" w14:textId="1398D169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Fokusa veids: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26C61D2" w14:textId="108CB3D5" w:rsidR="00CF0B4A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28" w:history="1">
              <w:r w:rsidR="00CF0B4A" w:rsidRPr="00DA4EA4">
                <w:rPr>
                  <w:rStyle w:val="Hipersaite"/>
                  <w:color w:val="4472C4" w:themeColor="accent1"/>
                </w:rPr>
                <w:t>Auto, Manual</w:t>
              </w:r>
            </w:hyperlink>
          </w:p>
        </w:tc>
        <w:tc>
          <w:tcPr>
            <w:tcW w:w="1497" w:type="dxa"/>
            <w:vMerge/>
          </w:tcPr>
          <w:p w14:paraId="2E85908E" w14:textId="56E60C22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CF0B4A" w:rsidRPr="00C31522" w14:paraId="3A077E65" w14:textId="77777777" w:rsidTr="005F7197">
        <w:tc>
          <w:tcPr>
            <w:tcW w:w="562" w:type="dxa"/>
            <w:vMerge/>
          </w:tcPr>
          <w:p w14:paraId="1D9E0E1C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53900AA2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F4C71C" w14:textId="68A65713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Atmiņas tips: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A0237F" w14:textId="00DB9BF8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DA4EA4">
              <w:rPr>
                <w:color w:val="4472C4" w:themeColor="accent1"/>
              </w:rPr>
              <w:t>SD/SDHX/SDXC</w:t>
            </w:r>
          </w:p>
        </w:tc>
        <w:tc>
          <w:tcPr>
            <w:tcW w:w="1497" w:type="dxa"/>
            <w:vMerge/>
          </w:tcPr>
          <w:p w14:paraId="64876A57" w14:textId="6402CDDA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CF0B4A" w:rsidRPr="00C31522" w14:paraId="60486786" w14:textId="77777777" w:rsidTr="005F7197">
        <w:tc>
          <w:tcPr>
            <w:tcW w:w="562" w:type="dxa"/>
            <w:vMerge/>
          </w:tcPr>
          <w:p w14:paraId="17359F64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7F3083CF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3D9D28" w14:textId="50675B01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Barošanas veids: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F0E745B" w14:textId="03FB254E" w:rsidR="00CF0B4A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29" w:history="1">
              <w:r w:rsidR="00CF0B4A" w:rsidRPr="00DA4EA4">
                <w:rPr>
                  <w:rStyle w:val="Hipersaite"/>
                  <w:color w:val="4472C4" w:themeColor="accent1"/>
                </w:rPr>
                <w:t>LP-E17</w:t>
              </w:r>
            </w:hyperlink>
          </w:p>
        </w:tc>
        <w:tc>
          <w:tcPr>
            <w:tcW w:w="1497" w:type="dxa"/>
            <w:vMerge/>
          </w:tcPr>
          <w:p w14:paraId="6DC2ABDE" w14:textId="1CE16C8F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CF0B4A" w:rsidRPr="00C31522" w14:paraId="14C1735A" w14:textId="77777777" w:rsidTr="005F7197">
        <w:tc>
          <w:tcPr>
            <w:tcW w:w="562" w:type="dxa"/>
            <w:vMerge/>
          </w:tcPr>
          <w:p w14:paraId="36F669E4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26492F5D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AACCF6" w14:textId="281B0CCE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Ūdensizturīgs: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4916727" w14:textId="54D2DB41" w:rsidR="00CF0B4A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30" w:history="1">
              <w:r w:rsidR="00CF0B4A" w:rsidRPr="00DA4EA4">
                <w:rPr>
                  <w:rStyle w:val="Hipersaite"/>
                  <w:color w:val="4472C4" w:themeColor="accent1"/>
                </w:rPr>
                <w:t>Nē</w:t>
              </w:r>
            </w:hyperlink>
          </w:p>
        </w:tc>
        <w:tc>
          <w:tcPr>
            <w:tcW w:w="1497" w:type="dxa"/>
            <w:vMerge/>
          </w:tcPr>
          <w:p w14:paraId="1385F2D4" w14:textId="1196784A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CF0B4A" w:rsidRPr="00C31522" w14:paraId="4F1EF32A" w14:textId="77777777" w:rsidTr="005F7197">
        <w:tc>
          <w:tcPr>
            <w:tcW w:w="562" w:type="dxa"/>
            <w:vMerge/>
          </w:tcPr>
          <w:p w14:paraId="2A3D799B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136EE94E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F91F71" w14:textId="30C713B4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Aprīkojums: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CEC6D44" w14:textId="3832419C" w:rsidR="00CF0B4A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31" w:history="1">
              <w:r w:rsidR="00CF0B4A" w:rsidRPr="00DA4EA4">
                <w:rPr>
                  <w:rStyle w:val="Hipersaite"/>
                  <w:color w:val="4472C4" w:themeColor="accent1"/>
                </w:rPr>
                <w:t>Fotokamera</w:t>
              </w:r>
            </w:hyperlink>
            <w:r w:rsidR="00CF0B4A" w:rsidRPr="00DA4EA4">
              <w:rPr>
                <w:color w:val="4472C4" w:themeColor="accent1"/>
              </w:rPr>
              <w:t>, </w:t>
            </w:r>
            <w:hyperlink r:id="rId32" w:history="1">
              <w:r w:rsidR="00CF0B4A" w:rsidRPr="00DA4EA4">
                <w:rPr>
                  <w:rStyle w:val="Hipersaite"/>
                  <w:color w:val="4472C4" w:themeColor="accent1"/>
                </w:rPr>
                <w:t>Lietotāja rokasgrāmata</w:t>
              </w:r>
            </w:hyperlink>
            <w:r w:rsidR="00CF0B4A" w:rsidRPr="00DA4EA4">
              <w:rPr>
                <w:color w:val="4472C4" w:themeColor="accent1"/>
              </w:rPr>
              <w:t>, </w:t>
            </w:r>
            <w:hyperlink r:id="rId33" w:history="1">
              <w:r w:rsidR="00CF0B4A" w:rsidRPr="00DA4EA4">
                <w:rPr>
                  <w:rStyle w:val="Hipersaite"/>
                  <w:color w:val="4472C4" w:themeColor="accent1"/>
                </w:rPr>
                <w:t>s</w:t>
              </w:r>
            </w:hyperlink>
            <w:r w:rsidR="00CF0B4A" w:rsidRPr="00DA4EA4">
              <w:rPr>
                <w:color w:val="4472C4" w:themeColor="accent1"/>
              </w:rPr>
              <w:t>, </w:t>
            </w:r>
            <w:hyperlink r:id="rId34" w:history="1">
              <w:r w:rsidR="00CF0B4A" w:rsidRPr="00DA4EA4">
                <w:rPr>
                  <w:rStyle w:val="Hipersaite"/>
                  <w:color w:val="4472C4" w:themeColor="accent1"/>
                </w:rPr>
                <w:t>Vads</w:t>
              </w:r>
            </w:hyperlink>
          </w:p>
        </w:tc>
        <w:tc>
          <w:tcPr>
            <w:tcW w:w="1497" w:type="dxa"/>
            <w:vMerge/>
          </w:tcPr>
          <w:p w14:paraId="1037FE2E" w14:textId="3C484E30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CF0B4A" w:rsidRPr="00C31522" w14:paraId="37A9B762" w14:textId="77777777" w:rsidTr="005F7197">
        <w:tc>
          <w:tcPr>
            <w:tcW w:w="562" w:type="dxa"/>
            <w:vMerge/>
          </w:tcPr>
          <w:p w14:paraId="1ADA7F24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4B4C3662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5CF312E" w14:textId="604BA433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Krāsa: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8CD50E5" w14:textId="7B0BD4F6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DA4EA4">
              <w:rPr>
                <w:color w:val="4472C4" w:themeColor="accent1"/>
              </w:rPr>
              <w:t>Melna</w:t>
            </w:r>
          </w:p>
        </w:tc>
        <w:tc>
          <w:tcPr>
            <w:tcW w:w="1497" w:type="dxa"/>
            <w:vMerge/>
          </w:tcPr>
          <w:p w14:paraId="389E9AE9" w14:textId="40CDF8C4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CF0B4A" w:rsidRPr="00C31522" w14:paraId="0D3E0ED2" w14:textId="77777777" w:rsidTr="005F7197">
        <w:tc>
          <w:tcPr>
            <w:tcW w:w="562" w:type="dxa"/>
            <w:vMerge/>
          </w:tcPr>
          <w:p w14:paraId="709018AD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630F9C35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E884BA" w14:textId="50E72120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Video ieraksta izšķirtspēja: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2466202" w14:textId="0FF5D2A9" w:rsidR="00CF0B4A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35" w:history="1">
              <w:r w:rsidR="00CF0B4A" w:rsidRPr="00DA4EA4">
                <w:rPr>
                  <w:rStyle w:val="Hipersaite"/>
                  <w:color w:val="4472C4" w:themeColor="accent1"/>
                </w:rPr>
                <w:t>3840 x 2160</w:t>
              </w:r>
            </w:hyperlink>
          </w:p>
        </w:tc>
        <w:tc>
          <w:tcPr>
            <w:tcW w:w="1497" w:type="dxa"/>
            <w:vMerge/>
          </w:tcPr>
          <w:p w14:paraId="3B38CDDB" w14:textId="0AA18A61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CF0B4A" w:rsidRPr="00C31522" w14:paraId="34F50B74" w14:textId="77777777" w:rsidTr="005F7197">
        <w:tc>
          <w:tcPr>
            <w:tcW w:w="562" w:type="dxa"/>
            <w:vMerge/>
          </w:tcPr>
          <w:p w14:paraId="72E74A60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2E1D49B9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A219FF" w14:textId="4DEEB858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Maksimālā izšķirtspēja: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8CADA7" w14:textId="649F6972" w:rsidR="00CF0B4A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36" w:history="1">
              <w:r w:rsidR="00CF0B4A" w:rsidRPr="00DA4EA4">
                <w:rPr>
                  <w:rStyle w:val="Hipersaite"/>
                  <w:color w:val="4472C4" w:themeColor="accent1"/>
                </w:rPr>
                <w:t>1920 x 1080, 3840 x 2160</w:t>
              </w:r>
            </w:hyperlink>
          </w:p>
        </w:tc>
        <w:tc>
          <w:tcPr>
            <w:tcW w:w="1497" w:type="dxa"/>
            <w:vMerge/>
          </w:tcPr>
          <w:p w14:paraId="49CC12AB" w14:textId="259E28B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  <w:tr w:rsidR="00CF0B4A" w:rsidRPr="00C31522" w14:paraId="70093355" w14:textId="77777777" w:rsidTr="005F7197">
        <w:tc>
          <w:tcPr>
            <w:tcW w:w="562" w:type="dxa"/>
            <w:vMerge/>
          </w:tcPr>
          <w:p w14:paraId="423F6A64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455" w:type="dxa"/>
            <w:vMerge/>
          </w:tcPr>
          <w:p w14:paraId="15E15AB8" w14:textId="77777777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  <w:lang w:eastAsia="lv-LV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61F6E6" w14:textId="5A22DB23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r w:rsidRPr="007801EF">
              <w:t>Stabilizācijas sistēma: </w:t>
            </w:r>
          </w:p>
        </w:tc>
        <w:tc>
          <w:tcPr>
            <w:tcW w:w="233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1788AEA" w14:textId="529D2244" w:rsidR="00CF0B4A" w:rsidRPr="00C31522" w:rsidRDefault="00432999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  <w:hyperlink r:id="rId37" w:history="1">
              <w:r w:rsidR="00CF0B4A" w:rsidRPr="00DA4EA4">
                <w:rPr>
                  <w:rStyle w:val="Hipersaite"/>
                  <w:color w:val="4472C4" w:themeColor="accent1"/>
                </w:rPr>
                <w:t>Ir</w:t>
              </w:r>
            </w:hyperlink>
          </w:p>
        </w:tc>
        <w:tc>
          <w:tcPr>
            <w:tcW w:w="1497" w:type="dxa"/>
            <w:vMerge/>
          </w:tcPr>
          <w:p w14:paraId="264995EC" w14:textId="59CD3BB6" w:rsidR="00CF0B4A" w:rsidRPr="00C31522" w:rsidRDefault="00CF0B4A" w:rsidP="004B559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zCs w:val="24"/>
                <w:lang w:eastAsia="lv-LV"/>
              </w:rPr>
            </w:pPr>
          </w:p>
        </w:tc>
      </w:tr>
    </w:tbl>
    <w:p w14:paraId="6BC6C1F7" w14:textId="430C0F2D" w:rsidR="00C31522" w:rsidRDefault="00C31522" w:rsidP="00AC09F1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40AF014C" w14:textId="14D1932F" w:rsidR="00C31522" w:rsidRDefault="00C31522" w:rsidP="00AC09F1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47082BFE" w14:textId="1F8C98C6" w:rsidR="00C31522" w:rsidRDefault="00C31522" w:rsidP="00AC09F1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6FCDB42D" w14:textId="418610CB" w:rsidR="00C31522" w:rsidRDefault="00C31522" w:rsidP="00AC09F1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4F3F0BB2" w14:textId="77777777" w:rsidR="00C31522" w:rsidRPr="000B168C" w:rsidRDefault="00C31522" w:rsidP="00AC09F1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5BE655CE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4BCBCF83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64E4C0EF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36CA83B1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122AE23D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7453A338" w14:textId="0FA69C7A" w:rsidR="00AC09F1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05CDA5C7" w14:textId="3D5D7246" w:rsidR="009C2650" w:rsidRDefault="009C2650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44F5BCFF" w14:textId="22606D1D" w:rsidR="009C2650" w:rsidRDefault="009C2650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6846A948" w14:textId="79D90E63" w:rsidR="009C2650" w:rsidRDefault="009C2650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1709E700" w14:textId="77777777" w:rsidR="009C2650" w:rsidRPr="000B168C" w:rsidRDefault="009C2650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47A995C7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7021EFF4" w14:textId="77777777" w:rsidR="00AC09F1" w:rsidRPr="000B168C" w:rsidRDefault="00AC09F1" w:rsidP="00AC09F1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szCs w:val="24"/>
          <w:lang w:eastAsia="ar-SA"/>
        </w:rPr>
      </w:pPr>
    </w:p>
    <w:p w14:paraId="557C9860" w14:textId="77777777" w:rsidR="009C2650" w:rsidRDefault="009C2650" w:rsidP="009C2650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             2.pielikums</w:t>
      </w:r>
    </w:p>
    <w:p w14:paraId="27EE79E3" w14:textId="24FE9F1F" w:rsidR="009C2650" w:rsidRPr="0052636D" w:rsidRDefault="009C2650" w:rsidP="009C2650">
      <w:pPr>
        <w:suppressAutoHyphens/>
        <w:rPr>
          <w:rFonts w:eastAsia="Times New Roman"/>
          <w:lang w:eastAsia="ar-SA"/>
        </w:rPr>
      </w:pPr>
      <w:r w:rsidRPr="0052636D">
        <w:rPr>
          <w:rFonts w:eastAsia="Times New Roman"/>
          <w:lang w:eastAsia="ar-SA"/>
        </w:rPr>
        <w:t>20</w:t>
      </w:r>
      <w:r>
        <w:rPr>
          <w:rFonts w:eastAsia="Times New Roman"/>
          <w:lang w:eastAsia="ar-SA"/>
        </w:rPr>
        <w:t>25</w:t>
      </w:r>
      <w:r w:rsidRPr="0052636D">
        <w:rPr>
          <w:rFonts w:eastAsia="Times New Roman"/>
          <w:lang w:eastAsia="ar-SA"/>
        </w:rPr>
        <w:t>.gada ____._______________, Daugavpilī</w:t>
      </w:r>
    </w:p>
    <w:p w14:paraId="02C6B93C" w14:textId="77777777" w:rsidR="009C2650" w:rsidRPr="0052636D" w:rsidRDefault="009C2650" w:rsidP="009C2650">
      <w:pPr>
        <w:suppressAutoHyphens/>
        <w:rPr>
          <w:rFonts w:eastAsia="Times New Roman"/>
          <w:lang w:eastAsia="ar-SA"/>
        </w:rPr>
      </w:pPr>
    </w:p>
    <w:p w14:paraId="1CBCD604" w14:textId="77777777" w:rsidR="009C2650" w:rsidRPr="0052636D" w:rsidRDefault="009C2650" w:rsidP="009C2650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52636D">
        <w:rPr>
          <w:rFonts w:eastAsia="Times New Roman"/>
          <w:b/>
          <w:bCs/>
          <w:lang w:eastAsia="ar-SA"/>
        </w:rPr>
        <w:t>FINANŠU - TEHNISKAIS PIEDĀVĀJUMS</w:t>
      </w:r>
    </w:p>
    <w:p w14:paraId="136B192C" w14:textId="77777777" w:rsidR="009C2650" w:rsidRPr="0052636D" w:rsidRDefault="009C2650" w:rsidP="009C2650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7308"/>
      </w:tblGrid>
      <w:tr w:rsidR="009C2650" w:rsidRPr="0052636D" w14:paraId="330CE535" w14:textId="77777777" w:rsidTr="00764C5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5C91" w14:textId="77777777" w:rsidR="009C2650" w:rsidRPr="0052636D" w:rsidRDefault="009C2650" w:rsidP="00764C5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E744" w14:textId="77777777" w:rsidR="009C2650" w:rsidRPr="0052636D" w:rsidRDefault="009C2650" w:rsidP="00764C5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lang w:eastAsia="ar-SA"/>
              </w:rPr>
              <w:t xml:space="preserve">Daugavpils pilsētas Bērnu un jauniešu centram “Jaunība” </w:t>
            </w:r>
            <w:r>
              <w:rPr>
                <w:lang w:eastAsia="ar-SA"/>
              </w:rPr>
              <w:t>Saules ielā 7, Daugavpils LV 5401</w:t>
            </w:r>
          </w:p>
        </w:tc>
      </w:tr>
      <w:tr w:rsidR="009C2650" w:rsidRPr="0052636D" w14:paraId="5E9C4BE3" w14:textId="77777777" w:rsidTr="00764C5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A662" w14:textId="77777777" w:rsidR="009C2650" w:rsidRDefault="009C2650" w:rsidP="009C265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Pretendents</w:t>
            </w:r>
          </w:p>
          <w:p w14:paraId="7E07C9D8" w14:textId="121AEEED" w:rsidR="009C2650" w:rsidRPr="0052636D" w:rsidRDefault="009C2650" w:rsidP="009C2650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Reģistrācijas nr.</w:t>
            </w:r>
            <w:r w:rsidRPr="0052636D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531E" w14:textId="77777777" w:rsidR="009C2650" w:rsidRPr="0052636D" w:rsidRDefault="009C2650" w:rsidP="00764C5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9C2650" w:rsidRPr="0052636D" w14:paraId="2D8595FB" w14:textId="77777777" w:rsidTr="00764C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20D4" w14:textId="77777777" w:rsidR="009C2650" w:rsidRPr="0052636D" w:rsidRDefault="009C2650" w:rsidP="00764C5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24EF" w14:textId="77777777" w:rsidR="009C2650" w:rsidRPr="0052636D" w:rsidRDefault="009C2650" w:rsidP="00764C5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9C2650" w:rsidRPr="0052636D" w14:paraId="55FEA6F8" w14:textId="77777777" w:rsidTr="00764C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77A7" w14:textId="77777777" w:rsidR="009C2650" w:rsidRPr="0052636D" w:rsidRDefault="009C2650" w:rsidP="00764C5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27B8" w14:textId="77777777" w:rsidR="009C2650" w:rsidRPr="0052636D" w:rsidRDefault="009C2650" w:rsidP="00764C5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9C2650" w:rsidRPr="0052636D" w14:paraId="32FA3D46" w14:textId="77777777" w:rsidTr="00764C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4BF1" w14:textId="77777777" w:rsidR="009C2650" w:rsidRPr="0052636D" w:rsidRDefault="009C2650" w:rsidP="00764C5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19D8" w14:textId="77777777" w:rsidR="009C2650" w:rsidRPr="0052636D" w:rsidRDefault="009C2650" w:rsidP="00764C5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9C2650" w:rsidRPr="0052636D" w14:paraId="0BC86AC1" w14:textId="77777777" w:rsidTr="00764C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7D0C" w14:textId="77777777" w:rsidR="009C2650" w:rsidRPr="0052636D" w:rsidRDefault="009C2650" w:rsidP="00764C5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52636D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0E4D" w14:textId="77777777" w:rsidR="009C2650" w:rsidRPr="0052636D" w:rsidRDefault="009C2650" w:rsidP="00764C55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53561CBA" w14:textId="3FAB6CFF" w:rsidR="00AC09F1" w:rsidRDefault="00AC09F1" w:rsidP="00AC09F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tbl>
      <w:tblPr>
        <w:tblStyle w:val="Reatabula1"/>
        <w:tblW w:w="9923" w:type="dxa"/>
        <w:tblInd w:w="-714" w:type="dxa"/>
        <w:tblLook w:val="04A0" w:firstRow="1" w:lastRow="0" w:firstColumn="1" w:lastColumn="0" w:noHBand="0" w:noVBand="1"/>
      </w:tblPr>
      <w:tblGrid>
        <w:gridCol w:w="851"/>
        <w:gridCol w:w="1843"/>
        <w:gridCol w:w="1276"/>
        <w:gridCol w:w="3702"/>
        <w:gridCol w:w="1127"/>
        <w:gridCol w:w="1124"/>
      </w:tblGrid>
      <w:tr w:rsidR="009C2650" w:rsidRPr="009C2650" w14:paraId="1E5BC182" w14:textId="77777777" w:rsidTr="00764C55">
        <w:tc>
          <w:tcPr>
            <w:tcW w:w="851" w:type="dxa"/>
            <w:vAlign w:val="center"/>
          </w:tcPr>
          <w:p w14:paraId="649BFFD6" w14:textId="77777777" w:rsidR="009C2650" w:rsidRPr="009C2650" w:rsidRDefault="009C2650" w:rsidP="009C2650">
            <w:pPr>
              <w:shd w:val="clear" w:color="auto" w:fill="FFFFFF"/>
              <w:suppressAutoHyphens/>
              <w:jc w:val="center"/>
              <w:rPr>
                <w:b/>
                <w:bCs/>
                <w:i/>
                <w:color w:val="000000"/>
                <w:spacing w:val="-3"/>
                <w:lang w:eastAsia="ar-SA"/>
              </w:rPr>
            </w:pPr>
            <w:r w:rsidRPr="009C2650">
              <w:rPr>
                <w:b/>
                <w:bCs/>
                <w:i/>
                <w:color w:val="000000"/>
                <w:spacing w:val="-3"/>
                <w:lang w:eastAsia="ar-SA"/>
              </w:rPr>
              <w:t>nr.</w:t>
            </w:r>
          </w:p>
        </w:tc>
        <w:tc>
          <w:tcPr>
            <w:tcW w:w="1843" w:type="dxa"/>
            <w:vAlign w:val="center"/>
          </w:tcPr>
          <w:p w14:paraId="4FB2AA01" w14:textId="77777777" w:rsidR="009C2650" w:rsidRPr="009C2650" w:rsidRDefault="009C2650" w:rsidP="009C2650">
            <w:pPr>
              <w:shd w:val="clear" w:color="auto" w:fill="FFFFFF"/>
              <w:suppressAutoHyphens/>
              <w:jc w:val="center"/>
              <w:rPr>
                <w:b/>
                <w:bCs/>
                <w:i/>
                <w:lang w:eastAsia="ar-SA"/>
              </w:rPr>
            </w:pPr>
            <w:r w:rsidRPr="009C2650">
              <w:rPr>
                <w:b/>
                <w:bCs/>
                <w:i/>
                <w:color w:val="000000"/>
                <w:spacing w:val="-3"/>
                <w:lang w:eastAsia="ar-SA"/>
              </w:rPr>
              <w:t>vienība</w:t>
            </w:r>
          </w:p>
        </w:tc>
        <w:tc>
          <w:tcPr>
            <w:tcW w:w="1276" w:type="dxa"/>
          </w:tcPr>
          <w:p w14:paraId="1430CC78" w14:textId="77777777" w:rsidR="009C2650" w:rsidRPr="009C2650" w:rsidRDefault="009C2650" w:rsidP="009C2650">
            <w:pPr>
              <w:jc w:val="center"/>
              <w:rPr>
                <w:rFonts w:eastAsia="Calibri"/>
                <w:b/>
                <w:i/>
                <w:lang w:val="ru-RU" w:eastAsia="lv-LV"/>
              </w:rPr>
            </w:pPr>
          </w:p>
          <w:p w14:paraId="2F20E4D9" w14:textId="77777777" w:rsidR="009C2650" w:rsidRPr="009C2650" w:rsidRDefault="009C2650" w:rsidP="009C2650">
            <w:pPr>
              <w:jc w:val="center"/>
              <w:rPr>
                <w:rFonts w:eastAsia="Calibri"/>
                <w:b/>
                <w:i/>
                <w:lang w:val="ru-RU" w:eastAsia="lv-LV"/>
              </w:rPr>
            </w:pPr>
          </w:p>
          <w:p w14:paraId="1BF816BA" w14:textId="77777777" w:rsidR="009C2650" w:rsidRPr="009C2650" w:rsidRDefault="009C2650" w:rsidP="009C2650">
            <w:pPr>
              <w:jc w:val="center"/>
              <w:rPr>
                <w:rFonts w:eastAsia="Calibri"/>
                <w:b/>
                <w:i/>
                <w:lang w:eastAsia="lv-LV"/>
              </w:rPr>
            </w:pPr>
            <w:r w:rsidRPr="009C2650">
              <w:rPr>
                <w:rFonts w:eastAsia="Calibri"/>
                <w:b/>
                <w:i/>
                <w:lang w:eastAsia="lv-LV"/>
              </w:rPr>
              <w:t>Vienību skaits</w:t>
            </w:r>
          </w:p>
        </w:tc>
        <w:tc>
          <w:tcPr>
            <w:tcW w:w="3702" w:type="dxa"/>
          </w:tcPr>
          <w:p w14:paraId="178C9266" w14:textId="77777777" w:rsidR="009C2650" w:rsidRPr="009C2650" w:rsidRDefault="009C2650" w:rsidP="009C2650">
            <w:pPr>
              <w:jc w:val="center"/>
              <w:rPr>
                <w:rFonts w:eastAsia="Calibri"/>
                <w:b/>
                <w:i/>
                <w:lang w:eastAsia="lv-LV"/>
              </w:rPr>
            </w:pPr>
            <w:r w:rsidRPr="009C2650">
              <w:rPr>
                <w:rFonts w:eastAsia="Calibri"/>
                <w:b/>
                <w:i/>
                <w:lang w:eastAsia="lv-LV"/>
              </w:rPr>
              <w:t>Tehniskais raksturojums</w:t>
            </w:r>
          </w:p>
          <w:p w14:paraId="06D908B5" w14:textId="77777777" w:rsidR="009C2650" w:rsidRPr="009C2650" w:rsidRDefault="009C2650" w:rsidP="009C2650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i/>
                <w:lang w:eastAsia="ar-SA"/>
              </w:rPr>
            </w:pPr>
          </w:p>
        </w:tc>
        <w:tc>
          <w:tcPr>
            <w:tcW w:w="1127" w:type="dxa"/>
          </w:tcPr>
          <w:p w14:paraId="4F2FBD54" w14:textId="77777777" w:rsidR="009C2650" w:rsidRPr="009C2650" w:rsidRDefault="009C2650" w:rsidP="009C2650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i/>
                <w:lang w:eastAsia="ar-SA"/>
              </w:rPr>
            </w:pPr>
            <w:r w:rsidRPr="009C2650">
              <w:rPr>
                <w:b/>
                <w:bCs/>
                <w:i/>
                <w:lang w:eastAsia="ar-SA"/>
              </w:rPr>
              <w:t>Vienas vienības cena (bez PVN)</w:t>
            </w:r>
          </w:p>
        </w:tc>
        <w:tc>
          <w:tcPr>
            <w:tcW w:w="1124" w:type="dxa"/>
          </w:tcPr>
          <w:p w14:paraId="757F147B" w14:textId="77777777" w:rsidR="009C2650" w:rsidRPr="009C2650" w:rsidRDefault="009C2650" w:rsidP="009C2650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i/>
                <w:lang w:eastAsia="ar-SA"/>
              </w:rPr>
            </w:pPr>
            <w:r w:rsidRPr="009C2650">
              <w:rPr>
                <w:b/>
                <w:bCs/>
                <w:i/>
                <w:lang w:eastAsia="ar-SA"/>
              </w:rPr>
              <w:t>Summa kopā</w:t>
            </w:r>
          </w:p>
          <w:p w14:paraId="2741B223" w14:textId="77777777" w:rsidR="009C2650" w:rsidRPr="009C2650" w:rsidRDefault="009C2650" w:rsidP="009C2650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i/>
                <w:lang w:eastAsia="ar-SA"/>
              </w:rPr>
            </w:pPr>
            <w:r w:rsidRPr="009C2650">
              <w:rPr>
                <w:b/>
                <w:bCs/>
                <w:i/>
                <w:lang w:eastAsia="ar-SA"/>
              </w:rPr>
              <w:t>(bez PVN)</w:t>
            </w:r>
          </w:p>
        </w:tc>
      </w:tr>
      <w:tr w:rsidR="009C2650" w:rsidRPr="009C2650" w14:paraId="00EBEA07" w14:textId="77777777" w:rsidTr="00764C55">
        <w:tc>
          <w:tcPr>
            <w:tcW w:w="851" w:type="dxa"/>
          </w:tcPr>
          <w:p w14:paraId="411B5512" w14:textId="77777777" w:rsidR="009C2650" w:rsidRPr="009C2650" w:rsidRDefault="009C2650" w:rsidP="009C2650">
            <w:pPr>
              <w:numPr>
                <w:ilvl w:val="0"/>
                <w:numId w:val="4"/>
              </w:num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40F47D5A" w14:textId="77777777" w:rsidR="009C2650" w:rsidRDefault="009C2650" w:rsidP="009C2650">
            <w:pPr>
              <w:rPr>
                <w:b/>
                <w:bCs/>
              </w:rPr>
            </w:pPr>
            <w:r w:rsidRPr="00CF0B4A">
              <w:rPr>
                <w:b/>
                <w:bCs/>
                <w:sz w:val="22"/>
              </w:rPr>
              <w:t>Digitālā fotokamera</w:t>
            </w:r>
            <w:r w:rsidRPr="007801EF">
              <w:rPr>
                <w:sz w:val="22"/>
              </w:rPr>
              <w:t xml:space="preserve"> </w:t>
            </w:r>
            <w:r w:rsidRPr="007801EF">
              <w:rPr>
                <w:b/>
                <w:bCs/>
              </w:rPr>
              <w:t>Sony A7 III Body</w:t>
            </w:r>
            <w:r>
              <w:rPr>
                <w:b/>
                <w:bCs/>
              </w:rPr>
              <w:t xml:space="preserve"> Black</w:t>
            </w:r>
          </w:p>
          <w:p w14:paraId="7E79B9B0" w14:textId="77777777" w:rsidR="009C2650" w:rsidRPr="007801EF" w:rsidRDefault="009C2650" w:rsidP="009C2650">
            <w:pPr>
              <w:pStyle w:val="TableContents"/>
              <w:jc w:val="center"/>
              <w:rPr>
                <w:lang w:val="lv-LV"/>
              </w:rPr>
            </w:pPr>
            <w:r w:rsidRPr="007801EF">
              <w:rPr>
                <w:b/>
                <w:bCs/>
                <w:lang w:val="lv-LV"/>
              </w:rPr>
              <w:t xml:space="preserve">+ </w:t>
            </w:r>
            <w:r w:rsidRPr="007801EF">
              <w:rPr>
                <w:lang w:val="lv-LV"/>
              </w:rPr>
              <w:t>objektīvs</w:t>
            </w:r>
            <w:r w:rsidRPr="007801EF">
              <w:rPr>
                <w:b/>
                <w:bCs/>
                <w:lang w:val="lv-LV"/>
              </w:rPr>
              <w:t xml:space="preserve"> FE 28-70 mm F3.5-5.6 OSS Lens</w:t>
            </w:r>
          </w:p>
          <w:p w14:paraId="509B59E5" w14:textId="7B4FD6E8" w:rsidR="009C2650" w:rsidRPr="009C2650" w:rsidRDefault="009C2650" w:rsidP="009C2650">
            <w:pPr>
              <w:rPr>
                <w:rFonts w:eastAsia="Calibri"/>
                <w:lang w:eastAsia="lv-LV"/>
              </w:rPr>
            </w:pPr>
          </w:p>
        </w:tc>
        <w:tc>
          <w:tcPr>
            <w:tcW w:w="1276" w:type="dxa"/>
          </w:tcPr>
          <w:p w14:paraId="72D49588" w14:textId="0E53654A" w:rsidR="009C2650" w:rsidRPr="009C2650" w:rsidRDefault="009C2650" w:rsidP="009C2650">
            <w:pPr>
              <w:rPr>
                <w:rFonts w:eastAsia="Calibri"/>
                <w:lang w:eastAsia="lv-LV"/>
              </w:rPr>
            </w:pPr>
            <w:r w:rsidRPr="009C2650">
              <w:rPr>
                <w:rFonts w:eastAsia="Calibri"/>
                <w:lang w:eastAsia="lv-LV"/>
              </w:rPr>
              <w:t xml:space="preserve">     </w:t>
            </w:r>
            <w:r>
              <w:rPr>
                <w:rFonts w:eastAsia="Calibri"/>
                <w:lang w:eastAsia="lv-LV"/>
              </w:rPr>
              <w:t>1</w:t>
            </w:r>
          </w:p>
        </w:tc>
        <w:tc>
          <w:tcPr>
            <w:tcW w:w="3702" w:type="dxa"/>
          </w:tcPr>
          <w:p w14:paraId="60797F76" w14:textId="77777777" w:rsidR="009C2650" w:rsidRPr="009C2650" w:rsidRDefault="009C2650" w:rsidP="009C2650">
            <w:pPr>
              <w:rPr>
                <w:rFonts w:eastAsia="Calibri"/>
                <w:lang w:eastAsia="lv-LV"/>
              </w:rPr>
            </w:pPr>
          </w:p>
        </w:tc>
        <w:tc>
          <w:tcPr>
            <w:tcW w:w="1127" w:type="dxa"/>
          </w:tcPr>
          <w:p w14:paraId="301BB1DA" w14:textId="77777777" w:rsidR="009C2650" w:rsidRPr="009C2650" w:rsidRDefault="009C2650" w:rsidP="009C2650">
            <w:pPr>
              <w:rPr>
                <w:rFonts w:eastAsia="Calibri"/>
                <w:lang w:eastAsia="lv-LV"/>
              </w:rPr>
            </w:pPr>
          </w:p>
        </w:tc>
        <w:tc>
          <w:tcPr>
            <w:tcW w:w="1124" w:type="dxa"/>
          </w:tcPr>
          <w:p w14:paraId="3182C5D2" w14:textId="77777777" w:rsidR="009C2650" w:rsidRPr="009C2650" w:rsidRDefault="009C2650" w:rsidP="009C2650">
            <w:pPr>
              <w:rPr>
                <w:rFonts w:eastAsia="Calibri"/>
                <w:lang w:val="ru-RU" w:eastAsia="lv-LV"/>
              </w:rPr>
            </w:pPr>
          </w:p>
        </w:tc>
      </w:tr>
      <w:tr w:rsidR="009C2650" w:rsidRPr="009C2650" w14:paraId="1231D983" w14:textId="77777777" w:rsidTr="00764C55">
        <w:tc>
          <w:tcPr>
            <w:tcW w:w="851" w:type="dxa"/>
          </w:tcPr>
          <w:p w14:paraId="757DAEC2" w14:textId="77777777" w:rsidR="009C2650" w:rsidRPr="009C2650" w:rsidRDefault="009C2650" w:rsidP="009C2650">
            <w:pPr>
              <w:numPr>
                <w:ilvl w:val="0"/>
                <w:numId w:val="4"/>
              </w:numPr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14:paraId="01624450" w14:textId="1ED58688" w:rsidR="009C2650" w:rsidRDefault="009C2650" w:rsidP="009C265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b/>
                <w:bCs/>
                <w:kern w:val="3"/>
                <w:szCs w:val="24"/>
                <w:lang w:eastAsia="zh-CN" w:bidi="hi-IN"/>
              </w:rPr>
            </w:pPr>
            <w:r w:rsidRPr="00CF0B4A">
              <w:rPr>
                <w:rFonts w:eastAsia="SimSun" w:cs="Lucida Sans"/>
                <w:b/>
                <w:bCs/>
                <w:kern w:val="3"/>
                <w:szCs w:val="24"/>
                <w:lang w:eastAsia="zh-CN" w:bidi="hi-IN"/>
              </w:rPr>
              <w:t>Digitālā fotokamera Canon EOS R10 RF-S +</w:t>
            </w:r>
          </w:p>
          <w:p w14:paraId="6A157913" w14:textId="77777777" w:rsidR="009C2650" w:rsidRPr="00CF0B4A" w:rsidRDefault="009C2650" w:rsidP="009C265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sz w:val="22"/>
                <w:lang w:eastAsia="zh-CN" w:bidi="hi-IN"/>
              </w:rPr>
            </w:pPr>
            <w:r w:rsidRPr="00CF0B4A">
              <w:rPr>
                <w:rFonts w:eastAsia="SimSun" w:cs="Lucida Sans"/>
                <w:kern w:val="3"/>
                <w:sz w:val="22"/>
                <w:lang w:eastAsia="zh-CN" w:bidi="hi-IN"/>
              </w:rPr>
              <w:t xml:space="preserve">objektīvs </w:t>
            </w:r>
            <w:r w:rsidRPr="00CF0B4A">
              <w:rPr>
                <w:rFonts w:eastAsia="SimSun" w:cs="Lucida Sans"/>
                <w:kern w:val="3"/>
                <w:szCs w:val="24"/>
                <w:lang w:eastAsia="zh-CN" w:bidi="hi-IN"/>
              </w:rPr>
              <w:t xml:space="preserve">SIGMA 18-50mm F2.8 DC DN Standart </w:t>
            </w:r>
            <w:r w:rsidRPr="00CF0B4A">
              <w:rPr>
                <w:rFonts w:eastAsia="SimSun" w:cs="Lucida Sans"/>
                <w:kern w:val="3"/>
                <w:szCs w:val="24"/>
                <w:lang w:eastAsia="zh-CN" w:bidi="hi-IN"/>
              </w:rPr>
              <w:lastRenderedPageBreak/>
              <w:t xml:space="preserve">zoom </w:t>
            </w:r>
            <w:r w:rsidRPr="00CF0B4A">
              <w:rPr>
                <w:rFonts w:eastAsia="SimSun" w:cs="Lucida Sans"/>
                <w:kern w:val="3"/>
                <w:sz w:val="22"/>
                <w:lang w:eastAsia="zh-CN" w:bidi="hi-IN"/>
              </w:rPr>
              <w:t>+</w:t>
            </w:r>
          </w:p>
          <w:p w14:paraId="54D2CC88" w14:textId="77777777" w:rsidR="009C2650" w:rsidRPr="00CF0B4A" w:rsidRDefault="009C2650" w:rsidP="009C265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sz w:val="22"/>
                <w:lang w:eastAsia="zh-CN" w:bidi="hi-IN"/>
              </w:rPr>
            </w:pPr>
          </w:p>
          <w:p w14:paraId="35FD5632" w14:textId="77777777" w:rsidR="009C2650" w:rsidRPr="00CF0B4A" w:rsidRDefault="009C2650" w:rsidP="009C265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sz w:val="22"/>
                <w:lang w:eastAsia="zh-CN" w:bidi="hi-IN"/>
              </w:rPr>
            </w:pPr>
            <w:r w:rsidRPr="00CF0B4A">
              <w:rPr>
                <w:rFonts w:eastAsia="SimSun" w:cs="Lucida Sans"/>
                <w:kern w:val="3"/>
                <w:sz w:val="22"/>
                <w:lang w:eastAsia="zh-CN" w:bidi="hi-IN"/>
              </w:rPr>
              <w:t xml:space="preserve"> un adapteris MT adp EF-EOS-R EU26 +</w:t>
            </w:r>
          </w:p>
          <w:p w14:paraId="52E09F5E" w14:textId="77777777" w:rsidR="009C2650" w:rsidRPr="00CF0B4A" w:rsidRDefault="009C2650" w:rsidP="009C265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sz w:val="22"/>
                <w:lang w:eastAsia="zh-CN" w:bidi="hi-IN"/>
              </w:rPr>
            </w:pPr>
          </w:p>
          <w:p w14:paraId="0E4EC5DF" w14:textId="77777777" w:rsidR="009C2650" w:rsidRPr="00CF0B4A" w:rsidRDefault="009C2650" w:rsidP="009C265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sz w:val="22"/>
                <w:lang w:eastAsia="zh-CN" w:bidi="hi-IN"/>
              </w:rPr>
            </w:pPr>
            <w:r w:rsidRPr="00CF0B4A">
              <w:rPr>
                <w:rFonts w:eastAsia="SimSun" w:cs="Lucida Sans"/>
                <w:kern w:val="3"/>
                <w:sz w:val="22"/>
                <w:lang w:eastAsia="zh-CN" w:bidi="hi-IN"/>
              </w:rPr>
              <w:t xml:space="preserve">2 akumulatori un lādētājs+ </w:t>
            </w:r>
          </w:p>
          <w:p w14:paraId="7F09C4FD" w14:textId="77777777" w:rsidR="009C2650" w:rsidRPr="00CF0B4A" w:rsidRDefault="009C2650" w:rsidP="009C265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kern w:val="3"/>
                <w:sz w:val="22"/>
                <w:lang w:eastAsia="zh-CN" w:bidi="hi-IN"/>
              </w:rPr>
            </w:pPr>
          </w:p>
          <w:p w14:paraId="0096D0F9" w14:textId="34D71AF7" w:rsidR="009C2650" w:rsidRPr="00CF0B4A" w:rsidRDefault="009C2650" w:rsidP="009C265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Lucida Sans"/>
                <w:b/>
                <w:bCs/>
                <w:kern w:val="3"/>
                <w:szCs w:val="24"/>
                <w:lang w:eastAsia="zh-CN" w:bidi="hi-IN"/>
              </w:rPr>
            </w:pPr>
            <w:r w:rsidRPr="00CF0B4A">
              <w:rPr>
                <w:rFonts w:eastAsia="Calibri" w:cs="Times New Roman"/>
                <w:sz w:val="22"/>
                <w:lang w:eastAsia="lv-LV"/>
              </w:rPr>
              <w:t>Hoya Filters Hoya filter UV Fusion Antistatic Next 55mm objektīva aizsardzībai</w:t>
            </w:r>
          </w:p>
          <w:p w14:paraId="71A64CB9" w14:textId="5173A6CA" w:rsidR="009C2650" w:rsidRPr="009C2650" w:rsidRDefault="009C2650" w:rsidP="009C2650">
            <w:pPr>
              <w:rPr>
                <w:rFonts w:eastAsia="Calibri"/>
                <w:lang w:eastAsia="lv-LV"/>
              </w:rPr>
            </w:pPr>
          </w:p>
        </w:tc>
        <w:tc>
          <w:tcPr>
            <w:tcW w:w="1276" w:type="dxa"/>
          </w:tcPr>
          <w:p w14:paraId="13DA5184" w14:textId="77777777" w:rsidR="009C2650" w:rsidRPr="009C2650" w:rsidRDefault="009C2650" w:rsidP="009C2650">
            <w:pPr>
              <w:rPr>
                <w:rFonts w:eastAsia="Calibri"/>
                <w:lang w:eastAsia="lv-LV"/>
              </w:rPr>
            </w:pPr>
            <w:r w:rsidRPr="009C2650">
              <w:rPr>
                <w:rFonts w:eastAsia="Calibri"/>
                <w:lang w:eastAsia="lv-LV"/>
              </w:rPr>
              <w:lastRenderedPageBreak/>
              <w:t xml:space="preserve">     1</w:t>
            </w:r>
          </w:p>
        </w:tc>
        <w:tc>
          <w:tcPr>
            <w:tcW w:w="3702" w:type="dxa"/>
          </w:tcPr>
          <w:p w14:paraId="3975F59E" w14:textId="77777777" w:rsidR="009C2650" w:rsidRPr="009C2650" w:rsidRDefault="009C2650" w:rsidP="009C2650">
            <w:pPr>
              <w:rPr>
                <w:rFonts w:eastAsia="Calibri"/>
                <w:lang w:val="ru-RU" w:eastAsia="lv-LV"/>
              </w:rPr>
            </w:pPr>
          </w:p>
        </w:tc>
        <w:tc>
          <w:tcPr>
            <w:tcW w:w="1127" w:type="dxa"/>
          </w:tcPr>
          <w:p w14:paraId="7D5C7EDE" w14:textId="77777777" w:rsidR="009C2650" w:rsidRPr="009C2650" w:rsidRDefault="009C2650" w:rsidP="009C2650">
            <w:pPr>
              <w:rPr>
                <w:rFonts w:eastAsia="Calibri"/>
                <w:lang w:val="ru-RU" w:eastAsia="lv-LV"/>
              </w:rPr>
            </w:pPr>
          </w:p>
        </w:tc>
        <w:tc>
          <w:tcPr>
            <w:tcW w:w="1124" w:type="dxa"/>
          </w:tcPr>
          <w:p w14:paraId="607C0DFF" w14:textId="77777777" w:rsidR="009C2650" w:rsidRPr="009C2650" w:rsidRDefault="009C2650" w:rsidP="009C2650">
            <w:pPr>
              <w:rPr>
                <w:rFonts w:eastAsia="Calibri"/>
                <w:lang w:val="ru-RU" w:eastAsia="lv-LV"/>
              </w:rPr>
            </w:pPr>
          </w:p>
        </w:tc>
      </w:tr>
      <w:tr w:rsidR="009C2650" w:rsidRPr="009C2650" w14:paraId="6617D82E" w14:textId="77777777" w:rsidTr="00764C55">
        <w:tc>
          <w:tcPr>
            <w:tcW w:w="3970" w:type="dxa"/>
            <w:gridSpan w:val="3"/>
          </w:tcPr>
          <w:p w14:paraId="38533AAD" w14:textId="77777777" w:rsidR="009C2650" w:rsidRPr="009C2650" w:rsidRDefault="009C2650" w:rsidP="009C2650">
            <w:pPr>
              <w:rPr>
                <w:rFonts w:eastAsia="Calibri"/>
                <w:b/>
                <w:lang w:val="ru-RU" w:eastAsia="lv-LV"/>
              </w:rPr>
            </w:pPr>
          </w:p>
        </w:tc>
        <w:tc>
          <w:tcPr>
            <w:tcW w:w="3702" w:type="dxa"/>
          </w:tcPr>
          <w:p w14:paraId="6BFEC175" w14:textId="77777777" w:rsidR="009C2650" w:rsidRPr="009C2650" w:rsidRDefault="009C2650" w:rsidP="009C2650">
            <w:pPr>
              <w:rPr>
                <w:rFonts w:eastAsia="Calibri"/>
                <w:b/>
                <w:lang w:eastAsia="lv-LV"/>
              </w:rPr>
            </w:pPr>
            <w:r w:rsidRPr="009C2650">
              <w:rPr>
                <w:rFonts w:eastAsia="Calibri"/>
                <w:b/>
                <w:lang w:eastAsia="lv-LV"/>
              </w:rPr>
              <w:t xml:space="preserve">                                                                           Kopā bez PVN</w:t>
            </w:r>
          </w:p>
        </w:tc>
        <w:tc>
          <w:tcPr>
            <w:tcW w:w="1127" w:type="dxa"/>
          </w:tcPr>
          <w:p w14:paraId="275091B4" w14:textId="77777777" w:rsidR="009C2650" w:rsidRPr="009C2650" w:rsidRDefault="009C2650" w:rsidP="009C2650">
            <w:pPr>
              <w:rPr>
                <w:rFonts w:eastAsia="Calibri"/>
                <w:lang w:val="ru-RU" w:eastAsia="lv-LV"/>
              </w:rPr>
            </w:pPr>
          </w:p>
        </w:tc>
        <w:tc>
          <w:tcPr>
            <w:tcW w:w="1124" w:type="dxa"/>
          </w:tcPr>
          <w:p w14:paraId="58F264F4" w14:textId="77777777" w:rsidR="009C2650" w:rsidRPr="009C2650" w:rsidRDefault="009C2650" w:rsidP="009C2650">
            <w:pPr>
              <w:rPr>
                <w:rFonts w:eastAsia="Calibri"/>
                <w:lang w:val="ru-RU" w:eastAsia="lv-LV"/>
              </w:rPr>
            </w:pPr>
          </w:p>
        </w:tc>
      </w:tr>
      <w:tr w:rsidR="009C2650" w:rsidRPr="009C2650" w14:paraId="04D745CA" w14:textId="77777777" w:rsidTr="00764C55">
        <w:tc>
          <w:tcPr>
            <w:tcW w:w="3970" w:type="dxa"/>
            <w:gridSpan w:val="3"/>
          </w:tcPr>
          <w:p w14:paraId="3BCD39FF" w14:textId="77777777" w:rsidR="009C2650" w:rsidRPr="009C2650" w:rsidRDefault="009C2650" w:rsidP="009C2650">
            <w:pPr>
              <w:rPr>
                <w:rFonts w:eastAsia="Calibri"/>
                <w:b/>
                <w:lang w:val="ru-RU" w:eastAsia="lv-LV"/>
              </w:rPr>
            </w:pPr>
          </w:p>
        </w:tc>
        <w:tc>
          <w:tcPr>
            <w:tcW w:w="3702" w:type="dxa"/>
          </w:tcPr>
          <w:p w14:paraId="4B36CAF2" w14:textId="77777777" w:rsidR="009C2650" w:rsidRPr="009C2650" w:rsidRDefault="009C2650" w:rsidP="009C2650">
            <w:pPr>
              <w:rPr>
                <w:rFonts w:eastAsia="Calibri"/>
                <w:b/>
                <w:lang w:eastAsia="lv-LV"/>
              </w:rPr>
            </w:pPr>
            <w:r w:rsidRPr="009C2650">
              <w:rPr>
                <w:rFonts w:eastAsia="Calibri"/>
                <w:b/>
                <w:lang w:eastAsia="lv-LV"/>
              </w:rPr>
              <w:t xml:space="preserve">                                                                           PVN  21%</w:t>
            </w:r>
          </w:p>
        </w:tc>
        <w:tc>
          <w:tcPr>
            <w:tcW w:w="1127" w:type="dxa"/>
          </w:tcPr>
          <w:p w14:paraId="1014818E" w14:textId="77777777" w:rsidR="009C2650" w:rsidRPr="009C2650" w:rsidRDefault="009C2650" w:rsidP="009C2650">
            <w:pPr>
              <w:rPr>
                <w:rFonts w:eastAsia="Calibri"/>
                <w:lang w:val="ru-RU" w:eastAsia="lv-LV"/>
              </w:rPr>
            </w:pPr>
          </w:p>
        </w:tc>
        <w:tc>
          <w:tcPr>
            <w:tcW w:w="1124" w:type="dxa"/>
          </w:tcPr>
          <w:p w14:paraId="7DBADDAE" w14:textId="77777777" w:rsidR="009C2650" w:rsidRPr="009C2650" w:rsidRDefault="009C2650" w:rsidP="009C2650">
            <w:pPr>
              <w:rPr>
                <w:rFonts w:eastAsia="Calibri"/>
                <w:lang w:val="ru-RU" w:eastAsia="lv-LV"/>
              </w:rPr>
            </w:pPr>
          </w:p>
        </w:tc>
      </w:tr>
      <w:tr w:rsidR="009C2650" w:rsidRPr="009C2650" w14:paraId="58A444C3" w14:textId="77777777" w:rsidTr="00764C55">
        <w:tc>
          <w:tcPr>
            <w:tcW w:w="3970" w:type="dxa"/>
            <w:gridSpan w:val="3"/>
          </w:tcPr>
          <w:p w14:paraId="519D074F" w14:textId="77777777" w:rsidR="009C2650" w:rsidRPr="009C2650" w:rsidRDefault="009C2650" w:rsidP="009C2650">
            <w:pPr>
              <w:rPr>
                <w:rFonts w:eastAsia="Calibri"/>
                <w:b/>
                <w:lang w:val="ru-RU" w:eastAsia="lv-LV"/>
              </w:rPr>
            </w:pPr>
          </w:p>
        </w:tc>
        <w:tc>
          <w:tcPr>
            <w:tcW w:w="3702" w:type="dxa"/>
          </w:tcPr>
          <w:p w14:paraId="102E52FE" w14:textId="77777777" w:rsidR="009C2650" w:rsidRPr="009C2650" w:rsidRDefault="009C2650" w:rsidP="009C2650">
            <w:pPr>
              <w:rPr>
                <w:rFonts w:eastAsia="Calibri"/>
                <w:b/>
                <w:lang w:eastAsia="lv-LV"/>
              </w:rPr>
            </w:pPr>
            <w:r w:rsidRPr="009C2650">
              <w:rPr>
                <w:rFonts w:eastAsia="Calibri"/>
                <w:b/>
                <w:lang w:eastAsia="lv-LV"/>
              </w:rPr>
              <w:t xml:space="preserve">                                                                           Kopā ar PVN</w:t>
            </w:r>
          </w:p>
        </w:tc>
        <w:tc>
          <w:tcPr>
            <w:tcW w:w="1127" w:type="dxa"/>
          </w:tcPr>
          <w:p w14:paraId="5C32A653" w14:textId="77777777" w:rsidR="009C2650" w:rsidRPr="009C2650" w:rsidRDefault="009C2650" w:rsidP="009C2650">
            <w:pPr>
              <w:rPr>
                <w:rFonts w:eastAsia="Calibri"/>
                <w:lang w:val="ru-RU" w:eastAsia="lv-LV"/>
              </w:rPr>
            </w:pPr>
          </w:p>
        </w:tc>
        <w:tc>
          <w:tcPr>
            <w:tcW w:w="1124" w:type="dxa"/>
          </w:tcPr>
          <w:p w14:paraId="1E23A601" w14:textId="77777777" w:rsidR="009C2650" w:rsidRPr="009C2650" w:rsidRDefault="009C2650" w:rsidP="009C2650">
            <w:pPr>
              <w:rPr>
                <w:rFonts w:eastAsia="Calibri"/>
                <w:lang w:val="ru-RU" w:eastAsia="lv-LV"/>
              </w:rPr>
            </w:pPr>
          </w:p>
        </w:tc>
      </w:tr>
    </w:tbl>
    <w:p w14:paraId="150F1B1C" w14:textId="77777777" w:rsidR="009C2650" w:rsidRDefault="009C2650" w:rsidP="009C26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</w:p>
    <w:p w14:paraId="30EEC2DC" w14:textId="3B3255B7" w:rsidR="009C2650" w:rsidRPr="009C2650" w:rsidRDefault="009C2650" w:rsidP="009C26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9C2650">
        <w:rPr>
          <w:rFonts w:eastAsia="Times New Roman" w:cs="Times New Roman"/>
          <w:szCs w:val="24"/>
          <w:lang w:eastAsia="ar-SA"/>
        </w:rPr>
        <w:t>Apliecinām, ka:</w:t>
      </w:r>
    </w:p>
    <w:p w14:paraId="52B6397A" w14:textId="77777777" w:rsidR="009C2650" w:rsidRPr="009C2650" w:rsidRDefault="009C2650" w:rsidP="009C26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9C2650">
        <w:rPr>
          <w:rFonts w:eastAsia="Times New Roman" w:cs="Times New Roman"/>
          <w:szCs w:val="24"/>
          <w:lang w:eastAsia="ar-SA"/>
        </w:rPr>
        <w:t xml:space="preserve">– spējam nodrošināt pasūtījuma izpildi un mums ir pieredze līdzīgu pakalpojumu sniegšanā, </w:t>
      </w:r>
    </w:p>
    <w:p w14:paraId="33C7E911" w14:textId="77777777" w:rsidR="009C2650" w:rsidRPr="009C2650" w:rsidRDefault="009C2650" w:rsidP="009C2650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9C2650">
        <w:rPr>
          <w:rFonts w:eastAsia="Times New Roman" w:cs="Times New Roman"/>
          <w:szCs w:val="24"/>
          <w:lang w:eastAsia="ar-SA"/>
        </w:rPr>
        <w:t xml:space="preserve"> – nav tādu apstākļu, kuri liegtu mums piedalīties aptaujā un pildīt tehniskās specifikācijās norādītās prasības, </w:t>
      </w:r>
    </w:p>
    <w:p w14:paraId="174512A9" w14:textId="7F8FBB8A" w:rsidR="009C2650" w:rsidRDefault="009C2650" w:rsidP="009C2650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9C2650">
        <w:rPr>
          <w:rFonts w:eastAsia="Times New Roman" w:cs="Times New Roman"/>
          <w:szCs w:val="24"/>
          <w:lang w:eastAsia="ar-SA"/>
        </w:rPr>
        <w:t>Paraksta pretendenta vadītājs vai vadītāja pilnvarota persona:</w:t>
      </w:r>
    </w:p>
    <w:p w14:paraId="481A8A14" w14:textId="77777777" w:rsidR="009C2650" w:rsidRPr="009C2650" w:rsidRDefault="009C2650" w:rsidP="009C2650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9C2650" w:rsidRPr="009C2650" w14:paraId="4FD5875C" w14:textId="77777777" w:rsidTr="00764C55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E99CEF" w14:textId="77777777" w:rsidR="009C2650" w:rsidRPr="009C2650" w:rsidRDefault="009C2650" w:rsidP="009C265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9C2650">
              <w:rPr>
                <w:rFonts w:eastAsia="Times New Roman" w:cs="Times New Roman"/>
                <w:b/>
                <w:bCs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57DD" w14:textId="77777777" w:rsidR="009C2650" w:rsidRPr="009C2650" w:rsidRDefault="009C2650" w:rsidP="009C265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9C2650" w:rsidRPr="009C2650" w14:paraId="7DDCEB63" w14:textId="77777777" w:rsidTr="00764C55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B6B89A" w14:textId="77777777" w:rsidR="009C2650" w:rsidRPr="009C2650" w:rsidRDefault="009C2650" w:rsidP="009C265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9C2650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4C029" w14:textId="77777777" w:rsidR="009C2650" w:rsidRPr="009C2650" w:rsidRDefault="009C2650" w:rsidP="009C265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9C2650" w:rsidRPr="009C2650" w14:paraId="6167D7E1" w14:textId="77777777" w:rsidTr="00764C55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F36F8" w14:textId="77777777" w:rsidR="009C2650" w:rsidRPr="009C2650" w:rsidRDefault="009C2650" w:rsidP="009C265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9C2650">
              <w:rPr>
                <w:rFonts w:eastAsia="Times New Roman" w:cs="Times New Roman"/>
                <w:b/>
                <w:bCs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8143" w14:textId="77777777" w:rsidR="009C2650" w:rsidRPr="009C2650" w:rsidRDefault="009C2650" w:rsidP="009C265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14:paraId="4ED0724C" w14:textId="2DBD9CBC" w:rsidR="009C2650" w:rsidRDefault="009C2650" w:rsidP="00AC09F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5E32AAF1" w14:textId="58D4C6CD" w:rsidR="009C2650" w:rsidRDefault="009C2650" w:rsidP="00AC09F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75DB8BD9" w14:textId="0290FAD2" w:rsidR="009C2650" w:rsidRDefault="009C2650" w:rsidP="00AC09F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0EF30EDA" w14:textId="1D8D7C65" w:rsidR="009C2650" w:rsidRDefault="009C2650" w:rsidP="00AC09F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57E9E5D6" w14:textId="432336F5" w:rsidR="009C2650" w:rsidRDefault="009C2650" w:rsidP="00AC09F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39002447" w14:textId="77777777" w:rsidR="009C2650" w:rsidRPr="000B168C" w:rsidRDefault="009C2650" w:rsidP="00AC09F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396EEE9A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6FC45A6A" w14:textId="77777777" w:rsidR="00AC09F1" w:rsidRPr="000B168C" w:rsidRDefault="00AC09F1" w:rsidP="00AC09F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5ACD97DB" w14:textId="77777777" w:rsidR="00AC09F1" w:rsidRDefault="00AC09F1" w:rsidP="00AC09F1"/>
    <w:p w14:paraId="1C11CAD1" w14:textId="77777777" w:rsidR="001C0D73" w:rsidRDefault="001C0D73"/>
    <w:sectPr w:rsidR="001C0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766"/>
    <w:multiLevelType w:val="hybridMultilevel"/>
    <w:tmpl w:val="CB7874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E40A4"/>
    <w:multiLevelType w:val="hybridMultilevel"/>
    <w:tmpl w:val="160E90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27"/>
    <w:rsid w:val="001C0D73"/>
    <w:rsid w:val="00432999"/>
    <w:rsid w:val="004B5593"/>
    <w:rsid w:val="005C7C12"/>
    <w:rsid w:val="009C2650"/>
    <w:rsid w:val="009D6727"/>
    <w:rsid w:val="00AC09F1"/>
    <w:rsid w:val="00C31522"/>
    <w:rsid w:val="00CF0B4A"/>
    <w:rsid w:val="00E0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1490"/>
  <w15:chartTrackingRefBased/>
  <w15:docId w15:val="{862DF241-46CB-482F-A9B9-BECDE2FF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C09F1"/>
    <w:rPr>
      <w:rFonts w:ascii="Times New Roman" w:hAnsi="Times New Roman"/>
      <w:sz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C09F1"/>
    <w:rPr>
      <w:color w:val="0563C1" w:themeColor="hyperlink"/>
      <w:u w:val="single"/>
    </w:rPr>
  </w:style>
  <w:style w:type="paragraph" w:customStyle="1" w:styleId="TableContents">
    <w:name w:val="Table Contents"/>
    <w:basedOn w:val="Parasts"/>
    <w:rsid w:val="00C315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Cs w:val="24"/>
      <w:lang w:val="ru-RU" w:eastAsia="zh-CN" w:bidi="hi-IN"/>
    </w:rPr>
  </w:style>
  <w:style w:type="paragraph" w:styleId="Sarakstarindkopa">
    <w:name w:val="List Paragraph"/>
    <w:basedOn w:val="Parasts"/>
    <w:uiPriority w:val="34"/>
    <w:qFormat/>
    <w:rsid w:val="009C2650"/>
    <w:pPr>
      <w:spacing w:after="0" w:line="240" w:lineRule="auto"/>
      <w:ind w:left="720"/>
      <w:contextualSpacing/>
    </w:pPr>
    <w:rPr>
      <w:rFonts w:eastAsia="Times New Roman" w:cs="Times New Roman"/>
      <w:szCs w:val="24"/>
      <w:lang w:val="ru-RU" w:eastAsia="ru-RU"/>
    </w:rPr>
  </w:style>
  <w:style w:type="table" w:styleId="Reatabula">
    <w:name w:val="Table Grid"/>
    <w:basedOn w:val="Parastatabula"/>
    <w:uiPriority w:val="59"/>
    <w:rsid w:val="009C265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59"/>
    <w:rsid w:val="009C265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220.lv/lv/mobilie-telefoni-un-plansetdatori/foto-un-video-kameras/digitalas-fotokameras?f%5b13367%5d%5b13895433%5d=32" TargetMode="External"/><Relationship Id="rId18" Type="http://schemas.openxmlformats.org/officeDocument/2006/relationships/hyperlink" Target="https://220.lv/lv/mobilie-telefoni-un-plansetdatori/foto-un-video-kameras/digitalas-fotokameras?f%5b19809%5d%5b13887771%5d=usb-30" TargetMode="External"/><Relationship Id="rId26" Type="http://schemas.openxmlformats.org/officeDocument/2006/relationships/hyperlink" Target="https://220.lv/lv/mobilie-telefoni-un-plansetdatori/foto-un-video-kameras/digitalas-fotokameras/f/canon/sistemas-kameras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220.lv/lv/mobilie-telefoni-un-plansetdatori/foto-un-video-kameras/digitalas-fotokameras?f%5b6858%5d%5b17093064%5d=3840-x-2160" TargetMode="External"/><Relationship Id="rId34" Type="http://schemas.openxmlformats.org/officeDocument/2006/relationships/hyperlink" Target="https://220.lv/lv/mobilie-telefoni-un-plansetdatori/foto-un-video-kameras/digitalas-fotokameras?f%5b33141%5d%5b13372338%5d=vads" TargetMode="External"/><Relationship Id="rId7" Type="http://schemas.openxmlformats.org/officeDocument/2006/relationships/hyperlink" Target="http://www.jauniba.lv" TargetMode="External"/><Relationship Id="rId12" Type="http://schemas.openxmlformats.org/officeDocument/2006/relationships/hyperlink" Target="https://220.lv/lv/mobilie-telefoni-un-plansetdatori/foto-un-video-kameras/digitalas-fotokameras?f%5b5497%5d%5b13968339%5d=24" TargetMode="External"/><Relationship Id="rId17" Type="http://schemas.openxmlformats.org/officeDocument/2006/relationships/hyperlink" Target="https://220.lv/lv/mobilie-telefoni-un-plansetdatori/foto-un-video-kameras/digitalas-fotokameras?f%5b19809%5d%5b13887777%5d=1-x-hdmi" TargetMode="External"/><Relationship Id="rId25" Type="http://schemas.openxmlformats.org/officeDocument/2006/relationships/hyperlink" Target="https://220.lv/lv/mobilie-telefoni-un-plansetdatori/foto-un-video-kameras/digitalas-fotokameras/f/all/sistemas-kameras" TargetMode="External"/><Relationship Id="rId33" Type="http://schemas.openxmlformats.org/officeDocument/2006/relationships/hyperlink" Target="https://220.lv/lv/mobilie-telefoni-un-plansetdatori/foto-un-video-kameras/digitalas-fotokameras?f%5b33141%5d%5b13372335%5d=objektivi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220.lv/lv/mobilie-telefoni-un-plansetdatori/foto-un-video-kameras/digitalas-fotokameras?f%5b19806%5d%5b13891977%5d=af" TargetMode="External"/><Relationship Id="rId20" Type="http://schemas.openxmlformats.org/officeDocument/2006/relationships/hyperlink" Target="https://220.lv/lv/mobilie-telefoni-un-plansetdatori/foto-un-video-kameras/digitalas-fotokameras?f%5b30963%5d%5b14044380%5d=ne" TargetMode="External"/><Relationship Id="rId29" Type="http://schemas.openxmlformats.org/officeDocument/2006/relationships/hyperlink" Target="https://220.lv/lv/mobilie-telefoni-un-plansetdatori/foto-un-video-kameras/digitalas-fotokameras?f%5b5521%5d%5b14813223%5d=lp-e17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auniba@jauniba.lv" TargetMode="External"/><Relationship Id="rId11" Type="http://schemas.openxmlformats.org/officeDocument/2006/relationships/hyperlink" Target="https://220.lv/lv/mobilie-telefoni-un-plansetdatori/foto-un-video-kameras/digitalas-fotokameras/f/sony/sistemas-kameras" TargetMode="External"/><Relationship Id="rId24" Type="http://schemas.openxmlformats.org/officeDocument/2006/relationships/hyperlink" Target="https://220.lv/lv/mobilie-telefoni-un-plansetdatori/foto-un-video-kameras/digitalas-fotokameras/f/canon" TargetMode="External"/><Relationship Id="rId32" Type="http://schemas.openxmlformats.org/officeDocument/2006/relationships/hyperlink" Target="https://220.lv/lv/mobilie-telefoni-un-plansetdatori/foto-un-video-kameras/digitalas-fotokameras?f%5b33141%5d%5b13372341%5d=lietotaja-rokasgramata" TargetMode="External"/><Relationship Id="rId37" Type="http://schemas.openxmlformats.org/officeDocument/2006/relationships/hyperlink" Target="https://220.lv/lv/mobilie-telefoni-un-plansetdatori/foto-un-video-kameras/digitalas-fotokameras?f%5b6867%5d%5b13969914%5d=ir" TargetMode="External"/><Relationship Id="rId5" Type="http://schemas.openxmlformats.org/officeDocument/2006/relationships/hyperlink" Target="mailto:jauniba@jauniba.lv" TargetMode="External"/><Relationship Id="rId15" Type="http://schemas.openxmlformats.org/officeDocument/2006/relationships/hyperlink" Target="https://220.lv/lv/mobilie-telefoni-un-plansetdatori/foto-un-video-kameras/digitalas-fotokameras?f%5b19800%5d%5b13969335%5d=raw" TargetMode="External"/><Relationship Id="rId23" Type="http://schemas.openxmlformats.org/officeDocument/2006/relationships/hyperlink" Target="https://220.lv/lv/mobilie-telefoni-un-plansetdatori/foto-un-video-kameras/digitalas-fotokameras?f%5b6867%5d%5b13969914%5d=ir" TargetMode="External"/><Relationship Id="rId28" Type="http://schemas.openxmlformats.org/officeDocument/2006/relationships/hyperlink" Target="https://220.lv/lv/mobilie-telefoni-un-plansetdatori/foto-un-video-kameras/digitalas-fotokameras?f%5b19806%5d%5b13892043%5d=auto-manual" TargetMode="External"/><Relationship Id="rId36" Type="http://schemas.openxmlformats.org/officeDocument/2006/relationships/hyperlink" Target="https://220.lv/lv/mobilie-telefoni-un-plansetdatori/foto-un-video-kameras/digitalas-fotokameras?f%5b19794%5d%5b13950120%5d=1920-x-1080-3840-x-2160" TargetMode="External"/><Relationship Id="rId10" Type="http://schemas.openxmlformats.org/officeDocument/2006/relationships/hyperlink" Target="https://220.lv/lv/mobilie-telefoni-un-plansetdatori/foto-un-video-kameras/digitalas-fotokameras/f/all/sistemas-kameras" TargetMode="External"/><Relationship Id="rId19" Type="http://schemas.openxmlformats.org/officeDocument/2006/relationships/hyperlink" Target="https://220.lv/lv/mobilie-telefoni-un-plansetdatori/foto-un-video-kameras/digitalas-fotokameras?f%5b5521%5d%5b14813169%5d=li-ion" TargetMode="External"/><Relationship Id="rId31" Type="http://schemas.openxmlformats.org/officeDocument/2006/relationships/hyperlink" Target="https://220.lv/lv/mobilie-telefoni-un-plansetdatori/foto-un-video-kameras/digitalas-fotokameras?f%5b33141%5d%5b13372350%5d=fotokame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20.lv/lv/mobilie-telefoni-un-plansetdatori/foto-un-video-kameras/digitalas-fotokameras/f/sony" TargetMode="External"/><Relationship Id="rId14" Type="http://schemas.openxmlformats.org/officeDocument/2006/relationships/hyperlink" Target="https://220.lv/lv/mobilie-telefoni-un-plansetdatori/foto-un-video-kameras/digitalas-fotokameras?f%5b19800%5d%5b13969338%5d=jpeg" TargetMode="External"/><Relationship Id="rId22" Type="http://schemas.openxmlformats.org/officeDocument/2006/relationships/hyperlink" Target="https://220.lv/lv/mobilie-telefoni-un-plansetdatori/foto-un-video-kameras/digitalas-fotokameras?f%5b19794%5d%5b13950036%5d=6000-x-4000" TargetMode="External"/><Relationship Id="rId27" Type="http://schemas.openxmlformats.org/officeDocument/2006/relationships/hyperlink" Target="https://220.lv/lv/mobilie-telefoni-un-plansetdatori/foto-un-video-kameras/digitalas-fotokameras?f%5b5497%5d%5b13968240%5d=242" TargetMode="External"/><Relationship Id="rId30" Type="http://schemas.openxmlformats.org/officeDocument/2006/relationships/hyperlink" Target="https://220.lv/lv/mobilie-telefoni-un-plansetdatori/foto-un-video-kameras/digitalas-fotokameras?f%5b30963%5d%5b14044380%5d=ne" TargetMode="External"/><Relationship Id="rId35" Type="http://schemas.openxmlformats.org/officeDocument/2006/relationships/hyperlink" Target="https://220.lv/lv/mobilie-telefoni-un-plansetdatori/foto-un-video-kameras/digitalas-fotokameras?f%5b6858%5d%5b17093064%5d=3840-x-2160" TargetMode="External"/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Dat_2024_2</dc:creator>
  <cp:keywords/>
  <dc:description/>
  <cp:lastModifiedBy>Dat_2024_2</cp:lastModifiedBy>
  <cp:revision>6</cp:revision>
  <cp:lastPrinted>2025-04-03T11:55:00Z</cp:lastPrinted>
  <dcterms:created xsi:type="dcterms:W3CDTF">2025-04-03T10:54:00Z</dcterms:created>
  <dcterms:modified xsi:type="dcterms:W3CDTF">2025-04-03T12:01:00Z</dcterms:modified>
</cp:coreProperties>
</file>