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Pr="00162AE6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386E39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3602C092" w:rsidR="00A541FE" w:rsidRPr="00162AE6" w:rsidRDefault="00F44F6F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162AE6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71691FCF" w:rsidR="00A541FE" w:rsidRPr="00162AE6" w:rsidRDefault="001A28CB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2A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4D5F2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 w:rsidRPr="00162A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F44F6F">
        <w:rPr>
          <w:rFonts w:ascii="Times New Roman" w:eastAsia="Times New Roman" w:hAnsi="Times New Roman" w:cs="Times New Roman"/>
          <w:sz w:val="24"/>
          <w:szCs w:val="24"/>
          <w:lang w:eastAsia="ar-SA"/>
        </w:rPr>
        <w:t>K.Rasis</w:t>
      </w:r>
      <w:proofErr w:type="spellEnd"/>
    </w:p>
    <w:p w14:paraId="78AAE70F" w14:textId="77777777" w:rsidR="00A541FE" w:rsidRPr="00162AE6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0096E8F4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D31BBC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44176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D5F22">
        <w:rPr>
          <w:rFonts w:ascii="Times New Roman" w:eastAsia="Times New Roman" w:hAnsi="Times New Roman" w:cs="Times New Roman"/>
          <w:sz w:val="24"/>
          <w:szCs w:val="24"/>
          <w:lang w:eastAsia="lv-LV"/>
        </w:rPr>
        <w:t>17</w:t>
      </w:r>
      <w:r w:rsidR="00B44C07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F44F6F">
        <w:rPr>
          <w:rFonts w:ascii="Times New Roman" w:eastAsia="Times New Roman" w:hAnsi="Times New Roman" w:cs="Times New Roman"/>
          <w:sz w:val="24"/>
          <w:szCs w:val="24"/>
          <w:lang w:eastAsia="lv-LV"/>
        </w:rPr>
        <w:t>martā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5C1EE0F5" w14:textId="77777777" w:rsidR="00D81745" w:rsidRPr="00D81745" w:rsidRDefault="00D31BBC" w:rsidP="00D8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31B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D81745" w:rsidRPr="00D8174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Sporta laukumu mākslīgā seguma ar gumijas granulām uzturēšana </w:t>
      </w:r>
    </w:p>
    <w:p w14:paraId="782C08B8" w14:textId="27A8EF7F" w:rsidR="00D31BBC" w:rsidRPr="00D31BBC" w:rsidRDefault="00D81745" w:rsidP="00D8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8174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izglītības iestāžu teritorijās</w:t>
      </w:r>
      <w:r w:rsidR="00D31BBC" w:rsidRPr="00D31B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”, </w:t>
      </w:r>
    </w:p>
    <w:p w14:paraId="056D14A9" w14:textId="3E9D7F67" w:rsidR="00A541FE" w:rsidRPr="00CD4FBF" w:rsidRDefault="00D31BBC" w:rsidP="00D31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31B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 Nr. DPCP 2025/</w:t>
      </w:r>
      <w:r w:rsidR="00D8174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</w:p>
    <w:p w14:paraId="0A0178A4" w14:textId="517AB118" w:rsidR="004A5CD5" w:rsidRPr="002243D6" w:rsidRDefault="00A541FE" w:rsidP="002243D6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 pašvaldības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B44C0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2237AE2A" w:rsidR="00A541FE" w:rsidRPr="00B44C07" w:rsidRDefault="00CF36E2" w:rsidP="00D31BBC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D31B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.02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D31BB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01E0B665" w14:textId="77777777" w:rsidR="002243D6" w:rsidRDefault="00D81745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817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valstspilsētas pašvaldības iestāde </w:t>
            </w:r>
          </w:p>
          <w:p w14:paraId="4B2CF0C4" w14:textId="6AE8D92E" w:rsidR="00D81745" w:rsidRDefault="00D81745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817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“Daugavpils pilsētas Izglītības pārvalde”</w:t>
            </w:r>
          </w:p>
          <w:p w14:paraId="216CFDC4" w14:textId="60E67267" w:rsidR="004F0328" w:rsidRPr="004F0328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="00D81745" w:rsidRPr="00D817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Saules iela 7, Daugavpils, LV-5401</w:t>
            </w:r>
          </w:p>
          <w:p w14:paraId="551ACF92" w14:textId="09071987" w:rsidR="00AB12BA" w:rsidRPr="00B44C07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877D2B" w:rsidRPr="00877D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81745" w:rsidRPr="00D817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90009737220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275C4196" w:rsidR="00A541FE" w:rsidRPr="0085057E" w:rsidRDefault="00D81745" w:rsidP="000F6DE2">
            <w:pPr>
              <w:pStyle w:val="Virsraksts2"/>
              <w:tabs>
                <w:tab w:val="left" w:pos="426"/>
              </w:tabs>
              <w:jc w:val="both"/>
              <w:rPr>
                <w:sz w:val="24"/>
              </w:rPr>
            </w:pPr>
            <w:r w:rsidRPr="00D81745">
              <w:rPr>
                <w:sz w:val="24"/>
              </w:rPr>
              <w:t>Sporta laukumu mākslīgā seguma ar gumijas granulām uzturēšana izglītības iestāžu teritorijās.</w:t>
            </w:r>
          </w:p>
        </w:tc>
      </w:tr>
      <w:tr w:rsidR="00D3238A" w:rsidRPr="00AA141C" w14:paraId="0A89493E" w14:textId="77777777" w:rsidTr="00660525">
        <w:trPr>
          <w:trHeight w:val="521"/>
        </w:trPr>
        <w:tc>
          <w:tcPr>
            <w:tcW w:w="2909" w:type="dxa"/>
          </w:tcPr>
          <w:p w14:paraId="7D2A4C15" w14:textId="039C46A9" w:rsidR="00D3238A" w:rsidRPr="00D81745" w:rsidRDefault="00D3238A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D81745">
              <w:rPr>
                <w:rFonts w:ascii="Times New Roman" w:hAnsi="Times New Roman" w:cs="Times New Roman"/>
                <w:i/>
                <w:iCs/>
                <w:sz w:val="24"/>
              </w:rPr>
              <w:t>Paredzamā līgumcena</w:t>
            </w:r>
          </w:p>
        </w:tc>
        <w:tc>
          <w:tcPr>
            <w:tcW w:w="7738" w:type="dxa"/>
            <w:vAlign w:val="center"/>
          </w:tcPr>
          <w:p w14:paraId="5AB5C667" w14:textId="49D8B266" w:rsidR="00D3238A" w:rsidRPr="00D81745" w:rsidRDefault="00D81745" w:rsidP="000F6DE2">
            <w:pPr>
              <w:pStyle w:val="Virsraksts2"/>
              <w:tabs>
                <w:tab w:val="left" w:pos="426"/>
              </w:tabs>
              <w:jc w:val="both"/>
              <w:rPr>
                <w:sz w:val="24"/>
              </w:rPr>
            </w:pPr>
            <w:r w:rsidRPr="00D81745">
              <w:rPr>
                <w:sz w:val="24"/>
              </w:rPr>
              <w:t>7500</w:t>
            </w:r>
            <w:r w:rsidR="00D3238A" w:rsidRPr="00D81745">
              <w:rPr>
                <w:sz w:val="24"/>
              </w:rPr>
              <w:t>.00 EUR bez 21% PVN.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517C15CF" w14:textId="1C724AED" w:rsidR="002243D6" w:rsidRDefault="002243D6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3D6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0AE4C9" w14:textId="7DE83D14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 w:rsidR="0022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pielikumu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9E88F0A" w14:textId="77777777" w:rsidR="002243D6" w:rsidRDefault="002243D6" w:rsidP="00CF36E2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E2">
              <w:rPr>
                <w:rFonts w:ascii="Times New Roman" w:eastAsia="Times New Roman" w:hAnsi="Times New Roman" w:cs="Times New Roman"/>
                <w:sz w:val="24"/>
                <w:szCs w:val="24"/>
              </w:rPr>
              <w:t>tehniskais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15E7EDAF" w:rsidR="00A541FE" w:rsidRPr="002243D6" w:rsidRDefault="00CF36E2" w:rsidP="002243D6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6E2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</w:t>
            </w:r>
            <w:r w:rsidR="002243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5FAB2214" w:rsidR="00A541FE" w:rsidRPr="00AA141C" w:rsidRDefault="0087462E" w:rsidP="00CF36E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D31B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5.gada </w:t>
            </w:r>
            <w:r w:rsidR="00CF3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12</w:t>
            </w:r>
            <w:r w:rsidR="00CD4FBF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354D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februārim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CF36E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5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K</w:t>
            </w:r>
            <w:r w:rsidR="00386E39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.Valdemāra ielā 1, 1.stāvā, 5.kab., Daugavpilī, LV-5401, 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B44C07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B44C07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BC0D390" w14:textId="558392C4" w:rsidR="001C61D7" w:rsidRPr="002243D6" w:rsidRDefault="00F20B5A" w:rsidP="002243D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4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</w:t>
            </w:r>
            <w:r w:rsidR="002243D6" w:rsidRPr="00224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IA</w:t>
            </w:r>
            <w:r w:rsidRPr="00224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“</w:t>
            </w:r>
            <w:r w:rsidR="00CF36E2" w:rsidRPr="00224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TJ Serviss</w:t>
            </w:r>
            <w:r w:rsidRPr="00224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”</w:t>
            </w:r>
            <w:r w:rsidRPr="002243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163B95">
              <w:t xml:space="preserve"> </w:t>
            </w:r>
            <w:r w:rsidR="00CF36E2" w:rsidRPr="002243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40203157912</w:t>
            </w:r>
            <w:r w:rsidRPr="002243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Pr="0022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6E2" w:rsidRPr="002243D6">
              <w:rPr>
                <w:rFonts w:ascii="Times New Roman" w:hAnsi="Times New Roman" w:cs="Times New Roman"/>
                <w:sz w:val="24"/>
                <w:szCs w:val="24"/>
              </w:rPr>
              <w:t>18. novembra iela 21 - 5, Daugavpils, LV-5401</w:t>
            </w:r>
            <w:r w:rsidRPr="002243D6">
              <w:rPr>
                <w:rFonts w:ascii="Times New Roman" w:hAnsi="Times New Roman" w:cs="Times New Roman"/>
                <w:sz w:val="24"/>
                <w:szCs w:val="24"/>
              </w:rPr>
              <w:t xml:space="preserve">, piedāvājot līgumcenu </w:t>
            </w:r>
            <w:r w:rsidR="00CF36E2" w:rsidRPr="00224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7420</w:t>
            </w:r>
            <w:r w:rsidRPr="00224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F36E2" w:rsidRPr="002243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22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</w:t>
            </w:r>
            <w:r w:rsidRPr="002243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36E2" w:rsidRPr="002243D6">
              <w:rPr>
                <w:rFonts w:ascii="Times New Roman" w:hAnsi="Times New Roman" w:cs="Times New Roman"/>
                <w:sz w:val="24"/>
                <w:szCs w:val="24"/>
              </w:rPr>
              <w:t>septiņi</w:t>
            </w:r>
            <w:r w:rsidRPr="0022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3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tūkstoši </w:t>
            </w:r>
            <w:r w:rsidR="00D31BBC" w:rsidRPr="002243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četri</w:t>
            </w:r>
            <w:r w:rsidRPr="002243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243D6">
              <w:rPr>
                <w:rFonts w:ascii="Times New Roman" w:hAnsi="Times New Roman" w:cs="Times New Roman"/>
                <w:sz w:val="24"/>
                <w:szCs w:val="24"/>
              </w:rPr>
              <w:t xml:space="preserve">simti </w:t>
            </w:r>
            <w:r w:rsidR="00CF36E2" w:rsidRPr="002243D6">
              <w:rPr>
                <w:rFonts w:ascii="Times New Roman" w:hAnsi="Times New Roman" w:cs="Times New Roman"/>
                <w:sz w:val="24"/>
                <w:szCs w:val="24"/>
              </w:rPr>
              <w:t>div</w:t>
            </w:r>
            <w:r w:rsidRPr="002243D6">
              <w:rPr>
                <w:rFonts w:ascii="Times New Roman" w:hAnsi="Times New Roman" w:cs="Times New Roman"/>
                <w:sz w:val="24"/>
                <w:szCs w:val="24"/>
              </w:rPr>
              <w:t>desmit</w:t>
            </w:r>
            <w:r w:rsidR="009A6EC8" w:rsidRPr="0022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3D6">
              <w:rPr>
                <w:rFonts w:ascii="Times New Roman" w:hAnsi="Times New Roman" w:cs="Times New Roman"/>
                <w:sz w:val="24"/>
                <w:szCs w:val="24"/>
              </w:rPr>
              <w:t xml:space="preserve">euro, </w:t>
            </w:r>
            <w:r w:rsidR="00CF36E2" w:rsidRPr="002243D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C61D7" w:rsidRPr="002243D6">
              <w:rPr>
                <w:rFonts w:ascii="Times New Roman" w:hAnsi="Times New Roman" w:cs="Times New Roman"/>
                <w:sz w:val="24"/>
                <w:szCs w:val="24"/>
              </w:rPr>
              <w:t xml:space="preserve"> centi) bez 21% PVN</w:t>
            </w:r>
            <w:r w:rsidR="002243D6" w:rsidRPr="00224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A141C" w14:paraId="46284455" w14:textId="77777777" w:rsidTr="002243D6">
        <w:trPr>
          <w:trHeight w:val="1099"/>
        </w:trPr>
        <w:tc>
          <w:tcPr>
            <w:tcW w:w="2909" w:type="dxa"/>
          </w:tcPr>
          <w:p w14:paraId="781213F2" w14:textId="6B7055DB" w:rsidR="00A541FE" w:rsidRPr="00AA141C" w:rsidRDefault="00D3238A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10</w:t>
            </w:r>
            <w:r w:rsidR="00AA141C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342C3EF8" w14:textId="77777777" w:rsidR="00202EE1" w:rsidRDefault="00A25AEF" w:rsidP="00B512F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A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r w:rsidR="00B512F3" w:rsidRPr="00B512F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TJ Serviss</w:t>
            </w:r>
            <w:r w:rsidRPr="00A25A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4244DD" w:rsidRPr="00A25A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12F3">
              <w:rPr>
                <w:rFonts w:ascii="Times New Roman" w:eastAsia="Times New Roman" w:hAnsi="Times New Roman" w:cs="Times New Roman"/>
                <w:sz w:val="24"/>
                <w:szCs w:val="24"/>
              </w:rPr>
              <w:t>ir iesnie</w:t>
            </w:r>
            <w:r w:rsidR="002243D6">
              <w:rPr>
                <w:rFonts w:ascii="Times New Roman" w:eastAsia="Times New Roman" w:hAnsi="Times New Roman" w:cs="Times New Roman"/>
                <w:sz w:val="24"/>
                <w:szCs w:val="24"/>
              </w:rPr>
              <w:t>gusi</w:t>
            </w:r>
            <w:r w:rsidR="00BB7D58" w:rsidRPr="0016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visus uzaicinājumā pieprasītos dokumentus, pretendent</w:t>
            </w:r>
            <w:r w:rsidR="00B512F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BB7D58" w:rsidRPr="0016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atbilst uzaicinājumā un tehniskajā specifikācijā norādītajām prasībām.</w:t>
            </w:r>
          </w:p>
          <w:p w14:paraId="7DD3EC96" w14:textId="78922E5E" w:rsidR="0044176F" w:rsidRPr="00B44C07" w:rsidRDefault="0044176F" w:rsidP="00B512F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7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Tika pieņemts lēmums pārstrādāt uzaicinājuma 1.pielikumu 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Tehniskā specifikācija</w:t>
            </w:r>
            <w:r w:rsidRPr="004417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3.pielikumu “Tehniskais piedāvājums” un izsludināt iepirkumu atkārtoti</w:t>
            </w:r>
            <w:r w:rsidRPr="004417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2A786680" w14:textId="77777777" w:rsidTr="00F44F6F">
        <w:trPr>
          <w:trHeight w:val="1128"/>
        </w:trPr>
        <w:tc>
          <w:tcPr>
            <w:tcW w:w="2909" w:type="dxa"/>
          </w:tcPr>
          <w:p w14:paraId="11D244E0" w14:textId="77FA6BEF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lastRenderedPageBreak/>
              <w:t>1</w:t>
            </w:r>
            <w:r w:rsidR="00D3238A">
              <w:rPr>
                <w:rFonts w:ascii="Times New Roman" w:eastAsia="Times New Roman" w:hAnsi="Times New Roman" w:cs="Times New Roman"/>
                <w:i/>
                <w:lang w:eastAsia="lv-LV"/>
              </w:rPr>
              <w:t>1</w:t>
            </w: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3757482B" w14:textId="0827AADF" w:rsidR="00315AD8" w:rsidRPr="00FB5DAD" w:rsidRDefault="0044176F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 w:rsidRPr="0044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emsliekšņa</w:t>
            </w:r>
            <w:proofErr w:type="spellEnd"/>
            <w:r w:rsidRPr="004417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iepirkums izbeigts bez rezultāta</w:t>
            </w:r>
            <w:r w:rsidRPr="0044176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AFCCE41" w14:textId="77777777" w:rsidR="007C7087" w:rsidRPr="009A3613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671E" w14:textId="77777777" w:rsidR="00033614" w:rsidRDefault="00033614">
      <w:pPr>
        <w:spacing w:after="0" w:line="240" w:lineRule="auto"/>
      </w:pPr>
      <w:r>
        <w:separator/>
      </w:r>
    </w:p>
  </w:endnote>
  <w:endnote w:type="continuationSeparator" w:id="0">
    <w:p w14:paraId="157993A6" w14:textId="77777777" w:rsidR="00033614" w:rsidRDefault="000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00"/>
    <w:family w:val="roman"/>
    <w:pitch w:val="variable"/>
    <w:sig w:usb0="800002AF" w:usb1="5000204A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5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87BB" w14:textId="77777777" w:rsidR="00033614" w:rsidRDefault="00033614">
      <w:pPr>
        <w:spacing w:after="0" w:line="240" w:lineRule="auto"/>
      </w:pPr>
      <w:r>
        <w:separator/>
      </w:r>
    </w:p>
  </w:footnote>
  <w:footnote w:type="continuationSeparator" w:id="0">
    <w:p w14:paraId="0A14B7A5" w14:textId="77777777" w:rsidR="00033614" w:rsidRDefault="000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FAF"/>
    <w:multiLevelType w:val="hybridMultilevel"/>
    <w:tmpl w:val="0E0C3334"/>
    <w:lvl w:ilvl="0" w:tplc="B9B270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C50CB"/>
    <w:multiLevelType w:val="hybridMultilevel"/>
    <w:tmpl w:val="D910F29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4528677">
    <w:abstractNumId w:val="3"/>
  </w:num>
  <w:num w:numId="2" w16cid:durableId="1857692731">
    <w:abstractNumId w:val="9"/>
  </w:num>
  <w:num w:numId="3" w16cid:durableId="495805813">
    <w:abstractNumId w:val="5"/>
  </w:num>
  <w:num w:numId="4" w16cid:durableId="968508983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1887616">
    <w:abstractNumId w:val="10"/>
  </w:num>
  <w:num w:numId="6" w16cid:durableId="1849520904">
    <w:abstractNumId w:val="6"/>
  </w:num>
  <w:num w:numId="7" w16cid:durableId="1325166153">
    <w:abstractNumId w:val="1"/>
  </w:num>
  <w:num w:numId="8" w16cid:durableId="1096293541">
    <w:abstractNumId w:val="8"/>
  </w:num>
  <w:num w:numId="9" w16cid:durableId="1984700089">
    <w:abstractNumId w:val="2"/>
  </w:num>
  <w:num w:numId="10" w16cid:durableId="1406950275">
    <w:abstractNumId w:val="4"/>
  </w:num>
  <w:num w:numId="11" w16cid:durableId="197004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270B"/>
    <w:rsid w:val="0001325C"/>
    <w:rsid w:val="000239B3"/>
    <w:rsid w:val="00023A80"/>
    <w:rsid w:val="00032A9A"/>
    <w:rsid w:val="00033614"/>
    <w:rsid w:val="0003414B"/>
    <w:rsid w:val="00056F7D"/>
    <w:rsid w:val="00067416"/>
    <w:rsid w:val="00073813"/>
    <w:rsid w:val="0007383F"/>
    <w:rsid w:val="000C63BC"/>
    <w:rsid w:val="000C7786"/>
    <w:rsid w:val="000D5537"/>
    <w:rsid w:val="000F6DE2"/>
    <w:rsid w:val="00102AE2"/>
    <w:rsid w:val="001104A4"/>
    <w:rsid w:val="0013600F"/>
    <w:rsid w:val="0013714A"/>
    <w:rsid w:val="00137621"/>
    <w:rsid w:val="001421AD"/>
    <w:rsid w:val="001450D1"/>
    <w:rsid w:val="001473ED"/>
    <w:rsid w:val="00150A52"/>
    <w:rsid w:val="00162AE6"/>
    <w:rsid w:val="00163B95"/>
    <w:rsid w:val="00164A60"/>
    <w:rsid w:val="001655CD"/>
    <w:rsid w:val="001677E5"/>
    <w:rsid w:val="001A28CB"/>
    <w:rsid w:val="001B1704"/>
    <w:rsid w:val="001B36A1"/>
    <w:rsid w:val="001B7969"/>
    <w:rsid w:val="001C281B"/>
    <w:rsid w:val="001C3EAC"/>
    <w:rsid w:val="001C533E"/>
    <w:rsid w:val="001C5D29"/>
    <w:rsid w:val="001C61D7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43D6"/>
    <w:rsid w:val="00227935"/>
    <w:rsid w:val="0023560A"/>
    <w:rsid w:val="00245A2D"/>
    <w:rsid w:val="00260049"/>
    <w:rsid w:val="00281377"/>
    <w:rsid w:val="002A07AD"/>
    <w:rsid w:val="002A1374"/>
    <w:rsid w:val="002A1990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46959"/>
    <w:rsid w:val="00354DE8"/>
    <w:rsid w:val="00363C7C"/>
    <w:rsid w:val="003653CD"/>
    <w:rsid w:val="003750F6"/>
    <w:rsid w:val="0038155E"/>
    <w:rsid w:val="00382E17"/>
    <w:rsid w:val="00386E39"/>
    <w:rsid w:val="00391DFB"/>
    <w:rsid w:val="0039349A"/>
    <w:rsid w:val="003971F9"/>
    <w:rsid w:val="003B1FD7"/>
    <w:rsid w:val="003C58BB"/>
    <w:rsid w:val="003D3FA2"/>
    <w:rsid w:val="003F0DA6"/>
    <w:rsid w:val="003F348F"/>
    <w:rsid w:val="00410C78"/>
    <w:rsid w:val="0041550E"/>
    <w:rsid w:val="004244DD"/>
    <w:rsid w:val="00425AE1"/>
    <w:rsid w:val="00425CA8"/>
    <w:rsid w:val="0042704A"/>
    <w:rsid w:val="004310C0"/>
    <w:rsid w:val="004310E8"/>
    <w:rsid w:val="00435A39"/>
    <w:rsid w:val="00436DEC"/>
    <w:rsid w:val="0044176F"/>
    <w:rsid w:val="0045274F"/>
    <w:rsid w:val="00453C2D"/>
    <w:rsid w:val="004670F1"/>
    <w:rsid w:val="004707B2"/>
    <w:rsid w:val="00471C6D"/>
    <w:rsid w:val="0047406B"/>
    <w:rsid w:val="0047529D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377A"/>
    <w:rsid w:val="004D41FC"/>
    <w:rsid w:val="004D5CA5"/>
    <w:rsid w:val="004D5F22"/>
    <w:rsid w:val="004F0328"/>
    <w:rsid w:val="004F2C20"/>
    <w:rsid w:val="00501B86"/>
    <w:rsid w:val="00503C1E"/>
    <w:rsid w:val="00505AB0"/>
    <w:rsid w:val="0050726F"/>
    <w:rsid w:val="00522ECE"/>
    <w:rsid w:val="005231EF"/>
    <w:rsid w:val="00530B0E"/>
    <w:rsid w:val="0053108B"/>
    <w:rsid w:val="00533EE4"/>
    <w:rsid w:val="00542D6C"/>
    <w:rsid w:val="00546F20"/>
    <w:rsid w:val="00547D3A"/>
    <w:rsid w:val="00573201"/>
    <w:rsid w:val="00576EEF"/>
    <w:rsid w:val="00577ADF"/>
    <w:rsid w:val="005824FC"/>
    <w:rsid w:val="005A272D"/>
    <w:rsid w:val="005C044A"/>
    <w:rsid w:val="005C65C5"/>
    <w:rsid w:val="005D3E1B"/>
    <w:rsid w:val="005F510E"/>
    <w:rsid w:val="00602E32"/>
    <w:rsid w:val="00603C38"/>
    <w:rsid w:val="0060401E"/>
    <w:rsid w:val="00604484"/>
    <w:rsid w:val="0061637F"/>
    <w:rsid w:val="006240E6"/>
    <w:rsid w:val="00631F00"/>
    <w:rsid w:val="00637C32"/>
    <w:rsid w:val="00653165"/>
    <w:rsid w:val="00660525"/>
    <w:rsid w:val="006644D7"/>
    <w:rsid w:val="006675C3"/>
    <w:rsid w:val="00677031"/>
    <w:rsid w:val="00685819"/>
    <w:rsid w:val="00696AB2"/>
    <w:rsid w:val="006A03CC"/>
    <w:rsid w:val="006B1013"/>
    <w:rsid w:val="006B331D"/>
    <w:rsid w:val="006B5007"/>
    <w:rsid w:val="006C2583"/>
    <w:rsid w:val="006C5B35"/>
    <w:rsid w:val="006D7CE0"/>
    <w:rsid w:val="006E7A39"/>
    <w:rsid w:val="006F01EC"/>
    <w:rsid w:val="006F55B8"/>
    <w:rsid w:val="00721FDC"/>
    <w:rsid w:val="00724B81"/>
    <w:rsid w:val="007251BA"/>
    <w:rsid w:val="007303E4"/>
    <w:rsid w:val="00731C48"/>
    <w:rsid w:val="00745AC1"/>
    <w:rsid w:val="007512E2"/>
    <w:rsid w:val="00755204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67D4"/>
    <w:rsid w:val="0080715C"/>
    <w:rsid w:val="00811CCA"/>
    <w:rsid w:val="008133E0"/>
    <w:rsid w:val="008141B2"/>
    <w:rsid w:val="00836A4E"/>
    <w:rsid w:val="008477C6"/>
    <w:rsid w:val="0085057E"/>
    <w:rsid w:val="00861727"/>
    <w:rsid w:val="00865686"/>
    <w:rsid w:val="008659DB"/>
    <w:rsid w:val="0086672C"/>
    <w:rsid w:val="0087462E"/>
    <w:rsid w:val="00877D2B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3613"/>
    <w:rsid w:val="009A56F0"/>
    <w:rsid w:val="009A62AD"/>
    <w:rsid w:val="009A6EC8"/>
    <w:rsid w:val="009D433A"/>
    <w:rsid w:val="009F772E"/>
    <w:rsid w:val="00A11555"/>
    <w:rsid w:val="00A2182D"/>
    <w:rsid w:val="00A2533B"/>
    <w:rsid w:val="00A25AEF"/>
    <w:rsid w:val="00A43F74"/>
    <w:rsid w:val="00A52076"/>
    <w:rsid w:val="00A541FE"/>
    <w:rsid w:val="00A557EE"/>
    <w:rsid w:val="00A565DE"/>
    <w:rsid w:val="00A6268D"/>
    <w:rsid w:val="00A715E1"/>
    <w:rsid w:val="00A73982"/>
    <w:rsid w:val="00A7778F"/>
    <w:rsid w:val="00A937A8"/>
    <w:rsid w:val="00A96250"/>
    <w:rsid w:val="00AA141C"/>
    <w:rsid w:val="00AB12BA"/>
    <w:rsid w:val="00AB43B3"/>
    <w:rsid w:val="00AB5E5C"/>
    <w:rsid w:val="00AC7463"/>
    <w:rsid w:val="00AC7996"/>
    <w:rsid w:val="00AD0445"/>
    <w:rsid w:val="00AD74D4"/>
    <w:rsid w:val="00AF175B"/>
    <w:rsid w:val="00B105ED"/>
    <w:rsid w:val="00B24922"/>
    <w:rsid w:val="00B35355"/>
    <w:rsid w:val="00B36D41"/>
    <w:rsid w:val="00B37126"/>
    <w:rsid w:val="00B44C07"/>
    <w:rsid w:val="00B466EF"/>
    <w:rsid w:val="00B512F3"/>
    <w:rsid w:val="00B57071"/>
    <w:rsid w:val="00B5737E"/>
    <w:rsid w:val="00B725B9"/>
    <w:rsid w:val="00B72EAB"/>
    <w:rsid w:val="00B74DBE"/>
    <w:rsid w:val="00BB7D58"/>
    <w:rsid w:val="00BC0EB0"/>
    <w:rsid w:val="00BC3FC1"/>
    <w:rsid w:val="00BC4E91"/>
    <w:rsid w:val="00BD3323"/>
    <w:rsid w:val="00BD4AF1"/>
    <w:rsid w:val="00BD4EAC"/>
    <w:rsid w:val="00BE0348"/>
    <w:rsid w:val="00BE128E"/>
    <w:rsid w:val="00BE21D8"/>
    <w:rsid w:val="00BE6ED0"/>
    <w:rsid w:val="00BF2205"/>
    <w:rsid w:val="00C0565B"/>
    <w:rsid w:val="00C307E7"/>
    <w:rsid w:val="00C35EF2"/>
    <w:rsid w:val="00C3721F"/>
    <w:rsid w:val="00C3749C"/>
    <w:rsid w:val="00C416B3"/>
    <w:rsid w:val="00C41BC7"/>
    <w:rsid w:val="00C51CFF"/>
    <w:rsid w:val="00C55EB5"/>
    <w:rsid w:val="00C6296C"/>
    <w:rsid w:val="00C83D2B"/>
    <w:rsid w:val="00C842A9"/>
    <w:rsid w:val="00CA5EE9"/>
    <w:rsid w:val="00CA74BA"/>
    <w:rsid w:val="00CB2E7C"/>
    <w:rsid w:val="00CC0603"/>
    <w:rsid w:val="00CC30D6"/>
    <w:rsid w:val="00CD4FBF"/>
    <w:rsid w:val="00CD70B2"/>
    <w:rsid w:val="00CF36E2"/>
    <w:rsid w:val="00CF62CA"/>
    <w:rsid w:val="00CF6B64"/>
    <w:rsid w:val="00D01C6C"/>
    <w:rsid w:val="00D220AD"/>
    <w:rsid w:val="00D31BBC"/>
    <w:rsid w:val="00D3238A"/>
    <w:rsid w:val="00D37CA9"/>
    <w:rsid w:val="00D44391"/>
    <w:rsid w:val="00D53CAE"/>
    <w:rsid w:val="00D56467"/>
    <w:rsid w:val="00D64E4B"/>
    <w:rsid w:val="00D71F03"/>
    <w:rsid w:val="00D80287"/>
    <w:rsid w:val="00D81745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01BE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A4B76"/>
    <w:rsid w:val="00ED7566"/>
    <w:rsid w:val="00EF4D0D"/>
    <w:rsid w:val="00EF7F6E"/>
    <w:rsid w:val="00F041CF"/>
    <w:rsid w:val="00F10A75"/>
    <w:rsid w:val="00F15AB5"/>
    <w:rsid w:val="00F20B5A"/>
    <w:rsid w:val="00F26801"/>
    <w:rsid w:val="00F30864"/>
    <w:rsid w:val="00F32B44"/>
    <w:rsid w:val="00F44F6F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B5DAD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03795451"/>
  <w15:docId w15:val="{3A2BF3EC-089D-45F4-B693-DD641E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1527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6</cp:revision>
  <cp:lastPrinted>2025-03-12T11:50:00Z</cp:lastPrinted>
  <dcterms:created xsi:type="dcterms:W3CDTF">2025-02-12T14:42:00Z</dcterms:created>
  <dcterms:modified xsi:type="dcterms:W3CDTF">2025-03-17T07:46:00Z</dcterms:modified>
</cp:coreProperties>
</file>