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F1" w:rsidRDefault="00863EF1" w:rsidP="00863EF1">
      <w:pPr>
        <w:pStyle w:val="Galvene"/>
        <w:spacing w:before="120"/>
        <w:jc w:val="center"/>
        <w:rPr>
          <w:sz w:val="28"/>
          <w:szCs w:val="28"/>
        </w:rPr>
      </w:pP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>
        <w:rPr>
          <w:noProof/>
        </w:rPr>
        <w:drawing>
          <wp:inline distT="0" distB="0" distL="0" distR="0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sz w:val="16"/>
          <w:szCs w:val="16"/>
        </w:rPr>
      </w:pP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5E3F8B">
        <w:t>DAUGAVPILS VALSTSPILSĒTAS PAŠVALDĪBA</w:t>
      </w:r>
    </w:p>
    <w:p w:rsidR="00F84F0C" w:rsidRPr="005E3F8B" w:rsidRDefault="00F84F0C" w:rsidP="00F84F0C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b/>
          <w:sz w:val="28"/>
          <w:szCs w:val="28"/>
        </w:rPr>
      </w:pPr>
      <w:r w:rsidRPr="005E3F8B">
        <w:rPr>
          <w:b/>
          <w:sz w:val="28"/>
          <w:szCs w:val="28"/>
        </w:rPr>
        <w:t>DAUGAVPILS VALSTSPILSĒTAS VIDUSSKOLA</w:t>
      </w: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sz w:val="18"/>
          <w:szCs w:val="18"/>
        </w:rPr>
      </w:pPr>
      <w:proofErr w:type="spellStart"/>
      <w:r w:rsidRPr="005E3F8B">
        <w:rPr>
          <w:sz w:val="18"/>
          <w:szCs w:val="18"/>
        </w:rPr>
        <w:t>Reģ</w:t>
      </w:r>
      <w:proofErr w:type="spellEnd"/>
      <w:r w:rsidRPr="005E3F8B">
        <w:rPr>
          <w:sz w:val="18"/>
          <w:szCs w:val="18"/>
        </w:rPr>
        <w:t>. Nr.</w:t>
      </w:r>
      <w:r>
        <w:rPr>
          <w:sz w:val="18"/>
          <w:szCs w:val="18"/>
        </w:rPr>
        <w:t>40900039459</w:t>
      </w:r>
      <w:r w:rsidRPr="005E3F8B">
        <w:rPr>
          <w:sz w:val="18"/>
          <w:szCs w:val="18"/>
        </w:rPr>
        <w:t>, Kauņas  iela 8, Daugavpils, LV-5417, tālr. 65438451, 28377261</w:t>
      </w: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sz w:val="18"/>
          <w:szCs w:val="18"/>
        </w:rPr>
      </w:pPr>
      <w:r w:rsidRPr="005E3F8B">
        <w:rPr>
          <w:sz w:val="18"/>
          <w:szCs w:val="18"/>
        </w:rPr>
        <w:t>e-pasts:</w:t>
      </w:r>
      <w:r w:rsidRPr="005E3F8B">
        <w:t xml:space="preserve"> </w:t>
      </w:r>
      <w:hyperlink r:id="rId10" w:history="1">
        <w:r w:rsidRPr="005E3F8B">
          <w:rPr>
            <w:rStyle w:val="Hipersaite"/>
            <w:sz w:val="18"/>
            <w:szCs w:val="18"/>
          </w:rPr>
          <w:t>pasts@dvvsk.lv</w:t>
        </w:r>
      </w:hyperlink>
      <w:r w:rsidRPr="005E3F8B">
        <w:rPr>
          <w:sz w:val="18"/>
          <w:szCs w:val="18"/>
        </w:rPr>
        <w:t xml:space="preserve">, mājas lapa: </w:t>
      </w:r>
      <w:hyperlink r:id="rId11" w:history="1">
        <w:r w:rsidRPr="005E3F8B">
          <w:rPr>
            <w:rStyle w:val="Hipersaite"/>
            <w:sz w:val="18"/>
            <w:szCs w:val="18"/>
          </w:rPr>
          <w:t>www.dvvsk.lv</w:t>
        </w:r>
      </w:hyperlink>
    </w:p>
    <w:p w:rsidR="003832D9" w:rsidRPr="003832D9" w:rsidRDefault="003832D9" w:rsidP="003832D9">
      <w:pPr>
        <w:tabs>
          <w:tab w:val="right" w:pos="9639"/>
        </w:tabs>
        <w:ind w:firstLine="720"/>
        <w:jc w:val="center"/>
      </w:pPr>
    </w:p>
    <w:p w:rsidR="00F84F0C" w:rsidRDefault="008359A8" w:rsidP="00F84F0C">
      <w:pPr>
        <w:tabs>
          <w:tab w:val="right" w:pos="9639"/>
        </w:tabs>
      </w:pPr>
      <w:r>
        <w:t>24</w:t>
      </w:r>
      <w:r w:rsidR="009B72F0" w:rsidRPr="00E638C6">
        <w:t>.</w:t>
      </w:r>
      <w:r w:rsidR="00F84F0C">
        <w:t>03</w:t>
      </w:r>
      <w:r w:rsidR="006C6BF9" w:rsidRPr="00E638C6">
        <w:t>.20</w:t>
      </w:r>
      <w:r w:rsidR="00935B05">
        <w:t>2</w:t>
      </w:r>
      <w:r w:rsidR="00F84F0C">
        <w:t>5</w:t>
      </w:r>
      <w:r w:rsidR="004F1C7C" w:rsidRPr="00E638C6">
        <w:t>.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F84F0C" w:rsidRPr="005E3F8B" w:rsidTr="008E1197">
        <w:trPr>
          <w:trHeight w:val="742"/>
        </w:trPr>
        <w:tc>
          <w:tcPr>
            <w:tcW w:w="4607" w:type="dxa"/>
          </w:tcPr>
          <w:p w:rsidR="00F84F0C" w:rsidRPr="005E3F8B" w:rsidRDefault="00F84F0C" w:rsidP="008E119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F84F0C" w:rsidRPr="005E3F8B" w:rsidTr="008E1197">
              <w:tc>
                <w:tcPr>
                  <w:tcW w:w="1908" w:type="dxa"/>
                </w:tcPr>
                <w:p w:rsidR="00F84F0C" w:rsidRPr="005E3F8B" w:rsidRDefault="00F84F0C" w:rsidP="008E1197">
                  <w:pPr>
                    <w:rPr>
                      <w:b/>
                    </w:rPr>
                  </w:pPr>
                  <w:r w:rsidRPr="005E3F8B">
                    <w:rPr>
                      <w:b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F84F0C" w:rsidRPr="005E3F8B" w:rsidRDefault="00F84F0C" w:rsidP="008E119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84F0C" w:rsidRPr="005E3F8B" w:rsidTr="008E1197">
              <w:tc>
                <w:tcPr>
                  <w:tcW w:w="1908" w:type="dxa"/>
                </w:tcPr>
                <w:p w:rsidR="00F84F0C" w:rsidRPr="005E3F8B" w:rsidRDefault="00F84F0C" w:rsidP="008E1197">
                  <w:pPr>
                    <w:rPr>
                      <w:b/>
                    </w:rPr>
                  </w:pPr>
                  <w:r w:rsidRPr="005E3F8B">
                    <w:rPr>
                      <w:b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F84F0C" w:rsidRPr="005E3F8B" w:rsidRDefault="00F84F0C" w:rsidP="008E1197">
                  <w:pPr>
                    <w:jc w:val="center"/>
                    <w:rPr>
                      <w:b/>
                    </w:rPr>
                  </w:pPr>
                  <w:r w:rsidRPr="005E3F8B">
                    <w:rPr>
                      <w:b/>
                    </w:rPr>
                    <w:t>X</w:t>
                  </w:r>
                </w:p>
              </w:tc>
            </w:tr>
            <w:tr w:rsidR="00F84F0C" w:rsidRPr="005E3F8B" w:rsidTr="008E1197">
              <w:tc>
                <w:tcPr>
                  <w:tcW w:w="1908" w:type="dxa"/>
                </w:tcPr>
                <w:p w:rsidR="00F84F0C" w:rsidRPr="005E3F8B" w:rsidRDefault="00F84F0C" w:rsidP="008E1197">
                  <w:pPr>
                    <w:rPr>
                      <w:b/>
                    </w:rPr>
                  </w:pPr>
                  <w:r w:rsidRPr="005E3F8B">
                    <w:rPr>
                      <w:b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F84F0C" w:rsidRPr="005E3F8B" w:rsidRDefault="00F84F0C" w:rsidP="008E119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84F0C" w:rsidRPr="005E3F8B" w:rsidRDefault="00F84F0C" w:rsidP="008E1197"/>
        </w:tc>
        <w:tc>
          <w:tcPr>
            <w:tcW w:w="4858" w:type="dxa"/>
          </w:tcPr>
          <w:p w:rsidR="00F84F0C" w:rsidRPr="005E3F8B" w:rsidRDefault="00F84F0C" w:rsidP="008E1197">
            <w:pPr>
              <w:rPr>
                <w:b/>
              </w:rPr>
            </w:pPr>
          </w:p>
          <w:p w:rsidR="00F84F0C" w:rsidRPr="005E3F8B" w:rsidRDefault="00F84F0C" w:rsidP="008E1197">
            <w:pPr>
              <w:rPr>
                <w:b/>
              </w:rPr>
            </w:pPr>
          </w:p>
          <w:p w:rsidR="00F84F0C" w:rsidRPr="005E3F8B" w:rsidRDefault="00F84F0C" w:rsidP="008E1197">
            <w:pPr>
              <w:rPr>
                <w:b/>
              </w:rPr>
            </w:pPr>
          </w:p>
          <w:p w:rsidR="00F84F0C" w:rsidRPr="005E3F8B" w:rsidRDefault="00F84F0C" w:rsidP="008E1197">
            <w:pPr>
              <w:rPr>
                <w:b/>
              </w:rPr>
            </w:pPr>
          </w:p>
        </w:tc>
      </w:tr>
    </w:tbl>
    <w:p w:rsidR="00F84F0C" w:rsidRPr="005E3F8B" w:rsidRDefault="00F84F0C" w:rsidP="00F84F0C">
      <w:pPr>
        <w:jc w:val="center"/>
        <w:rPr>
          <w:b/>
        </w:rPr>
      </w:pPr>
      <w:r w:rsidRPr="005E3F8B">
        <w:rPr>
          <w:b/>
        </w:rPr>
        <w:t>UZAICINĀJUMS</w:t>
      </w:r>
    </w:p>
    <w:p w:rsidR="00F43B12" w:rsidRPr="00310743" w:rsidRDefault="00F43B12" w:rsidP="00F43B12">
      <w:pPr>
        <w:jc w:val="center"/>
        <w:rPr>
          <w:b/>
        </w:rPr>
      </w:pPr>
      <w:r w:rsidRPr="00310743">
        <w:rPr>
          <w:b/>
        </w:rPr>
        <w:t>iesniegt piedāvājumu</w:t>
      </w:r>
    </w:p>
    <w:p w:rsidR="00F43B12" w:rsidRPr="00EE1C97" w:rsidRDefault="00F43B12" w:rsidP="00F43B12">
      <w:pPr>
        <w:rPr>
          <w:b/>
        </w:rPr>
      </w:pPr>
    </w:p>
    <w:p w:rsidR="00F43B12" w:rsidRPr="00396E53" w:rsidRDefault="00F43B12" w:rsidP="00F43B12">
      <w:pPr>
        <w:jc w:val="center"/>
      </w:pPr>
      <w:r w:rsidRPr="00396E53">
        <w:t>Iepirkuma identifikācijas Nr</w:t>
      </w:r>
      <w:r w:rsidRPr="004C569C">
        <w:t xml:space="preserve">. </w:t>
      </w:r>
      <w:r w:rsidR="00F84F0C">
        <w:t>DVV/2025</w:t>
      </w:r>
      <w:r w:rsidR="00832230">
        <w:t>-4</w:t>
      </w:r>
    </w:p>
    <w:p w:rsidR="00F84F0C" w:rsidRDefault="00B8581E" w:rsidP="002C23CD">
      <w:pPr>
        <w:jc w:val="center"/>
        <w:rPr>
          <w:b/>
        </w:rPr>
      </w:pPr>
      <w:r w:rsidRPr="00396E53">
        <w:rPr>
          <w:b/>
        </w:rPr>
        <w:t xml:space="preserve"> </w:t>
      </w:r>
      <w:r w:rsidR="00863EF1">
        <w:rPr>
          <w:b/>
        </w:rPr>
        <w:t xml:space="preserve">Tirgus </w:t>
      </w:r>
      <w:r w:rsidR="00863EF1" w:rsidRPr="002C23CD">
        <w:rPr>
          <w:b/>
        </w:rPr>
        <w:t xml:space="preserve">izpēte </w:t>
      </w:r>
      <w:r w:rsidR="00F43B12" w:rsidRPr="002C23CD">
        <w:rPr>
          <w:b/>
        </w:rPr>
        <w:t>„</w:t>
      </w:r>
      <w:r w:rsidR="00935B05" w:rsidRPr="00935B05">
        <w:rPr>
          <w:b/>
        </w:rPr>
        <w:t xml:space="preserve"> </w:t>
      </w:r>
      <w:r w:rsidR="00267687" w:rsidRPr="00267687">
        <w:rPr>
          <w:b/>
        </w:rPr>
        <w:t>Interaktīv</w:t>
      </w:r>
      <w:r w:rsidR="00115BC4">
        <w:rPr>
          <w:b/>
        </w:rPr>
        <w:t>o</w:t>
      </w:r>
      <w:r w:rsidR="00267687" w:rsidRPr="00267687">
        <w:rPr>
          <w:b/>
        </w:rPr>
        <w:t xml:space="preserve"> ekrān</w:t>
      </w:r>
      <w:r w:rsidR="00115BC4">
        <w:rPr>
          <w:b/>
        </w:rPr>
        <w:t>u</w:t>
      </w:r>
      <w:r w:rsidR="00267687" w:rsidRPr="00267687">
        <w:rPr>
          <w:b/>
        </w:rPr>
        <w:t xml:space="preserve"> </w:t>
      </w:r>
      <w:r w:rsidR="00935B05" w:rsidRPr="00267687">
        <w:rPr>
          <w:b/>
        </w:rPr>
        <w:t xml:space="preserve">piegāde </w:t>
      </w:r>
      <w:r w:rsidR="0030579D">
        <w:rPr>
          <w:b/>
        </w:rPr>
        <w:t xml:space="preserve">un uzstādīšana </w:t>
      </w:r>
    </w:p>
    <w:p w:rsidR="00F43B12" w:rsidRPr="002C23CD" w:rsidRDefault="00935B05" w:rsidP="002C23CD">
      <w:pPr>
        <w:jc w:val="center"/>
      </w:pPr>
      <w:r w:rsidRPr="00267687">
        <w:rPr>
          <w:b/>
        </w:rPr>
        <w:t xml:space="preserve">Daugavpils </w:t>
      </w:r>
      <w:proofErr w:type="spellStart"/>
      <w:r w:rsidR="008359A8">
        <w:rPr>
          <w:b/>
        </w:rPr>
        <w:t>Valstspilsētas</w:t>
      </w:r>
      <w:proofErr w:type="spellEnd"/>
      <w:r w:rsidRPr="00267687">
        <w:rPr>
          <w:b/>
        </w:rPr>
        <w:t xml:space="preserve"> </w:t>
      </w:r>
      <w:r w:rsidR="008359A8">
        <w:rPr>
          <w:b/>
        </w:rPr>
        <w:t>vidusskolas</w:t>
      </w:r>
      <w:r w:rsidRPr="00267687">
        <w:rPr>
          <w:b/>
        </w:rPr>
        <w:t xml:space="preserve"> vajadzībām</w:t>
      </w:r>
      <w:r w:rsidR="00F43B12" w:rsidRPr="002C23CD">
        <w:rPr>
          <w:b/>
        </w:rPr>
        <w:t>”</w:t>
      </w:r>
    </w:p>
    <w:p w:rsidR="00F43B12" w:rsidRPr="00310743" w:rsidRDefault="00F43B12" w:rsidP="00F43B12">
      <w:pPr>
        <w:rPr>
          <w:b/>
        </w:rPr>
      </w:pPr>
    </w:p>
    <w:p w:rsidR="00F43B12" w:rsidRPr="00310743" w:rsidRDefault="00F43B12" w:rsidP="00F43B12">
      <w:pPr>
        <w:keepNext/>
        <w:numPr>
          <w:ilvl w:val="0"/>
          <w:numId w:val="1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310743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F43B12" w:rsidRPr="00310743" w:rsidTr="00896A15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63EF1">
            <w:pPr>
              <w:suppressAutoHyphens/>
              <w:rPr>
                <w:b/>
              </w:rPr>
            </w:pPr>
            <w:r w:rsidRPr="00310743">
              <w:rPr>
                <w:b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F43B12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Daugavpils </w:t>
            </w:r>
            <w:proofErr w:type="spellStart"/>
            <w:r w:rsidR="008359A8">
              <w:rPr>
                <w:bCs/>
              </w:rPr>
              <w:t>Valstspilsētas</w:t>
            </w:r>
            <w:proofErr w:type="spellEnd"/>
            <w:r w:rsidR="008359A8">
              <w:rPr>
                <w:bCs/>
              </w:rPr>
              <w:t xml:space="preserve"> vidusskola</w:t>
            </w:r>
          </w:p>
        </w:tc>
      </w:tr>
      <w:tr w:rsidR="00F43B12" w:rsidRPr="00310743" w:rsidTr="00896A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8359A8" w:rsidP="00F43B12">
            <w:pPr>
              <w:suppressAutoHyphens/>
            </w:pPr>
            <w:r>
              <w:t>Kauņas iela 8</w:t>
            </w:r>
            <w:r w:rsidR="00F43B12" w:rsidRPr="00310743">
              <w:t>, Daugavpils, LV-54</w:t>
            </w:r>
            <w:r w:rsidR="00F43B12">
              <w:t>0</w:t>
            </w:r>
            <w:r>
              <w:t>4</w:t>
            </w:r>
          </w:p>
        </w:tc>
      </w:tr>
      <w:tr w:rsidR="00F43B12" w:rsidRPr="00310743" w:rsidTr="00896A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Reģ.Nr</w:t>
            </w:r>
            <w:proofErr w:type="spellEnd"/>
            <w:r w:rsidRPr="00310743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EB581F" w:rsidP="00896A15">
            <w:pPr>
              <w:suppressAutoHyphens/>
            </w:pPr>
            <w:r>
              <w:t>40900039459</w:t>
            </w:r>
          </w:p>
        </w:tc>
      </w:tr>
      <w:tr w:rsidR="00F43B12" w:rsidRPr="00310743" w:rsidTr="00896A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12" w:rsidRPr="00310743" w:rsidRDefault="00F43B12" w:rsidP="00896A15">
            <w:pPr>
              <w:suppressAutoHyphens/>
              <w:jc w:val="both"/>
            </w:pPr>
            <w:r>
              <w:t>Direktor</w:t>
            </w:r>
            <w:r w:rsidR="008359A8">
              <w:t xml:space="preserve">s Ilmārs </w:t>
            </w:r>
            <w:proofErr w:type="spellStart"/>
            <w:r w:rsidR="008359A8">
              <w:t>Zučiks</w:t>
            </w:r>
            <w:proofErr w:type="spellEnd"/>
            <w:r w:rsidRPr="00310743">
              <w:t xml:space="preserve">, tālr. </w:t>
            </w:r>
            <w:r w:rsidR="008359A8">
              <w:t>65438451</w:t>
            </w:r>
          </w:p>
          <w:p w:rsidR="00F43B12" w:rsidRPr="00310743" w:rsidRDefault="00F43B12" w:rsidP="008359A8">
            <w:pPr>
              <w:suppressAutoHyphens/>
              <w:jc w:val="both"/>
            </w:pPr>
            <w:r w:rsidRPr="00310743">
              <w:t xml:space="preserve">e-pasts: </w:t>
            </w:r>
            <w:r w:rsidR="008359A8">
              <w:t>pasts</w:t>
            </w:r>
            <w:r>
              <w:t>@</w:t>
            </w:r>
            <w:r w:rsidR="008359A8">
              <w:t>dvvsk.lv</w:t>
            </w:r>
          </w:p>
        </w:tc>
      </w:tr>
      <w:tr w:rsidR="00832230" w:rsidRPr="00832230" w:rsidTr="0083223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2" w:rsidRPr="00832230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832230">
              <w:rPr>
                <w:b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2" w:rsidRPr="00832230" w:rsidRDefault="00832230" w:rsidP="00832230">
            <w:pPr>
              <w:suppressAutoHyphens/>
            </w:pPr>
            <w:r w:rsidRPr="00832230">
              <w:t xml:space="preserve">Datorsistēmu tehniķis Ilgvars </w:t>
            </w:r>
            <w:proofErr w:type="spellStart"/>
            <w:r w:rsidRPr="00832230">
              <w:t>Zvīdris</w:t>
            </w:r>
            <w:proofErr w:type="spellEnd"/>
            <w:r w:rsidRPr="00832230">
              <w:t>, 26473063</w:t>
            </w:r>
          </w:p>
        </w:tc>
      </w:tr>
    </w:tbl>
    <w:p w:rsidR="00F43B12" w:rsidRPr="00832230" w:rsidRDefault="00F43B12" w:rsidP="00F43B12">
      <w:pPr>
        <w:suppressAutoHyphens/>
        <w:jc w:val="both"/>
        <w:rPr>
          <w:b/>
          <w:bCs/>
        </w:rPr>
      </w:pPr>
    </w:p>
    <w:p w:rsidR="00F43B12" w:rsidRDefault="00F43B12" w:rsidP="00F43B12">
      <w:pPr>
        <w:numPr>
          <w:ilvl w:val="0"/>
          <w:numId w:val="12"/>
        </w:numPr>
        <w:jc w:val="both"/>
      </w:pPr>
      <w:r w:rsidRPr="00396E53">
        <w:rPr>
          <w:b/>
          <w:bCs/>
        </w:rPr>
        <w:t xml:space="preserve">Iepirkuma priekšmets: </w:t>
      </w:r>
      <w:r w:rsidR="00267687" w:rsidRPr="00267687">
        <w:t>Interaktīv</w:t>
      </w:r>
      <w:r w:rsidR="00115BC4">
        <w:t>o</w:t>
      </w:r>
      <w:r w:rsidR="00267687" w:rsidRPr="00267687">
        <w:t xml:space="preserve"> ekrān</w:t>
      </w:r>
      <w:r w:rsidR="00115BC4">
        <w:t>u</w:t>
      </w:r>
      <w:r w:rsidR="00267687" w:rsidRPr="00267687">
        <w:t xml:space="preserve"> </w:t>
      </w:r>
      <w:r w:rsidR="00935B05" w:rsidRPr="00935B05">
        <w:t xml:space="preserve">piegāde Daugavpils </w:t>
      </w:r>
      <w:proofErr w:type="spellStart"/>
      <w:r w:rsidR="008359A8">
        <w:t>Valstpilsētas</w:t>
      </w:r>
      <w:proofErr w:type="spellEnd"/>
      <w:r w:rsidR="008359A8">
        <w:t xml:space="preserve"> vidusskolas</w:t>
      </w:r>
      <w:r w:rsidR="00935B05" w:rsidRPr="00935B05">
        <w:t xml:space="preserve"> vajadzībām</w:t>
      </w:r>
      <w:r w:rsidR="00935B05" w:rsidRPr="00396E53">
        <w:t xml:space="preserve"> </w:t>
      </w:r>
      <w:r w:rsidR="008359A8">
        <w:t>Kauņas ielā 8</w:t>
      </w:r>
      <w:r w:rsidR="00115BC4">
        <w:t xml:space="preserve">, Daugavpilī </w:t>
      </w:r>
      <w:r w:rsidRPr="00396E53">
        <w:t>saskaņā ar tehnisko specifikāciju</w:t>
      </w:r>
      <w:r w:rsidR="00D83461">
        <w:t xml:space="preserve"> – 2.pielikums</w:t>
      </w:r>
      <w:r w:rsidRPr="00396E53">
        <w:t>.</w:t>
      </w:r>
    </w:p>
    <w:p w:rsidR="00935B05" w:rsidRPr="00396E53" w:rsidRDefault="00935B05" w:rsidP="00935B05">
      <w:pPr>
        <w:ind w:left="360"/>
        <w:jc w:val="both"/>
      </w:pPr>
    </w:p>
    <w:p w:rsidR="00F43B12" w:rsidRPr="0095124A" w:rsidRDefault="00F43B12" w:rsidP="00F43B12">
      <w:pPr>
        <w:numPr>
          <w:ilvl w:val="0"/>
          <w:numId w:val="13"/>
        </w:numPr>
        <w:jc w:val="both"/>
      </w:pPr>
      <w:r w:rsidRPr="0095124A">
        <w:rPr>
          <w:b/>
        </w:rPr>
        <w:t xml:space="preserve">Piedāvājumu var iesniegt: </w:t>
      </w:r>
      <w:r w:rsidR="00D83461" w:rsidRPr="00D83461">
        <w:t xml:space="preserve">pa pastu, </w:t>
      </w:r>
      <w:r w:rsidRPr="00D83461">
        <w:t>elektroniski</w:t>
      </w:r>
      <w:r w:rsidRPr="0095124A">
        <w:t xml:space="preserve"> uz e-pastu </w:t>
      </w:r>
      <w:hyperlink r:id="rId12" w:history="1">
        <w:r w:rsidR="008359A8" w:rsidRPr="00212944">
          <w:rPr>
            <w:rStyle w:val="Hipersaite"/>
          </w:rPr>
          <w:t>pasts@dvvsk.lv</w:t>
        </w:r>
      </w:hyperlink>
      <w:r>
        <w:t xml:space="preserve"> </w:t>
      </w:r>
      <w:r w:rsidRPr="0095124A">
        <w:t xml:space="preserve">vai personīgi </w:t>
      </w:r>
      <w:r w:rsidR="00B043D1">
        <w:t xml:space="preserve">Daugavpils </w:t>
      </w:r>
      <w:proofErr w:type="spellStart"/>
      <w:r w:rsidR="008359A8">
        <w:t>Valstspilsētas</w:t>
      </w:r>
      <w:proofErr w:type="spellEnd"/>
      <w:r w:rsidR="00B043D1">
        <w:t xml:space="preserve"> </w:t>
      </w:r>
      <w:r w:rsidR="008359A8">
        <w:t>vidusskolā</w:t>
      </w:r>
      <w:r w:rsidR="00B043D1">
        <w:t xml:space="preserve">, </w:t>
      </w:r>
      <w:r w:rsidR="008359A8">
        <w:t>Kauņas ielā 8</w:t>
      </w:r>
      <w:r w:rsidRPr="0095124A">
        <w:t xml:space="preserve">, Daugavpilī, </w:t>
      </w:r>
      <w:r w:rsidR="00B043D1">
        <w:t>lietvedes</w:t>
      </w:r>
      <w:r w:rsidRPr="0095124A">
        <w:t xml:space="preserve"> kabinetā,  līdz </w:t>
      </w:r>
      <w:r w:rsidR="00D14EEE">
        <w:rPr>
          <w:b/>
        </w:rPr>
        <w:t>2025.gada 27.martam</w:t>
      </w:r>
      <w:bookmarkStart w:id="0" w:name="_GoBack"/>
      <w:bookmarkEnd w:id="0"/>
      <w:r w:rsidRPr="0095124A">
        <w:rPr>
          <w:b/>
        </w:rPr>
        <w:t xml:space="preserve"> plkst.</w:t>
      </w:r>
      <w:r w:rsidR="00B043D1">
        <w:rPr>
          <w:b/>
        </w:rPr>
        <w:t>1</w:t>
      </w:r>
      <w:r w:rsidR="00267687">
        <w:rPr>
          <w:b/>
        </w:rPr>
        <w:t>1</w:t>
      </w:r>
      <w:r w:rsidR="0010272B">
        <w:rPr>
          <w:b/>
        </w:rPr>
        <w:t>.00</w:t>
      </w:r>
      <w:r w:rsidRPr="0095124A">
        <w:rPr>
          <w:b/>
        </w:rPr>
        <w:t xml:space="preserve">. </w:t>
      </w:r>
    </w:p>
    <w:p w:rsidR="00F43B12" w:rsidRPr="00310743" w:rsidRDefault="00F43B12" w:rsidP="00F43B12">
      <w:pPr>
        <w:ind w:left="360"/>
        <w:jc w:val="both"/>
      </w:pPr>
    </w:p>
    <w:p w:rsidR="00F43B12" w:rsidRPr="00D83461" w:rsidRDefault="00F43B12" w:rsidP="00D83461">
      <w:pPr>
        <w:numPr>
          <w:ilvl w:val="0"/>
          <w:numId w:val="13"/>
        </w:numPr>
        <w:jc w:val="both"/>
        <w:rPr>
          <w:b/>
        </w:rPr>
      </w:pPr>
      <w:r w:rsidRPr="0095124A">
        <w:rPr>
          <w:b/>
        </w:rPr>
        <w:t>Paredzamā līguma izpildes termiņš:</w:t>
      </w:r>
      <w:r w:rsidRPr="00D83461">
        <w:rPr>
          <w:b/>
        </w:rPr>
        <w:t xml:space="preserve"> </w:t>
      </w:r>
      <w:r w:rsidR="00D83461" w:rsidRPr="00D83461">
        <w:rPr>
          <w:b/>
          <w:u w:val="single"/>
        </w:rPr>
        <w:t>30</w:t>
      </w:r>
      <w:r w:rsidR="00D83461" w:rsidRPr="00D83461">
        <w:rPr>
          <w:u w:val="single"/>
        </w:rPr>
        <w:t xml:space="preserve"> (</w:t>
      </w:r>
      <w:r w:rsidR="00D83461" w:rsidRPr="00D83461">
        <w:rPr>
          <w:b/>
          <w:u w:val="single"/>
        </w:rPr>
        <w:t>trīsdesmit</w:t>
      </w:r>
      <w:r w:rsidR="00D83461" w:rsidRPr="00D83461">
        <w:rPr>
          <w:u w:val="single"/>
        </w:rPr>
        <w:t>)</w:t>
      </w:r>
      <w:r w:rsidR="00D83461" w:rsidRPr="00D83461">
        <w:t xml:space="preserve"> kalendāro dienu laikā pēc līguma noslēgšanas</w:t>
      </w:r>
    </w:p>
    <w:p w:rsidR="004C569C" w:rsidRPr="000C7C50" w:rsidRDefault="004C569C" w:rsidP="004C569C">
      <w:pPr>
        <w:pStyle w:val="Sarakstarindkopa"/>
        <w:rPr>
          <w:lang w:val="lv-LV"/>
        </w:rPr>
      </w:pPr>
    </w:p>
    <w:p w:rsidR="00F43B12" w:rsidRPr="00310743" w:rsidRDefault="00F43B12" w:rsidP="00F43B12">
      <w:pPr>
        <w:numPr>
          <w:ilvl w:val="0"/>
          <w:numId w:val="13"/>
        </w:numPr>
        <w:jc w:val="both"/>
      </w:pPr>
      <w:r w:rsidRPr="00310743">
        <w:rPr>
          <w:b/>
        </w:rPr>
        <w:t>Piedāvājumā jāiekļauj:</w:t>
      </w:r>
    </w:p>
    <w:p w:rsidR="00F43B12" w:rsidRPr="00310743" w:rsidRDefault="00F43B12" w:rsidP="00F43B12">
      <w:pPr>
        <w:numPr>
          <w:ilvl w:val="0"/>
          <w:numId w:val="10"/>
        </w:numPr>
        <w:jc w:val="both"/>
        <w:rPr>
          <w:b/>
        </w:rPr>
      </w:pPr>
      <w:r w:rsidRPr="00310743"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F43B12" w:rsidRPr="00310743" w:rsidRDefault="00F43B12" w:rsidP="00F43B12">
      <w:pPr>
        <w:numPr>
          <w:ilvl w:val="0"/>
          <w:numId w:val="10"/>
        </w:numPr>
        <w:jc w:val="both"/>
        <w:rPr>
          <w:b/>
        </w:rPr>
      </w:pPr>
      <w:r w:rsidRPr="00310743">
        <w:t xml:space="preserve">finanšu piedāvājums, aizpildot tehnisko specifikāciju (pielikums Nr.2). Cena jānorāda </w:t>
      </w:r>
      <w:proofErr w:type="spellStart"/>
      <w:r w:rsidRPr="00310743">
        <w:rPr>
          <w:i/>
        </w:rPr>
        <w:t>euro</w:t>
      </w:r>
      <w:proofErr w:type="spellEnd"/>
      <w:r w:rsidRPr="00310743">
        <w:rPr>
          <w:i/>
        </w:rPr>
        <w:t xml:space="preserve"> </w:t>
      </w:r>
      <w:r>
        <w:t>ar P</w:t>
      </w:r>
      <w:r w:rsidRPr="00310743">
        <w:t>V</w:t>
      </w:r>
      <w:r>
        <w:t>N</w:t>
      </w:r>
      <w:r w:rsidRPr="00310743">
        <w:t xml:space="preserve"> 21%. Cenā jāiekļauj visas izmaksas.</w:t>
      </w:r>
    </w:p>
    <w:p w:rsidR="00F43B12" w:rsidRPr="00310743" w:rsidRDefault="00F43B12" w:rsidP="00F43B12">
      <w:pPr>
        <w:ind w:left="360"/>
        <w:jc w:val="both"/>
        <w:rPr>
          <w:b/>
        </w:rPr>
      </w:pPr>
    </w:p>
    <w:p w:rsidR="008E0FDD" w:rsidRDefault="00F43B12" w:rsidP="008E0FDD">
      <w:pPr>
        <w:numPr>
          <w:ilvl w:val="0"/>
          <w:numId w:val="13"/>
        </w:numPr>
        <w:spacing w:after="120" w:line="276" w:lineRule="auto"/>
        <w:jc w:val="both"/>
        <w:rPr>
          <w:bCs/>
        </w:rPr>
      </w:pPr>
      <w:r w:rsidRPr="00310743">
        <w:rPr>
          <w:b/>
          <w:bCs/>
        </w:rPr>
        <w:t xml:space="preserve">Piedāvājuma izvēles kritērijs: </w:t>
      </w:r>
      <w:r w:rsidRPr="00310743">
        <w:rPr>
          <w:bCs/>
        </w:rPr>
        <w:t xml:space="preserve">piedāvājums ar viszemāko cenu, kas pilnībā atbilst </w:t>
      </w:r>
      <w:r>
        <w:rPr>
          <w:bCs/>
        </w:rPr>
        <w:t>prasībām.</w:t>
      </w:r>
    </w:p>
    <w:p w:rsidR="00D83461" w:rsidRPr="00EB77AC" w:rsidRDefault="00D83461" w:rsidP="00D83461">
      <w:pPr>
        <w:numPr>
          <w:ilvl w:val="0"/>
          <w:numId w:val="13"/>
        </w:numPr>
        <w:spacing w:line="276" w:lineRule="auto"/>
        <w:rPr>
          <w:b/>
        </w:rPr>
      </w:pPr>
      <w:r>
        <w:t>Ar  lēmumu var iepazīties mājas lapā</w:t>
      </w:r>
      <w:r w:rsidR="003066E2">
        <w:t xml:space="preserve">: </w:t>
      </w:r>
      <w:hyperlink r:id="rId13" w:history="1">
        <w:r w:rsidR="004C3970" w:rsidRPr="00ED5FAF">
          <w:rPr>
            <w:rStyle w:val="Hipersaite"/>
          </w:rPr>
          <w:t>www.daugavpils.lv</w:t>
        </w:r>
      </w:hyperlink>
    </w:p>
    <w:p w:rsidR="008E0FDD" w:rsidRPr="004C569C" w:rsidRDefault="008E0FDD" w:rsidP="004C569C">
      <w:pPr>
        <w:spacing w:after="120" w:line="276" w:lineRule="auto"/>
        <w:ind w:left="360"/>
        <w:jc w:val="both"/>
        <w:rPr>
          <w:bCs/>
        </w:rPr>
      </w:pPr>
    </w:p>
    <w:p w:rsidR="00832230" w:rsidRDefault="00832230" w:rsidP="00F43B12">
      <w:r>
        <w:t xml:space="preserve">Daugavpils </w:t>
      </w:r>
      <w:proofErr w:type="spellStart"/>
      <w:r>
        <w:t>Valstspilsētas</w:t>
      </w:r>
      <w:proofErr w:type="spellEnd"/>
      <w:r>
        <w:t xml:space="preserve"> vidusskolas </w:t>
      </w:r>
    </w:p>
    <w:p w:rsidR="00F43B12" w:rsidRPr="00310743" w:rsidRDefault="00832230" w:rsidP="00F43B12">
      <w:r>
        <w:t xml:space="preserve">direktora vietniece administratīvi saimnieciskajā darbā Renāte </w:t>
      </w:r>
      <w:proofErr w:type="spellStart"/>
      <w:r>
        <w:t>Neimane</w:t>
      </w:r>
      <w:proofErr w:type="spellEnd"/>
    </w:p>
    <w:p w:rsidR="00F43B12" w:rsidRPr="00310743" w:rsidRDefault="00863EF1" w:rsidP="00F43B12">
      <w:r>
        <w:br w:type="page"/>
      </w:r>
    </w:p>
    <w:p w:rsidR="00863EF1" w:rsidRDefault="00863EF1" w:rsidP="00863EF1"/>
    <w:p w:rsidR="00863EF1" w:rsidRDefault="00863EF1" w:rsidP="008B50FA">
      <w:pPr>
        <w:jc w:val="right"/>
      </w:pPr>
      <w:r w:rsidRPr="00863EF1">
        <w:t xml:space="preserve">                                                                                                                       1.pielikums</w:t>
      </w:r>
    </w:p>
    <w:p w:rsidR="00935B05" w:rsidRDefault="008B50FA" w:rsidP="00935B05">
      <w:pPr>
        <w:jc w:val="right"/>
      </w:pPr>
      <w:r w:rsidRPr="00AA4F27">
        <w:t>Uzaicinājumam „</w:t>
      </w:r>
      <w:r w:rsidR="00935B05" w:rsidRPr="00935B05">
        <w:t xml:space="preserve"> </w:t>
      </w:r>
      <w:r w:rsidR="00115BC4">
        <w:t>Interaktīvo</w:t>
      </w:r>
      <w:r w:rsidR="00267687" w:rsidRPr="00267687">
        <w:t xml:space="preserve"> ekrān</w:t>
      </w:r>
      <w:r w:rsidR="00115BC4">
        <w:t>u</w:t>
      </w:r>
      <w:r w:rsidR="00267687" w:rsidRPr="00267687">
        <w:t xml:space="preserve"> </w:t>
      </w:r>
      <w:r w:rsidR="00935B05" w:rsidRPr="00935B05">
        <w:t>piegāde</w:t>
      </w:r>
      <w:r w:rsidR="0030579D">
        <w:t xml:space="preserve"> un uzstādīšana</w:t>
      </w:r>
    </w:p>
    <w:p w:rsidR="008B50FA" w:rsidRPr="00AA4F27" w:rsidRDefault="00935B05" w:rsidP="00935B05">
      <w:pPr>
        <w:jc w:val="right"/>
      </w:pPr>
      <w:r w:rsidRPr="00935B05">
        <w:t xml:space="preserve"> Daugavpils </w:t>
      </w:r>
      <w:proofErr w:type="spellStart"/>
      <w:r w:rsidR="008359A8">
        <w:t>Valstspilsētas</w:t>
      </w:r>
      <w:proofErr w:type="spellEnd"/>
      <w:r w:rsidR="008359A8">
        <w:t xml:space="preserve"> vidusskolas</w:t>
      </w:r>
      <w:r w:rsidRPr="00935B05">
        <w:t xml:space="preserve"> vajadzībām</w:t>
      </w:r>
      <w:r w:rsidR="008B50FA" w:rsidRPr="00AA4F27">
        <w:t>”</w:t>
      </w:r>
    </w:p>
    <w:p w:rsidR="008B50FA" w:rsidRPr="00015FC7" w:rsidRDefault="008B50FA" w:rsidP="008B50FA">
      <w:pPr>
        <w:jc w:val="right"/>
        <w:rPr>
          <w:sz w:val="20"/>
          <w:szCs w:val="20"/>
        </w:rPr>
      </w:pPr>
      <w:r w:rsidRPr="00015FC7">
        <w:rPr>
          <w:sz w:val="20"/>
          <w:szCs w:val="20"/>
        </w:rPr>
        <w:t xml:space="preserve"> </w:t>
      </w:r>
      <w:proofErr w:type="spellStart"/>
      <w:r w:rsidRPr="00015FC7">
        <w:rPr>
          <w:sz w:val="20"/>
          <w:szCs w:val="20"/>
        </w:rPr>
        <w:t>id</w:t>
      </w:r>
      <w:proofErr w:type="spellEnd"/>
      <w:r w:rsidRPr="00015FC7">
        <w:rPr>
          <w:sz w:val="20"/>
          <w:szCs w:val="20"/>
        </w:rPr>
        <w:t xml:space="preserve">. </w:t>
      </w:r>
      <w:proofErr w:type="spellStart"/>
      <w:r w:rsidRPr="00015FC7">
        <w:rPr>
          <w:sz w:val="20"/>
          <w:szCs w:val="20"/>
        </w:rPr>
        <w:t>Nr</w:t>
      </w:r>
      <w:r w:rsidRPr="004C569C">
        <w:rPr>
          <w:sz w:val="20"/>
          <w:szCs w:val="20"/>
        </w:rPr>
        <w:t>.</w:t>
      </w:r>
      <w:r w:rsidR="00F84F0C">
        <w:t>DVV</w:t>
      </w:r>
      <w:proofErr w:type="spellEnd"/>
      <w:r w:rsidR="00F84F0C">
        <w:t>/2025-4</w:t>
      </w:r>
    </w:p>
    <w:p w:rsidR="008B50FA" w:rsidRPr="00863EF1" w:rsidRDefault="008B50FA" w:rsidP="00863EF1"/>
    <w:p w:rsidR="00863EF1" w:rsidRPr="00863EF1" w:rsidRDefault="00863EF1" w:rsidP="00863EF1"/>
    <w:p w:rsidR="00863EF1" w:rsidRPr="00863EF1" w:rsidRDefault="00863EF1" w:rsidP="00863EF1"/>
    <w:p w:rsidR="00863EF1" w:rsidRPr="00863EF1" w:rsidRDefault="00863EF1" w:rsidP="00863EF1">
      <w:pPr>
        <w:pStyle w:val="a"/>
        <w:suppressLineNumbers w:val="0"/>
      </w:pPr>
    </w:p>
    <w:p w:rsidR="00863EF1" w:rsidRPr="00863EF1" w:rsidRDefault="00863EF1" w:rsidP="00863EF1">
      <w:pPr>
        <w:pStyle w:val="a"/>
        <w:suppressLineNumbers w:val="0"/>
      </w:pPr>
      <w:r w:rsidRPr="00863EF1">
        <w:t>PIETEIKUMS</w:t>
      </w:r>
    </w:p>
    <w:p w:rsidR="00863EF1" w:rsidRDefault="00863EF1" w:rsidP="00863EF1">
      <w:pPr>
        <w:pStyle w:val="a"/>
        <w:suppressLineNumbers w:val="0"/>
        <w:rPr>
          <w:b w:val="0"/>
          <w:bCs w:val="0"/>
        </w:rPr>
      </w:pPr>
      <w:r w:rsidRPr="00863EF1">
        <w:rPr>
          <w:b w:val="0"/>
          <w:bCs w:val="0"/>
        </w:rPr>
        <w:t>Daugavpilī</w:t>
      </w:r>
    </w:p>
    <w:p w:rsidR="00863EF1" w:rsidRPr="00863EF1" w:rsidRDefault="00863EF1" w:rsidP="00863EF1">
      <w:pPr>
        <w:pStyle w:val="a"/>
        <w:suppressLineNumbers w:val="0"/>
        <w:rPr>
          <w:b w:val="0"/>
          <w:bCs w:val="0"/>
        </w:rPr>
      </w:pPr>
    </w:p>
    <w:p w:rsidR="00863EF1" w:rsidRPr="00863EF1" w:rsidRDefault="00863EF1" w:rsidP="00863EF1">
      <w:pPr>
        <w:spacing w:line="360" w:lineRule="auto"/>
      </w:pPr>
      <w:r w:rsidRPr="00863EF1">
        <w:t>Komersants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___________________________________________________________________________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 xml:space="preserve">                                                                   (nosaukums)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Reģistrācijas Nr. _____________________________________________________________</w:t>
      </w:r>
    </w:p>
    <w:p w:rsidR="00863EF1" w:rsidRPr="00863EF1" w:rsidRDefault="00863EF1" w:rsidP="00863EF1">
      <w:pPr>
        <w:spacing w:line="360" w:lineRule="auto"/>
      </w:pPr>
      <w:r w:rsidRPr="00863EF1">
        <w:t>Juridiskā adrese ___________________________________________________________________________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Nodokļu maksātāja (PVN) reģistrācijas Nr. ________________________________________</w:t>
      </w:r>
    </w:p>
    <w:p w:rsidR="00863EF1" w:rsidRPr="00863EF1" w:rsidRDefault="00863EF1" w:rsidP="00863EF1">
      <w:pPr>
        <w:spacing w:line="360" w:lineRule="auto"/>
        <w:jc w:val="both"/>
      </w:pPr>
      <w:proofErr w:type="spellStart"/>
      <w:r w:rsidRPr="00863EF1">
        <w:t>tālr.,fakss</w:t>
      </w:r>
      <w:proofErr w:type="spellEnd"/>
      <w:r w:rsidRPr="00863EF1">
        <w:t>___________________________ e-pasts__________________________________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Kontaktpersonas amats, vārds, uzvārds, tālr.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___________________________________________________________________________</w:t>
      </w:r>
    </w:p>
    <w:p w:rsidR="00863EF1" w:rsidRPr="00863EF1" w:rsidRDefault="00863EF1" w:rsidP="00863EF1">
      <w:pPr>
        <w:spacing w:line="360" w:lineRule="auto"/>
      </w:pPr>
      <w:r w:rsidRPr="00863EF1">
        <w:t>Bankas rekvizīti ______________________________________________________________________________________________________________________________________________________</w:t>
      </w:r>
    </w:p>
    <w:p w:rsidR="00863EF1" w:rsidRDefault="00863EF1" w:rsidP="00863EF1">
      <w:pPr>
        <w:tabs>
          <w:tab w:val="left" w:pos="882"/>
        </w:tabs>
        <w:autoSpaceDE w:val="0"/>
        <w:autoSpaceDN w:val="0"/>
        <w:adjustRightInd w:val="0"/>
        <w:spacing w:after="120"/>
        <w:jc w:val="both"/>
      </w:pPr>
    </w:p>
    <w:p w:rsidR="00863EF1" w:rsidRPr="00863EF1" w:rsidRDefault="00863EF1" w:rsidP="00863EF1">
      <w:pPr>
        <w:tabs>
          <w:tab w:val="left" w:pos="882"/>
        </w:tabs>
        <w:autoSpaceDE w:val="0"/>
        <w:autoSpaceDN w:val="0"/>
        <w:adjustRightInd w:val="0"/>
        <w:spacing w:after="120"/>
        <w:jc w:val="both"/>
      </w:pPr>
      <w:r w:rsidRPr="00863EF1">
        <w:t>tā direktora (vadītāja, valdes priekšsēdētāja, valdes locekļa) ar paraksta tiesībām (vārds, uzvārds) personā, ar šī pieteikuma iesniegšanu:</w:t>
      </w:r>
    </w:p>
    <w:p w:rsidR="002C23CD" w:rsidRDefault="00863EF1" w:rsidP="002C23CD">
      <w:pPr>
        <w:numPr>
          <w:ilvl w:val="0"/>
          <w:numId w:val="16"/>
        </w:numPr>
        <w:jc w:val="both"/>
      </w:pPr>
      <w:r w:rsidRPr="00863EF1">
        <w:t xml:space="preserve">Piesakās piedalīties iepirkumā </w:t>
      </w:r>
      <w:r w:rsidRPr="008B50FA">
        <w:rPr>
          <w:b/>
        </w:rPr>
        <w:t>„</w:t>
      </w:r>
      <w:r w:rsidR="00267687" w:rsidRPr="00267687">
        <w:rPr>
          <w:b/>
        </w:rPr>
        <w:t xml:space="preserve"> Interaktīv</w:t>
      </w:r>
      <w:r w:rsidR="00115BC4">
        <w:rPr>
          <w:b/>
        </w:rPr>
        <w:t>o</w:t>
      </w:r>
      <w:r w:rsidR="00267687" w:rsidRPr="00267687">
        <w:rPr>
          <w:b/>
        </w:rPr>
        <w:t xml:space="preserve"> ekrān</w:t>
      </w:r>
      <w:r w:rsidR="00115BC4">
        <w:rPr>
          <w:b/>
        </w:rPr>
        <w:t>u</w:t>
      </w:r>
      <w:r w:rsidR="00267687" w:rsidRPr="00267687">
        <w:rPr>
          <w:b/>
        </w:rPr>
        <w:t xml:space="preserve"> </w:t>
      </w:r>
      <w:r w:rsidR="00935B05" w:rsidRPr="00935B05">
        <w:rPr>
          <w:b/>
        </w:rPr>
        <w:t xml:space="preserve">piegāde </w:t>
      </w:r>
      <w:r w:rsidR="0030579D">
        <w:rPr>
          <w:b/>
        </w:rPr>
        <w:t xml:space="preserve">un uzstādīšana </w:t>
      </w:r>
      <w:r w:rsidR="00935B05" w:rsidRPr="00935B05">
        <w:rPr>
          <w:b/>
        </w:rPr>
        <w:t xml:space="preserve">Daugavpils </w:t>
      </w:r>
      <w:proofErr w:type="spellStart"/>
      <w:r w:rsidR="0030579D">
        <w:rPr>
          <w:b/>
        </w:rPr>
        <w:t>Valstpilsētas</w:t>
      </w:r>
      <w:proofErr w:type="spellEnd"/>
      <w:r w:rsidR="0030579D">
        <w:rPr>
          <w:b/>
        </w:rPr>
        <w:t xml:space="preserve"> vidusskolas</w:t>
      </w:r>
      <w:r w:rsidR="00935B05" w:rsidRPr="00935B05">
        <w:rPr>
          <w:b/>
        </w:rPr>
        <w:t xml:space="preserve"> vajadzībām</w:t>
      </w:r>
      <w:r w:rsidRPr="008B50FA">
        <w:rPr>
          <w:b/>
        </w:rPr>
        <w:t>”, identifikācijas</w:t>
      </w:r>
      <w:r w:rsidRPr="00AA4F27">
        <w:rPr>
          <w:b/>
          <w:bCs/>
        </w:rPr>
        <w:t xml:space="preserve"> numurs </w:t>
      </w:r>
      <w:r w:rsidR="00F84F0C">
        <w:rPr>
          <w:b/>
        </w:rPr>
        <w:t>DVV/2025</w:t>
      </w:r>
      <w:r w:rsidR="00832230">
        <w:rPr>
          <w:b/>
        </w:rPr>
        <w:t>-4</w:t>
      </w:r>
      <w:r w:rsidRPr="00AA4F27">
        <w:rPr>
          <w:b/>
          <w:bCs/>
        </w:rPr>
        <w:t xml:space="preserve">, </w:t>
      </w:r>
      <w:r w:rsidRPr="00863EF1">
        <w:t>piekrīt visiem Uzaicinājuma un Tehniskās specifikācijas nosacījumiem un garantē normatīvo aktu prasību izpildi. Iepirkuma noteikumi ir skaidri un saprotami.</w:t>
      </w:r>
    </w:p>
    <w:p w:rsidR="006253AB" w:rsidRDefault="006253AB" w:rsidP="006253AB">
      <w:pPr>
        <w:ind w:left="720"/>
        <w:jc w:val="both"/>
      </w:pPr>
    </w:p>
    <w:p w:rsidR="00863EF1" w:rsidRPr="002C23CD" w:rsidRDefault="00863EF1" w:rsidP="002C23CD">
      <w:pPr>
        <w:numPr>
          <w:ilvl w:val="0"/>
          <w:numId w:val="16"/>
        </w:numPr>
        <w:jc w:val="both"/>
      </w:pPr>
      <w:r w:rsidRPr="002C23CD">
        <w:t>_____________</w:t>
      </w:r>
      <w:r w:rsidRPr="002C23CD">
        <w:rPr>
          <w:i/>
        </w:rPr>
        <w:t xml:space="preserve">(uzņēmuma </w:t>
      </w:r>
      <w:proofErr w:type="spellStart"/>
      <w:r w:rsidRPr="002C23CD">
        <w:rPr>
          <w:i/>
        </w:rPr>
        <w:t>nosaukums)</w:t>
      </w:r>
      <w:r w:rsidRPr="002C23CD">
        <w:t>apliecina</w:t>
      </w:r>
      <w:proofErr w:type="spellEnd"/>
      <w:r w:rsidRPr="002C23CD">
        <w:t>, ka:</w:t>
      </w:r>
    </w:p>
    <w:p w:rsidR="00863EF1" w:rsidRPr="002C23CD" w:rsidRDefault="00863EF1" w:rsidP="00863EF1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2C23CD">
        <w:rPr>
          <w:rFonts w:ascii="Times New Roman" w:hAnsi="Times New Roman"/>
          <w:sz w:val="24"/>
          <w:szCs w:val="24"/>
          <w:lang w:val="lv-LV"/>
        </w:rPr>
        <w:t>visa sniegtā informācija ir pilnīga un patiesa;</w:t>
      </w:r>
    </w:p>
    <w:p w:rsidR="00863EF1" w:rsidRPr="00863EF1" w:rsidRDefault="00863EF1" w:rsidP="00863EF1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rPr>
          <w:rFonts w:ascii="Times New Roman" w:hAnsi="Times New Roman"/>
          <w:sz w:val="24"/>
          <w:szCs w:val="24"/>
        </w:rPr>
      </w:pPr>
      <w:r w:rsidRPr="002C23CD">
        <w:rPr>
          <w:rFonts w:ascii="Times New Roman" w:hAnsi="Times New Roman"/>
          <w:sz w:val="24"/>
          <w:szCs w:val="24"/>
          <w:lang w:val="lv-LV"/>
        </w:rPr>
        <w:t xml:space="preserve">nekādā veidā nav ieinteresēts nevienā citā piedāvājumā, kas iesniegts šajā </w:t>
      </w:r>
      <w:proofErr w:type="spellStart"/>
      <w:r w:rsidRPr="002C23CD">
        <w:rPr>
          <w:rFonts w:ascii="Times New Roman" w:hAnsi="Times New Roman"/>
          <w:sz w:val="24"/>
          <w:szCs w:val="24"/>
          <w:lang w:val="lv-LV"/>
        </w:rPr>
        <w:t>iepir</w:t>
      </w:r>
      <w:r w:rsidRPr="00863EF1">
        <w:rPr>
          <w:rFonts w:ascii="Times New Roman" w:hAnsi="Times New Roman"/>
          <w:sz w:val="24"/>
          <w:szCs w:val="24"/>
        </w:rPr>
        <w:t>kumā</w:t>
      </w:r>
      <w:proofErr w:type="spellEnd"/>
      <w:r w:rsidRPr="00863EF1">
        <w:rPr>
          <w:rFonts w:ascii="Times New Roman" w:hAnsi="Times New Roman"/>
          <w:sz w:val="24"/>
          <w:szCs w:val="24"/>
        </w:rPr>
        <w:t>;</w:t>
      </w:r>
    </w:p>
    <w:p w:rsidR="00863EF1" w:rsidRDefault="00863EF1" w:rsidP="00863EF1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863EF1">
        <w:rPr>
          <w:rFonts w:ascii="Times New Roman" w:hAnsi="Times New Roman"/>
          <w:sz w:val="24"/>
          <w:szCs w:val="24"/>
        </w:rPr>
        <w:t>nav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tādu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apstākļu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3EF1">
        <w:rPr>
          <w:rFonts w:ascii="Times New Roman" w:hAnsi="Times New Roman"/>
          <w:sz w:val="24"/>
          <w:szCs w:val="24"/>
        </w:rPr>
        <w:t>kuri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liegtu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tiesības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piedalīties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iepirkumā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863EF1">
        <w:rPr>
          <w:rFonts w:ascii="Times New Roman" w:hAnsi="Times New Roman"/>
          <w:sz w:val="24"/>
          <w:szCs w:val="24"/>
        </w:rPr>
        <w:t>izpildīt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izvirzītās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prasības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; </w:t>
      </w:r>
    </w:p>
    <w:p w:rsidR="00863EF1" w:rsidRPr="00863EF1" w:rsidRDefault="00863EF1" w:rsidP="00863EF1">
      <w:pPr>
        <w:pStyle w:val="Sarakstarindkopa"/>
        <w:autoSpaceDE w:val="0"/>
        <w:autoSpaceDN w:val="0"/>
        <w:adjustRightInd w:val="0"/>
        <w:spacing w:after="80" w:line="240" w:lineRule="auto"/>
        <w:ind w:left="993" w:firstLine="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63EF1" w:rsidRPr="00863EF1" w:rsidTr="00896A1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EF1" w:rsidRPr="00863EF1" w:rsidRDefault="00863EF1" w:rsidP="00896A15">
            <w:pPr>
              <w:snapToGrid w:val="0"/>
              <w:spacing w:before="120" w:after="120"/>
              <w:rPr>
                <w:b/>
              </w:rPr>
            </w:pPr>
            <w:r w:rsidRPr="00863EF1">
              <w:rPr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1" w:rsidRPr="00863EF1" w:rsidRDefault="00863EF1" w:rsidP="00896A15">
            <w:pPr>
              <w:snapToGrid w:val="0"/>
              <w:spacing w:before="120" w:after="120"/>
              <w:jc w:val="both"/>
            </w:pPr>
          </w:p>
        </w:tc>
      </w:tr>
      <w:tr w:rsidR="00863EF1" w:rsidRPr="00863EF1" w:rsidTr="00896A1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EF1" w:rsidRPr="00863EF1" w:rsidRDefault="00863EF1" w:rsidP="00896A15">
            <w:pPr>
              <w:snapToGrid w:val="0"/>
              <w:spacing w:before="120" w:after="120"/>
              <w:jc w:val="both"/>
              <w:rPr>
                <w:b/>
              </w:rPr>
            </w:pPr>
            <w:r w:rsidRPr="00863EF1">
              <w:rPr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1" w:rsidRPr="00863EF1" w:rsidRDefault="00863EF1" w:rsidP="00896A15">
            <w:pPr>
              <w:snapToGrid w:val="0"/>
              <w:spacing w:before="120" w:after="120"/>
              <w:jc w:val="both"/>
            </w:pPr>
          </w:p>
        </w:tc>
      </w:tr>
    </w:tbl>
    <w:p w:rsidR="00863EF1" w:rsidRPr="00C15105" w:rsidRDefault="00863EF1" w:rsidP="00863EF1">
      <w:pPr>
        <w:pStyle w:val="Parakstszemobjekta"/>
        <w:jc w:val="right"/>
        <w:rPr>
          <w:caps/>
          <w:sz w:val="22"/>
          <w:szCs w:val="22"/>
        </w:rPr>
      </w:pPr>
    </w:p>
    <w:p w:rsidR="007D073B" w:rsidRPr="00863EF1" w:rsidRDefault="007D073B" w:rsidP="00935B05">
      <w:pPr>
        <w:tabs>
          <w:tab w:val="right" w:pos="9639"/>
        </w:tabs>
        <w:rPr>
          <w:sz w:val="22"/>
          <w:szCs w:val="22"/>
          <w:lang w:val="en-GB"/>
        </w:rPr>
      </w:pPr>
    </w:p>
    <w:sectPr w:rsidR="007D073B" w:rsidRPr="00863EF1" w:rsidSect="008977BB">
      <w:pgSz w:w="11906" w:h="16838"/>
      <w:pgMar w:top="284" w:right="851" w:bottom="28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37" w:rsidRDefault="00C45C37">
      <w:r>
        <w:separator/>
      </w:r>
    </w:p>
  </w:endnote>
  <w:endnote w:type="continuationSeparator" w:id="0">
    <w:p w:rsidR="00C45C37" w:rsidRDefault="00C4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37" w:rsidRDefault="00C45C37">
      <w:r>
        <w:separator/>
      </w:r>
    </w:p>
  </w:footnote>
  <w:footnote w:type="continuationSeparator" w:id="0">
    <w:p w:rsidR="00C45C37" w:rsidRDefault="00C4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105"/>
    <w:multiLevelType w:val="hybridMultilevel"/>
    <w:tmpl w:val="0E4033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0665"/>
    <w:multiLevelType w:val="hybridMultilevel"/>
    <w:tmpl w:val="CA5E2B60"/>
    <w:lvl w:ilvl="0" w:tplc="CC7A09D0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62E86"/>
    <w:multiLevelType w:val="hybridMultilevel"/>
    <w:tmpl w:val="2FFE68C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4503397C"/>
    <w:multiLevelType w:val="hybridMultilevel"/>
    <w:tmpl w:val="C92C3FAA"/>
    <w:lvl w:ilvl="0" w:tplc="180CC2CC">
      <w:start w:val="1"/>
      <w:numFmt w:val="decimal"/>
      <w:lvlText w:val="%1."/>
      <w:lvlJc w:val="right"/>
      <w:pPr>
        <w:tabs>
          <w:tab w:val="num" w:pos="1134"/>
        </w:tabs>
        <w:ind w:left="1134" w:hanging="13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0324312"/>
    <w:multiLevelType w:val="hybridMultilevel"/>
    <w:tmpl w:val="ED74058C"/>
    <w:lvl w:ilvl="0" w:tplc="11A2E0B4">
      <w:start w:val="2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A04AA8"/>
    <w:multiLevelType w:val="multilevel"/>
    <w:tmpl w:val="341ED1F8"/>
    <w:lvl w:ilvl="0">
      <w:start w:val="1"/>
      <w:numFmt w:val="decimal"/>
      <w:lvlText w:val="%1."/>
      <w:lvlJc w:val="right"/>
      <w:pPr>
        <w:tabs>
          <w:tab w:val="num" w:pos="1060"/>
        </w:tabs>
        <w:ind w:left="106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A4715FD"/>
    <w:multiLevelType w:val="hybridMultilevel"/>
    <w:tmpl w:val="5DBE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F3A19"/>
    <w:multiLevelType w:val="multilevel"/>
    <w:tmpl w:val="0F6C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E601A84"/>
    <w:multiLevelType w:val="hybridMultilevel"/>
    <w:tmpl w:val="CE10BA5A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27B3B7D"/>
    <w:multiLevelType w:val="hybridMultilevel"/>
    <w:tmpl w:val="F316393E"/>
    <w:lvl w:ilvl="0" w:tplc="042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2F033FA"/>
    <w:multiLevelType w:val="hybridMultilevel"/>
    <w:tmpl w:val="695EBE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5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1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7C"/>
    <w:rsid w:val="0000108A"/>
    <w:rsid w:val="00002A06"/>
    <w:rsid w:val="00002F49"/>
    <w:rsid w:val="00005250"/>
    <w:rsid w:val="00005A12"/>
    <w:rsid w:val="00011B8B"/>
    <w:rsid w:val="00012992"/>
    <w:rsid w:val="00017BB1"/>
    <w:rsid w:val="00027758"/>
    <w:rsid w:val="000304DA"/>
    <w:rsid w:val="00042939"/>
    <w:rsid w:val="00045BAC"/>
    <w:rsid w:val="000560E9"/>
    <w:rsid w:val="000609D7"/>
    <w:rsid w:val="00062F77"/>
    <w:rsid w:val="00063747"/>
    <w:rsid w:val="0006404B"/>
    <w:rsid w:val="000747F8"/>
    <w:rsid w:val="000802B9"/>
    <w:rsid w:val="00083841"/>
    <w:rsid w:val="000853CF"/>
    <w:rsid w:val="00087256"/>
    <w:rsid w:val="00087B26"/>
    <w:rsid w:val="00093018"/>
    <w:rsid w:val="0009463C"/>
    <w:rsid w:val="00096CAC"/>
    <w:rsid w:val="00097BEF"/>
    <w:rsid w:val="000A079E"/>
    <w:rsid w:val="000A73B6"/>
    <w:rsid w:val="000A7D0B"/>
    <w:rsid w:val="000B299C"/>
    <w:rsid w:val="000B3517"/>
    <w:rsid w:val="000C20F5"/>
    <w:rsid w:val="000C471E"/>
    <w:rsid w:val="000C68C3"/>
    <w:rsid w:val="000C7C50"/>
    <w:rsid w:val="000D196A"/>
    <w:rsid w:val="000D6A4C"/>
    <w:rsid w:val="000E35A9"/>
    <w:rsid w:val="000E3B3E"/>
    <w:rsid w:val="00100F7C"/>
    <w:rsid w:val="0010127D"/>
    <w:rsid w:val="0010272B"/>
    <w:rsid w:val="001036C5"/>
    <w:rsid w:val="00111101"/>
    <w:rsid w:val="00112A56"/>
    <w:rsid w:val="00115BC4"/>
    <w:rsid w:val="00122165"/>
    <w:rsid w:val="00123A35"/>
    <w:rsid w:val="00125735"/>
    <w:rsid w:val="00132958"/>
    <w:rsid w:val="0013420B"/>
    <w:rsid w:val="001406E3"/>
    <w:rsid w:val="001474B4"/>
    <w:rsid w:val="00153AFD"/>
    <w:rsid w:val="00160BF9"/>
    <w:rsid w:val="001619D7"/>
    <w:rsid w:val="00162639"/>
    <w:rsid w:val="00162A0A"/>
    <w:rsid w:val="00162E24"/>
    <w:rsid w:val="0016451F"/>
    <w:rsid w:val="00166C73"/>
    <w:rsid w:val="001745B3"/>
    <w:rsid w:val="001769A3"/>
    <w:rsid w:val="00176B63"/>
    <w:rsid w:val="00190104"/>
    <w:rsid w:val="001903FC"/>
    <w:rsid w:val="00196119"/>
    <w:rsid w:val="001A1B67"/>
    <w:rsid w:val="001A2154"/>
    <w:rsid w:val="001A2BCB"/>
    <w:rsid w:val="001A317B"/>
    <w:rsid w:val="001B2183"/>
    <w:rsid w:val="001B5946"/>
    <w:rsid w:val="001C165B"/>
    <w:rsid w:val="001C2EFD"/>
    <w:rsid w:val="001D1694"/>
    <w:rsid w:val="001D3F90"/>
    <w:rsid w:val="001D6D0B"/>
    <w:rsid w:val="001E6B18"/>
    <w:rsid w:val="001E6F36"/>
    <w:rsid w:val="001E70D1"/>
    <w:rsid w:val="00207F4D"/>
    <w:rsid w:val="002107B7"/>
    <w:rsid w:val="00221984"/>
    <w:rsid w:val="00223052"/>
    <w:rsid w:val="002303A8"/>
    <w:rsid w:val="00232BF9"/>
    <w:rsid w:val="00234414"/>
    <w:rsid w:val="00234964"/>
    <w:rsid w:val="00250F64"/>
    <w:rsid w:val="00255D01"/>
    <w:rsid w:val="00256BA9"/>
    <w:rsid w:val="00263008"/>
    <w:rsid w:val="002636DC"/>
    <w:rsid w:val="00264F85"/>
    <w:rsid w:val="00267687"/>
    <w:rsid w:val="00280CE9"/>
    <w:rsid w:val="002818F4"/>
    <w:rsid w:val="00283C51"/>
    <w:rsid w:val="00285CDB"/>
    <w:rsid w:val="00297AF5"/>
    <w:rsid w:val="00297E58"/>
    <w:rsid w:val="002A0ACE"/>
    <w:rsid w:val="002A1A8C"/>
    <w:rsid w:val="002A66AE"/>
    <w:rsid w:val="002B2A95"/>
    <w:rsid w:val="002B60E8"/>
    <w:rsid w:val="002B6F95"/>
    <w:rsid w:val="002C1EBF"/>
    <w:rsid w:val="002C23CD"/>
    <w:rsid w:val="002C378E"/>
    <w:rsid w:val="002D5C81"/>
    <w:rsid w:val="002E0D08"/>
    <w:rsid w:val="002E3C60"/>
    <w:rsid w:val="0030579D"/>
    <w:rsid w:val="003066E2"/>
    <w:rsid w:val="003157B7"/>
    <w:rsid w:val="00321BE3"/>
    <w:rsid w:val="00321C21"/>
    <w:rsid w:val="00321CDF"/>
    <w:rsid w:val="00323666"/>
    <w:rsid w:val="00331286"/>
    <w:rsid w:val="003334B0"/>
    <w:rsid w:val="003437BC"/>
    <w:rsid w:val="0035474E"/>
    <w:rsid w:val="00364B3E"/>
    <w:rsid w:val="00365237"/>
    <w:rsid w:val="00382747"/>
    <w:rsid w:val="003831B0"/>
    <w:rsid w:val="003832D9"/>
    <w:rsid w:val="003868B7"/>
    <w:rsid w:val="00395EF8"/>
    <w:rsid w:val="003A0773"/>
    <w:rsid w:val="003A1607"/>
    <w:rsid w:val="003A7B91"/>
    <w:rsid w:val="003C1B55"/>
    <w:rsid w:val="003C33A0"/>
    <w:rsid w:val="003C7187"/>
    <w:rsid w:val="003C7278"/>
    <w:rsid w:val="003D4263"/>
    <w:rsid w:val="003D434C"/>
    <w:rsid w:val="003D6598"/>
    <w:rsid w:val="003E0BDD"/>
    <w:rsid w:val="003E461B"/>
    <w:rsid w:val="003E54AB"/>
    <w:rsid w:val="003F2FC0"/>
    <w:rsid w:val="003F5ECB"/>
    <w:rsid w:val="003F73A8"/>
    <w:rsid w:val="003F7935"/>
    <w:rsid w:val="0040000A"/>
    <w:rsid w:val="00402F70"/>
    <w:rsid w:val="00404111"/>
    <w:rsid w:val="0041013C"/>
    <w:rsid w:val="00412EA8"/>
    <w:rsid w:val="00415C59"/>
    <w:rsid w:val="00422861"/>
    <w:rsid w:val="00425E80"/>
    <w:rsid w:val="00434CA2"/>
    <w:rsid w:val="004407AA"/>
    <w:rsid w:val="0044752D"/>
    <w:rsid w:val="004509CC"/>
    <w:rsid w:val="00450F56"/>
    <w:rsid w:val="00454A4D"/>
    <w:rsid w:val="00460F51"/>
    <w:rsid w:val="00462E02"/>
    <w:rsid w:val="00463F81"/>
    <w:rsid w:val="0046788E"/>
    <w:rsid w:val="00476BC7"/>
    <w:rsid w:val="00476E3F"/>
    <w:rsid w:val="00483191"/>
    <w:rsid w:val="00486197"/>
    <w:rsid w:val="004921A3"/>
    <w:rsid w:val="00492546"/>
    <w:rsid w:val="00493320"/>
    <w:rsid w:val="004A3E0F"/>
    <w:rsid w:val="004A60E9"/>
    <w:rsid w:val="004A6846"/>
    <w:rsid w:val="004B09BF"/>
    <w:rsid w:val="004B1055"/>
    <w:rsid w:val="004B70BB"/>
    <w:rsid w:val="004C3970"/>
    <w:rsid w:val="004C4D89"/>
    <w:rsid w:val="004C569C"/>
    <w:rsid w:val="004D343F"/>
    <w:rsid w:val="004D3A7C"/>
    <w:rsid w:val="004D3D22"/>
    <w:rsid w:val="004E187F"/>
    <w:rsid w:val="004E25FC"/>
    <w:rsid w:val="004E701D"/>
    <w:rsid w:val="004F1C7C"/>
    <w:rsid w:val="004F3A5D"/>
    <w:rsid w:val="005103A1"/>
    <w:rsid w:val="00510723"/>
    <w:rsid w:val="00512E1B"/>
    <w:rsid w:val="00520FE1"/>
    <w:rsid w:val="00521BA1"/>
    <w:rsid w:val="005264B9"/>
    <w:rsid w:val="005339BB"/>
    <w:rsid w:val="00536613"/>
    <w:rsid w:val="005402CB"/>
    <w:rsid w:val="00540FF5"/>
    <w:rsid w:val="00544765"/>
    <w:rsid w:val="00545E6D"/>
    <w:rsid w:val="00546F20"/>
    <w:rsid w:val="0055265B"/>
    <w:rsid w:val="00553B45"/>
    <w:rsid w:val="00554A6F"/>
    <w:rsid w:val="0055534B"/>
    <w:rsid w:val="005562FA"/>
    <w:rsid w:val="00562AC2"/>
    <w:rsid w:val="00570924"/>
    <w:rsid w:val="00576327"/>
    <w:rsid w:val="00577F63"/>
    <w:rsid w:val="00581C65"/>
    <w:rsid w:val="00581D6E"/>
    <w:rsid w:val="0058591B"/>
    <w:rsid w:val="005970F6"/>
    <w:rsid w:val="005A1298"/>
    <w:rsid w:val="005A147D"/>
    <w:rsid w:val="005B1752"/>
    <w:rsid w:val="005B6276"/>
    <w:rsid w:val="005D04C3"/>
    <w:rsid w:val="005D25A6"/>
    <w:rsid w:val="005D346B"/>
    <w:rsid w:val="005D5E92"/>
    <w:rsid w:val="005E34DF"/>
    <w:rsid w:val="005F0389"/>
    <w:rsid w:val="005F11F6"/>
    <w:rsid w:val="005F2499"/>
    <w:rsid w:val="005F4141"/>
    <w:rsid w:val="005F53EE"/>
    <w:rsid w:val="005F7A72"/>
    <w:rsid w:val="005F7D1F"/>
    <w:rsid w:val="006043E5"/>
    <w:rsid w:val="00610737"/>
    <w:rsid w:val="006138CE"/>
    <w:rsid w:val="00620DE6"/>
    <w:rsid w:val="00622B21"/>
    <w:rsid w:val="00622D45"/>
    <w:rsid w:val="006253AB"/>
    <w:rsid w:val="00627260"/>
    <w:rsid w:val="00636966"/>
    <w:rsid w:val="00636E20"/>
    <w:rsid w:val="006507D8"/>
    <w:rsid w:val="00652704"/>
    <w:rsid w:val="00652997"/>
    <w:rsid w:val="00654C23"/>
    <w:rsid w:val="00661E37"/>
    <w:rsid w:val="00665F58"/>
    <w:rsid w:val="006851A8"/>
    <w:rsid w:val="0069417E"/>
    <w:rsid w:val="00696A47"/>
    <w:rsid w:val="006A14D9"/>
    <w:rsid w:val="006A3F07"/>
    <w:rsid w:val="006B3ACF"/>
    <w:rsid w:val="006B42C7"/>
    <w:rsid w:val="006C6BF9"/>
    <w:rsid w:val="006D76F0"/>
    <w:rsid w:val="006E068E"/>
    <w:rsid w:val="006E37F9"/>
    <w:rsid w:val="006E4B5D"/>
    <w:rsid w:val="006E4CA6"/>
    <w:rsid w:val="006E5A5F"/>
    <w:rsid w:val="006F1681"/>
    <w:rsid w:val="006F3BF0"/>
    <w:rsid w:val="00706213"/>
    <w:rsid w:val="0071046C"/>
    <w:rsid w:val="007126F8"/>
    <w:rsid w:val="00713ADA"/>
    <w:rsid w:val="00716969"/>
    <w:rsid w:val="00722204"/>
    <w:rsid w:val="00725AB1"/>
    <w:rsid w:val="00726288"/>
    <w:rsid w:val="00733BE0"/>
    <w:rsid w:val="00736F1E"/>
    <w:rsid w:val="00740FCC"/>
    <w:rsid w:val="0074270F"/>
    <w:rsid w:val="007525F9"/>
    <w:rsid w:val="00755F5E"/>
    <w:rsid w:val="00756896"/>
    <w:rsid w:val="00760A62"/>
    <w:rsid w:val="007624AC"/>
    <w:rsid w:val="007710E1"/>
    <w:rsid w:val="00773453"/>
    <w:rsid w:val="007769A9"/>
    <w:rsid w:val="00776F98"/>
    <w:rsid w:val="00781170"/>
    <w:rsid w:val="0078344B"/>
    <w:rsid w:val="00786652"/>
    <w:rsid w:val="0078714E"/>
    <w:rsid w:val="00790682"/>
    <w:rsid w:val="00795025"/>
    <w:rsid w:val="0079526A"/>
    <w:rsid w:val="007A5B33"/>
    <w:rsid w:val="007A6297"/>
    <w:rsid w:val="007B2B0A"/>
    <w:rsid w:val="007B2FB7"/>
    <w:rsid w:val="007B575D"/>
    <w:rsid w:val="007B5DD2"/>
    <w:rsid w:val="007B76CB"/>
    <w:rsid w:val="007C039F"/>
    <w:rsid w:val="007C1A9A"/>
    <w:rsid w:val="007D073B"/>
    <w:rsid w:val="007D0EA1"/>
    <w:rsid w:val="007D3C46"/>
    <w:rsid w:val="007E2DE2"/>
    <w:rsid w:val="007E3630"/>
    <w:rsid w:val="007E3B60"/>
    <w:rsid w:val="007E40A7"/>
    <w:rsid w:val="007E5BD4"/>
    <w:rsid w:val="00803C4E"/>
    <w:rsid w:val="008058AC"/>
    <w:rsid w:val="00815852"/>
    <w:rsid w:val="0081588B"/>
    <w:rsid w:val="00816CDE"/>
    <w:rsid w:val="00827397"/>
    <w:rsid w:val="00832230"/>
    <w:rsid w:val="008359A8"/>
    <w:rsid w:val="008369DA"/>
    <w:rsid w:val="0084026F"/>
    <w:rsid w:val="00843102"/>
    <w:rsid w:val="008436AE"/>
    <w:rsid w:val="00850C63"/>
    <w:rsid w:val="008535E7"/>
    <w:rsid w:val="008546A3"/>
    <w:rsid w:val="00862A28"/>
    <w:rsid w:val="008638A3"/>
    <w:rsid w:val="00863EF1"/>
    <w:rsid w:val="00866728"/>
    <w:rsid w:val="00882C42"/>
    <w:rsid w:val="00883157"/>
    <w:rsid w:val="008837A5"/>
    <w:rsid w:val="008847C9"/>
    <w:rsid w:val="00892933"/>
    <w:rsid w:val="00895C46"/>
    <w:rsid w:val="00896A15"/>
    <w:rsid w:val="008977BB"/>
    <w:rsid w:val="008A5F28"/>
    <w:rsid w:val="008A6631"/>
    <w:rsid w:val="008B50FA"/>
    <w:rsid w:val="008B685F"/>
    <w:rsid w:val="008D233C"/>
    <w:rsid w:val="008D3D1A"/>
    <w:rsid w:val="008D4BA4"/>
    <w:rsid w:val="008E0FDD"/>
    <w:rsid w:val="008E552E"/>
    <w:rsid w:val="008E6B61"/>
    <w:rsid w:val="008F4A9A"/>
    <w:rsid w:val="009052C5"/>
    <w:rsid w:val="00907A63"/>
    <w:rsid w:val="00910BBB"/>
    <w:rsid w:val="009115D1"/>
    <w:rsid w:val="009150B9"/>
    <w:rsid w:val="009201D4"/>
    <w:rsid w:val="0092265A"/>
    <w:rsid w:val="00930176"/>
    <w:rsid w:val="009315A7"/>
    <w:rsid w:val="00935B05"/>
    <w:rsid w:val="00936C5A"/>
    <w:rsid w:val="00937F00"/>
    <w:rsid w:val="00941826"/>
    <w:rsid w:val="00941AB3"/>
    <w:rsid w:val="009518FF"/>
    <w:rsid w:val="00955895"/>
    <w:rsid w:val="00956847"/>
    <w:rsid w:val="00956A83"/>
    <w:rsid w:val="00957E59"/>
    <w:rsid w:val="00961F18"/>
    <w:rsid w:val="009625DE"/>
    <w:rsid w:val="00963527"/>
    <w:rsid w:val="00964E08"/>
    <w:rsid w:val="0096611A"/>
    <w:rsid w:val="009805E3"/>
    <w:rsid w:val="00981946"/>
    <w:rsid w:val="00987633"/>
    <w:rsid w:val="00992C22"/>
    <w:rsid w:val="00997231"/>
    <w:rsid w:val="00997D28"/>
    <w:rsid w:val="009A0AD2"/>
    <w:rsid w:val="009A70D1"/>
    <w:rsid w:val="009B72F0"/>
    <w:rsid w:val="009C47A8"/>
    <w:rsid w:val="009C548D"/>
    <w:rsid w:val="009C71A7"/>
    <w:rsid w:val="009C74AB"/>
    <w:rsid w:val="009D1F8A"/>
    <w:rsid w:val="009D3DB6"/>
    <w:rsid w:val="009D54FE"/>
    <w:rsid w:val="009D7285"/>
    <w:rsid w:val="009F3B9D"/>
    <w:rsid w:val="00A003CC"/>
    <w:rsid w:val="00A01E8C"/>
    <w:rsid w:val="00A02BF3"/>
    <w:rsid w:val="00A03769"/>
    <w:rsid w:val="00A05411"/>
    <w:rsid w:val="00A07367"/>
    <w:rsid w:val="00A1326F"/>
    <w:rsid w:val="00A20BAB"/>
    <w:rsid w:val="00A23D96"/>
    <w:rsid w:val="00A24DB3"/>
    <w:rsid w:val="00A3707C"/>
    <w:rsid w:val="00A51347"/>
    <w:rsid w:val="00A53F8D"/>
    <w:rsid w:val="00A5480D"/>
    <w:rsid w:val="00A57B03"/>
    <w:rsid w:val="00A60194"/>
    <w:rsid w:val="00A632DF"/>
    <w:rsid w:val="00A6665D"/>
    <w:rsid w:val="00A67617"/>
    <w:rsid w:val="00A730AF"/>
    <w:rsid w:val="00A74DDA"/>
    <w:rsid w:val="00A752A3"/>
    <w:rsid w:val="00A845E8"/>
    <w:rsid w:val="00A868CF"/>
    <w:rsid w:val="00A925F7"/>
    <w:rsid w:val="00A937F4"/>
    <w:rsid w:val="00A93A9A"/>
    <w:rsid w:val="00A944BE"/>
    <w:rsid w:val="00AA2521"/>
    <w:rsid w:val="00AA4F27"/>
    <w:rsid w:val="00AA54E6"/>
    <w:rsid w:val="00AB09F5"/>
    <w:rsid w:val="00AB1E24"/>
    <w:rsid w:val="00AB3B0F"/>
    <w:rsid w:val="00AB4A29"/>
    <w:rsid w:val="00AB74DE"/>
    <w:rsid w:val="00AC2D1C"/>
    <w:rsid w:val="00AC67CF"/>
    <w:rsid w:val="00AC6F5F"/>
    <w:rsid w:val="00AC7635"/>
    <w:rsid w:val="00AD3253"/>
    <w:rsid w:val="00AD555A"/>
    <w:rsid w:val="00AE2645"/>
    <w:rsid w:val="00AE3A97"/>
    <w:rsid w:val="00AF0D91"/>
    <w:rsid w:val="00AF126F"/>
    <w:rsid w:val="00AF4177"/>
    <w:rsid w:val="00AF7582"/>
    <w:rsid w:val="00B00639"/>
    <w:rsid w:val="00B00A4E"/>
    <w:rsid w:val="00B043D1"/>
    <w:rsid w:val="00B068D6"/>
    <w:rsid w:val="00B15E1D"/>
    <w:rsid w:val="00B2201C"/>
    <w:rsid w:val="00B379C3"/>
    <w:rsid w:val="00B41C10"/>
    <w:rsid w:val="00B43EA8"/>
    <w:rsid w:val="00B4567C"/>
    <w:rsid w:val="00B60761"/>
    <w:rsid w:val="00B607E3"/>
    <w:rsid w:val="00B62F28"/>
    <w:rsid w:val="00B6473F"/>
    <w:rsid w:val="00B7208B"/>
    <w:rsid w:val="00B721DC"/>
    <w:rsid w:val="00B7671E"/>
    <w:rsid w:val="00B80057"/>
    <w:rsid w:val="00B80EF8"/>
    <w:rsid w:val="00B823F6"/>
    <w:rsid w:val="00B84D32"/>
    <w:rsid w:val="00B8581E"/>
    <w:rsid w:val="00B8667D"/>
    <w:rsid w:val="00B870E3"/>
    <w:rsid w:val="00B87701"/>
    <w:rsid w:val="00B92397"/>
    <w:rsid w:val="00B924B1"/>
    <w:rsid w:val="00B9652C"/>
    <w:rsid w:val="00BA67F5"/>
    <w:rsid w:val="00BA7228"/>
    <w:rsid w:val="00BA7A63"/>
    <w:rsid w:val="00BB243D"/>
    <w:rsid w:val="00BB52A1"/>
    <w:rsid w:val="00BB6657"/>
    <w:rsid w:val="00BB6C24"/>
    <w:rsid w:val="00BC0933"/>
    <w:rsid w:val="00BC3D6D"/>
    <w:rsid w:val="00BC650E"/>
    <w:rsid w:val="00BD21B0"/>
    <w:rsid w:val="00BF7ED4"/>
    <w:rsid w:val="00C02512"/>
    <w:rsid w:val="00C046EA"/>
    <w:rsid w:val="00C26C88"/>
    <w:rsid w:val="00C42E63"/>
    <w:rsid w:val="00C432CA"/>
    <w:rsid w:val="00C43694"/>
    <w:rsid w:val="00C45C37"/>
    <w:rsid w:val="00C467B6"/>
    <w:rsid w:val="00C60B31"/>
    <w:rsid w:val="00C738DC"/>
    <w:rsid w:val="00C73C46"/>
    <w:rsid w:val="00C84BD2"/>
    <w:rsid w:val="00C91349"/>
    <w:rsid w:val="00C94F0A"/>
    <w:rsid w:val="00CA3009"/>
    <w:rsid w:val="00CA345C"/>
    <w:rsid w:val="00CB1DC0"/>
    <w:rsid w:val="00CB61CD"/>
    <w:rsid w:val="00CB750F"/>
    <w:rsid w:val="00CB75AE"/>
    <w:rsid w:val="00CC017F"/>
    <w:rsid w:val="00CC3C72"/>
    <w:rsid w:val="00CD041E"/>
    <w:rsid w:val="00CD3134"/>
    <w:rsid w:val="00CD685F"/>
    <w:rsid w:val="00CE106C"/>
    <w:rsid w:val="00CF3F78"/>
    <w:rsid w:val="00CF5808"/>
    <w:rsid w:val="00D00B26"/>
    <w:rsid w:val="00D00FE1"/>
    <w:rsid w:val="00D0412E"/>
    <w:rsid w:val="00D05B29"/>
    <w:rsid w:val="00D068B0"/>
    <w:rsid w:val="00D12D9D"/>
    <w:rsid w:val="00D14EEE"/>
    <w:rsid w:val="00D16125"/>
    <w:rsid w:val="00D23D8B"/>
    <w:rsid w:val="00D352E8"/>
    <w:rsid w:val="00D3569A"/>
    <w:rsid w:val="00D41B72"/>
    <w:rsid w:val="00D420DE"/>
    <w:rsid w:val="00D43B38"/>
    <w:rsid w:val="00D50CBF"/>
    <w:rsid w:val="00D520EA"/>
    <w:rsid w:val="00D645C8"/>
    <w:rsid w:val="00D648AC"/>
    <w:rsid w:val="00D70930"/>
    <w:rsid w:val="00D76C47"/>
    <w:rsid w:val="00D82C57"/>
    <w:rsid w:val="00D83461"/>
    <w:rsid w:val="00D85061"/>
    <w:rsid w:val="00D85EC6"/>
    <w:rsid w:val="00D9684B"/>
    <w:rsid w:val="00DA149B"/>
    <w:rsid w:val="00DA5AF8"/>
    <w:rsid w:val="00DA6D48"/>
    <w:rsid w:val="00DB1A5F"/>
    <w:rsid w:val="00DC05A9"/>
    <w:rsid w:val="00DC5359"/>
    <w:rsid w:val="00DC6698"/>
    <w:rsid w:val="00DC76C2"/>
    <w:rsid w:val="00DD56B7"/>
    <w:rsid w:val="00DE40CB"/>
    <w:rsid w:val="00DF115A"/>
    <w:rsid w:val="00DF41CC"/>
    <w:rsid w:val="00DF7BA0"/>
    <w:rsid w:val="00E012B7"/>
    <w:rsid w:val="00E026A9"/>
    <w:rsid w:val="00E03A15"/>
    <w:rsid w:val="00E152E1"/>
    <w:rsid w:val="00E21BA4"/>
    <w:rsid w:val="00E2359E"/>
    <w:rsid w:val="00E36266"/>
    <w:rsid w:val="00E41721"/>
    <w:rsid w:val="00E41ED3"/>
    <w:rsid w:val="00E51DA2"/>
    <w:rsid w:val="00E536D7"/>
    <w:rsid w:val="00E54221"/>
    <w:rsid w:val="00E54736"/>
    <w:rsid w:val="00E56108"/>
    <w:rsid w:val="00E57A83"/>
    <w:rsid w:val="00E638C6"/>
    <w:rsid w:val="00E80A5A"/>
    <w:rsid w:val="00E83A9F"/>
    <w:rsid w:val="00E85A88"/>
    <w:rsid w:val="00E86074"/>
    <w:rsid w:val="00E8614E"/>
    <w:rsid w:val="00E91402"/>
    <w:rsid w:val="00E91E92"/>
    <w:rsid w:val="00E92334"/>
    <w:rsid w:val="00E933A1"/>
    <w:rsid w:val="00EA74AD"/>
    <w:rsid w:val="00EB581F"/>
    <w:rsid w:val="00EC1958"/>
    <w:rsid w:val="00EE1280"/>
    <w:rsid w:val="00EE3A02"/>
    <w:rsid w:val="00EF0D04"/>
    <w:rsid w:val="00EF24D2"/>
    <w:rsid w:val="00EF2F0C"/>
    <w:rsid w:val="00EF555E"/>
    <w:rsid w:val="00F01249"/>
    <w:rsid w:val="00F070BC"/>
    <w:rsid w:val="00F10940"/>
    <w:rsid w:val="00F15B61"/>
    <w:rsid w:val="00F167A7"/>
    <w:rsid w:val="00F311D2"/>
    <w:rsid w:val="00F33DDC"/>
    <w:rsid w:val="00F4126E"/>
    <w:rsid w:val="00F41CF4"/>
    <w:rsid w:val="00F43B12"/>
    <w:rsid w:val="00F4404C"/>
    <w:rsid w:val="00F47D56"/>
    <w:rsid w:val="00F50100"/>
    <w:rsid w:val="00F50E7E"/>
    <w:rsid w:val="00F5105B"/>
    <w:rsid w:val="00F626D0"/>
    <w:rsid w:val="00F667A2"/>
    <w:rsid w:val="00F6699D"/>
    <w:rsid w:val="00F70408"/>
    <w:rsid w:val="00F72EF4"/>
    <w:rsid w:val="00F81576"/>
    <w:rsid w:val="00F84F0C"/>
    <w:rsid w:val="00F87FE8"/>
    <w:rsid w:val="00F93380"/>
    <w:rsid w:val="00F93911"/>
    <w:rsid w:val="00F93E41"/>
    <w:rsid w:val="00F943B6"/>
    <w:rsid w:val="00F94D9B"/>
    <w:rsid w:val="00FB5F8E"/>
    <w:rsid w:val="00FB6171"/>
    <w:rsid w:val="00FC5CC0"/>
    <w:rsid w:val="00FC6ED5"/>
    <w:rsid w:val="00FF11A4"/>
    <w:rsid w:val="00FF3398"/>
    <w:rsid w:val="00FF4D7F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link w:val="Virsraksts1Rakstz"/>
    <w:uiPriority w:val="9"/>
    <w:qFormat/>
    <w:rsid w:val="00740F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3A7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4D3A7C"/>
    <w:pPr>
      <w:tabs>
        <w:tab w:val="center" w:pos="4153"/>
        <w:tab w:val="right" w:pos="8306"/>
      </w:tabs>
    </w:pPr>
  </w:style>
  <w:style w:type="character" w:styleId="Hipersaite">
    <w:name w:val="Hyperlink"/>
    <w:rsid w:val="00D0412E"/>
    <w:rPr>
      <w:color w:val="0000FF"/>
      <w:u w:val="single"/>
    </w:rPr>
  </w:style>
  <w:style w:type="paragraph" w:styleId="Balonteksts">
    <w:name w:val="Balloon Text"/>
    <w:basedOn w:val="Parasts"/>
    <w:semiHidden/>
    <w:rsid w:val="00E03A15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semiHidden/>
    <w:rsid w:val="00123A35"/>
    <w:rPr>
      <w:sz w:val="20"/>
      <w:szCs w:val="20"/>
    </w:rPr>
  </w:style>
  <w:style w:type="character" w:styleId="Vresatsauce">
    <w:name w:val="footnote reference"/>
    <w:semiHidden/>
    <w:rsid w:val="00123A35"/>
    <w:rPr>
      <w:vertAlign w:val="superscript"/>
    </w:rPr>
  </w:style>
  <w:style w:type="paragraph" w:styleId="Adreseuzaploksnes">
    <w:name w:val="envelope address"/>
    <w:basedOn w:val="Parasts"/>
    <w:rsid w:val="00083841"/>
    <w:pPr>
      <w:framePr w:w="7920" w:h="1980" w:hRule="exact" w:hSpace="180" w:wrap="auto" w:hAnchor="page" w:xAlign="center" w:yAlign="bottom"/>
      <w:ind w:left="2880"/>
    </w:pPr>
    <w:rPr>
      <w:rFonts w:ascii="Impact" w:hAnsi="Impact" w:cs="Arial"/>
      <w:sz w:val="28"/>
      <w:szCs w:val="28"/>
    </w:rPr>
  </w:style>
  <w:style w:type="paragraph" w:styleId="Atpakaadreseuzaploksnes">
    <w:name w:val="envelope return"/>
    <w:basedOn w:val="Parasts"/>
    <w:rsid w:val="00083841"/>
    <w:rPr>
      <w:rFonts w:ascii="Arial" w:hAnsi="Arial" w:cs="Arial"/>
      <w:sz w:val="20"/>
      <w:szCs w:val="20"/>
    </w:rPr>
  </w:style>
  <w:style w:type="table" w:styleId="Noformtatabula">
    <w:name w:val="Table Theme"/>
    <w:basedOn w:val="Parastatabula"/>
    <w:rsid w:val="0023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D073B"/>
    <w:pPr>
      <w:spacing w:line="274" w:lineRule="exact"/>
      <w:ind w:left="720" w:hanging="36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table" w:styleId="Reatabula">
    <w:name w:val="Table Grid"/>
    <w:basedOn w:val="Parastatabula"/>
    <w:uiPriority w:val="59"/>
    <w:rsid w:val="00B0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link w:val="Virsraksts1"/>
    <w:uiPriority w:val="9"/>
    <w:rsid w:val="00740FCC"/>
    <w:rPr>
      <w:b/>
      <w:bCs/>
      <w:kern w:val="36"/>
      <w:sz w:val="48"/>
      <w:szCs w:val="48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CD3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epriekformattaisRakstz">
    <w:name w:val="HTML iepriekšformatētais Rakstz."/>
    <w:link w:val="HTMLiepriekformattais"/>
    <w:uiPriority w:val="99"/>
    <w:semiHidden/>
    <w:rsid w:val="00CD3134"/>
    <w:rPr>
      <w:rFonts w:ascii="Courier New" w:hAnsi="Courier New" w:cs="Courier New"/>
    </w:rPr>
  </w:style>
  <w:style w:type="paragraph" w:styleId="Pamatteksts">
    <w:name w:val="Body Text"/>
    <w:basedOn w:val="Parasts"/>
    <w:link w:val="PamattekstsRakstz"/>
    <w:rsid w:val="00863EF1"/>
    <w:pPr>
      <w:widowControl w:val="0"/>
      <w:overflowPunct w:val="0"/>
      <w:autoSpaceDE w:val="0"/>
      <w:autoSpaceDN w:val="0"/>
      <w:adjustRightInd w:val="0"/>
      <w:spacing w:after="120"/>
    </w:pPr>
    <w:rPr>
      <w:kern w:val="28"/>
      <w:sz w:val="20"/>
      <w:szCs w:val="20"/>
      <w:lang w:val="en-GB" w:eastAsia="x-none"/>
    </w:rPr>
  </w:style>
  <w:style w:type="character" w:customStyle="1" w:styleId="PamattekstsRakstz">
    <w:name w:val="Pamatteksts Rakstz."/>
    <w:link w:val="Pamatteksts"/>
    <w:rsid w:val="00863EF1"/>
    <w:rPr>
      <w:kern w:val="28"/>
      <w:lang w:val="en-GB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863EF1"/>
    <w:pPr>
      <w:jc w:val="center"/>
    </w:pPr>
    <w:rPr>
      <w:b/>
      <w:bCs/>
      <w:sz w:val="28"/>
      <w:szCs w:val="28"/>
      <w:lang w:eastAsia="en-US"/>
    </w:rPr>
  </w:style>
  <w:style w:type="paragraph" w:customStyle="1" w:styleId="a">
    <w:name w:val="Заголовок таблицы"/>
    <w:basedOn w:val="Parasts"/>
    <w:rsid w:val="00863EF1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Neatrisintapieminana">
    <w:name w:val="Neatrisināta pieminēšana"/>
    <w:uiPriority w:val="99"/>
    <w:semiHidden/>
    <w:unhideWhenUsed/>
    <w:rsid w:val="00267687"/>
    <w:rPr>
      <w:color w:val="605E5C"/>
      <w:shd w:val="clear" w:color="auto" w:fill="E1DFDD"/>
    </w:rPr>
  </w:style>
  <w:style w:type="character" w:customStyle="1" w:styleId="GalveneRakstz">
    <w:name w:val="Galvene Rakstz."/>
    <w:link w:val="Galvene"/>
    <w:uiPriority w:val="99"/>
    <w:rsid w:val="00F84F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link w:val="Virsraksts1Rakstz"/>
    <w:uiPriority w:val="9"/>
    <w:qFormat/>
    <w:rsid w:val="00740F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3A7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4D3A7C"/>
    <w:pPr>
      <w:tabs>
        <w:tab w:val="center" w:pos="4153"/>
        <w:tab w:val="right" w:pos="8306"/>
      </w:tabs>
    </w:pPr>
  </w:style>
  <w:style w:type="character" w:styleId="Hipersaite">
    <w:name w:val="Hyperlink"/>
    <w:rsid w:val="00D0412E"/>
    <w:rPr>
      <w:color w:val="0000FF"/>
      <w:u w:val="single"/>
    </w:rPr>
  </w:style>
  <w:style w:type="paragraph" w:styleId="Balonteksts">
    <w:name w:val="Balloon Text"/>
    <w:basedOn w:val="Parasts"/>
    <w:semiHidden/>
    <w:rsid w:val="00E03A15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semiHidden/>
    <w:rsid w:val="00123A35"/>
    <w:rPr>
      <w:sz w:val="20"/>
      <w:szCs w:val="20"/>
    </w:rPr>
  </w:style>
  <w:style w:type="character" w:styleId="Vresatsauce">
    <w:name w:val="footnote reference"/>
    <w:semiHidden/>
    <w:rsid w:val="00123A35"/>
    <w:rPr>
      <w:vertAlign w:val="superscript"/>
    </w:rPr>
  </w:style>
  <w:style w:type="paragraph" w:styleId="Adreseuzaploksnes">
    <w:name w:val="envelope address"/>
    <w:basedOn w:val="Parasts"/>
    <w:rsid w:val="00083841"/>
    <w:pPr>
      <w:framePr w:w="7920" w:h="1980" w:hRule="exact" w:hSpace="180" w:wrap="auto" w:hAnchor="page" w:xAlign="center" w:yAlign="bottom"/>
      <w:ind w:left="2880"/>
    </w:pPr>
    <w:rPr>
      <w:rFonts w:ascii="Impact" w:hAnsi="Impact" w:cs="Arial"/>
      <w:sz w:val="28"/>
      <w:szCs w:val="28"/>
    </w:rPr>
  </w:style>
  <w:style w:type="paragraph" w:styleId="Atpakaadreseuzaploksnes">
    <w:name w:val="envelope return"/>
    <w:basedOn w:val="Parasts"/>
    <w:rsid w:val="00083841"/>
    <w:rPr>
      <w:rFonts w:ascii="Arial" w:hAnsi="Arial" w:cs="Arial"/>
      <w:sz w:val="20"/>
      <w:szCs w:val="20"/>
    </w:rPr>
  </w:style>
  <w:style w:type="table" w:styleId="Noformtatabula">
    <w:name w:val="Table Theme"/>
    <w:basedOn w:val="Parastatabula"/>
    <w:rsid w:val="0023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D073B"/>
    <w:pPr>
      <w:spacing w:line="274" w:lineRule="exact"/>
      <w:ind w:left="720" w:hanging="36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table" w:styleId="Reatabula">
    <w:name w:val="Table Grid"/>
    <w:basedOn w:val="Parastatabula"/>
    <w:uiPriority w:val="59"/>
    <w:rsid w:val="00B0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link w:val="Virsraksts1"/>
    <w:uiPriority w:val="9"/>
    <w:rsid w:val="00740FCC"/>
    <w:rPr>
      <w:b/>
      <w:bCs/>
      <w:kern w:val="36"/>
      <w:sz w:val="48"/>
      <w:szCs w:val="48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CD3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epriekformattaisRakstz">
    <w:name w:val="HTML iepriekšformatētais Rakstz."/>
    <w:link w:val="HTMLiepriekformattais"/>
    <w:uiPriority w:val="99"/>
    <w:semiHidden/>
    <w:rsid w:val="00CD3134"/>
    <w:rPr>
      <w:rFonts w:ascii="Courier New" w:hAnsi="Courier New" w:cs="Courier New"/>
    </w:rPr>
  </w:style>
  <w:style w:type="paragraph" w:styleId="Pamatteksts">
    <w:name w:val="Body Text"/>
    <w:basedOn w:val="Parasts"/>
    <w:link w:val="PamattekstsRakstz"/>
    <w:rsid w:val="00863EF1"/>
    <w:pPr>
      <w:widowControl w:val="0"/>
      <w:overflowPunct w:val="0"/>
      <w:autoSpaceDE w:val="0"/>
      <w:autoSpaceDN w:val="0"/>
      <w:adjustRightInd w:val="0"/>
      <w:spacing w:after="120"/>
    </w:pPr>
    <w:rPr>
      <w:kern w:val="28"/>
      <w:sz w:val="20"/>
      <w:szCs w:val="20"/>
      <w:lang w:val="en-GB" w:eastAsia="x-none"/>
    </w:rPr>
  </w:style>
  <w:style w:type="character" w:customStyle="1" w:styleId="PamattekstsRakstz">
    <w:name w:val="Pamatteksts Rakstz."/>
    <w:link w:val="Pamatteksts"/>
    <w:rsid w:val="00863EF1"/>
    <w:rPr>
      <w:kern w:val="28"/>
      <w:lang w:val="en-GB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863EF1"/>
    <w:pPr>
      <w:jc w:val="center"/>
    </w:pPr>
    <w:rPr>
      <w:b/>
      <w:bCs/>
      <w:sz w:val="28"/>
      <w:szCs w:val="28"/>
      <w:lang w:eastAsia="en-US"/>
    </w:rPr>
  </w:style>
  <w:style w:type="paragraph" w:customStyle="1" w:styleId="a">
    <w:name w:val="Заголовок таблицы"/>
    <w:basedOn w:val="Parasts"/>
    <w:rsid w:val="00863EF1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Neatrisintapieminana">
    <w:name w:val="Neatrisināta pieminēšana"/>
    <w:uiPriority w:val="99"/>
    <w:semiHidden/>
    <w:unhideWhenUsed/>
    <w:rsid w:val="00267687"/>
    <w:rPr>
      <w:color w:val="605E5C"/>
      <w:shd w:val="clear" w:color="auto" w:fill="E1DFDD"/>
    </w:rPr>
  </w:style>
  <w:style w:type="character" w:customStyle="1" w:styleId="GalveneRakstz">
    <w:name w:val="Galvene Rakstz."/>
    <w:link w:val="Galvene"/>
    <w:uiPriority w:val="99"/>
    <w:rsid w:val="00F84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523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2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16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2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sts@dvvs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vsk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sts@dvvsk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B42D4-2FA1-49D1-B0C7-1F1FDAFF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2512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PIETEIKUMS</vt:lpstr>
      <vt:lpstr>PIETEIKUMS</vt:lpstr>
    </vt:vector>
  </TitlesOfParts>
  <Company>Hewlett-Packard</Company>
  <LinksUpToDate>false</LinksUpToDate>
  <CharactersWithSpaces>3937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3801167</vt:i4>
      </vt:variant>
      <vt:variant>
        <vt:i4>6</vt:i4>
      </vt:variant>
      <vt:variant>
        <vt:i4>0</vt:i4>
      </vt:variant>
      <vt:variant>
        <vt:i4>5</vt:i4>
      </vt:variant>
      <vt:variant>
        <vt:lpwstr>mailto:saskanas.psk@gmail.com</vt:lpwstr>
      </vt:variant>
      <vt:variant>
        <vt:lpwstr/>
      </vt:variant>
      <vt:variant>
        <vt:i4>7536683</vt:i4>
      </vt:variant>
      <vt:variant>
        <vt:i4>3</vt:i4>
      </vt:variant>
      <vt:variant>
        <vt:i4>0</vt:i4>
      </vt:variant>
      <vt:variant>
        <vt:i4>5</vt:i4>
      </vt:variant>
      <vt:variant>
        <vt:lpwstr>http://www.saskanas.lv/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mailto:saskanas.psk@ip.daugavpils.lv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</dc:title>
  <dc:creator>user</dc:creator>
  <cp:lastModifiedBy>Admin</cp:lastModifiedBy>
  <cp:revision>4</cp:revision>
  <cp:lastPrinted>2020-11-05T09:06:00Z</cp:lastPrinted>
  <dcterms:created xsi:type="dcterms:W3CDTF">2024-09-24T11:44:00Z</dcterms:created>
  <dcterms:modified xsi:type="dcterms:W3CDTF">2025-03-19T11:46:00Z</dcterms:modified>
</cp:coreProperties>
</file>