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29A2E" w14:textId="77777777" w:rsidR="00BE2E08" w:rsidRPr="005E5106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E5106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LĒMUMA </w:t>
      </w:r>
      <w:r w:rsidR="00BE2E08" w:rsidRPr="005E5106">
        <w:rPr>
          <w:rFonts w:ascii="Times New Roman" w:hAnsi="Times New Roman" w:cs="Times New Roman"/>
          <w:b/>
          <w:sz w:val="24"/>
          <w:szCs w:val="24"/>
          <w:lang w:val="lv-LV"/>
        </w:rPr>
        <w:t>PROJEKTS</w:t>
      </w:r>
    </w:p>
    <w:p w14:paraId="2CD1A35D" w14:textId="73E49F89"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B5A4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0A313E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8B5A4C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8E29D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Lēmums Nr. ____</w:t>
      </w:r>
      <w:r w:rsidR="008E29DF" w:rsidRPr="008E29DF">
        <w:rPr>
          <w:rFonts w:ascii="Times New Roman" w:hAnsi="Times New Roman" w:cs="Times New Roman"/>
          <w:sz w:val="24"/>
          <w:szCs w:val="24"/>
          <w:lang w:val="lv-LV"/>
        </w:rPr>
        <w:t>(prot. Nr.___,___.§)</w:t>
      </w:r>
    </w:p>
    <w:p w14:paraId="0174F9A9" w14:textId="77777777"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F9A77D2" w14:textId="1188AEE2" w:rsidR="004F68CC" w:rsidRPr="000A313E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8B5A4C">
        <w:rPr>
          <w:rFonts w:ascii="Times New Roman" w:hAnsi="Times New Roman" w:cs="Times New Roman"/>
          <w:b/>
          <w:sz w:val="24"/>
          <w:szCs w:val="24"/>
          <w:lang w:val="lv-LV"/>
        </w:rPr>
        <w:t>nekust</w:t>
      </w:r>
      <w:r w:rsidR="006875CC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8B5A4C">
        <w:rPr>
          <w:rFonts w:ascii="Times New Roman" w:hAnsi="Times New Roman" w:cs="Times New Roman"/>
          <w:b/>
          <w:sz w:val="24"/>
          <w:szCs w:val="24"/>
          <w:lang w:val="lv-LV"/>
        </w:rPr>
        <w:t>mo īpašumu apgrūtināšanu</w:t>
      </w:r>
    </w:p>
    <w:p w14:paraId="63F3B2AB" w14:textId="77777777"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66A017" w14:textId="74A6B834" w:rsidR="00561450" w:rsidRPr="002F746F" w:rsidRDefault="00F86FBC" w:rsidP="005F41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Pamatojoties uz Pašvaldību likuma</w:t>
      </w:r>
      <w:r w:rsidR="005F4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10.panta pirm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E26F0B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F4113">
        <w:rPr>
          <w:rFonts w:ascii="Times New Roman" w:hAnsi="Times New Roman" w:cs="Times New Roman"/>
          <w:sz w:val="24"/>
          <w:szCs w:val="24"/>
          <w:lang w:val="lv-LV"/>
        </w:rPr>
        <w:t xml:space="preserve"> Aizsargjoslu likuma 19.pantu,</w:t>
      </w:r>
      <w:r w:rsidR="00B46F5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6F5A" w:rsidRPr="00B46F5A">
        <w:rPr>
          <w:rFonts w:ascii="Times New Roman" w:hAnsi="Times New Roman" w:cs="Times New Roman"/>
          <w:sz w:val="24"/>
          <w:szCs w:val="24"/>
          <w:lang w:val="lv-LV"/>
        </w:rPr>
        <w:t xml:space="preserve">Ministru kabineta </w:t>
      </w:r>
      <w:r w:rsidR="00C37E0C">
        <w:rPr>
          <w:rFonts w:ascii="Times New Roman" w:hAnsi="Times New Roman" w:cs="Times New Roman"/>
          <w:sz w:val="24"/>
          <w:szCs w:val="24"/>
          <w:lang w:val="lv-LV"/>
        </w:rPr>
        <w:t xml:space="preserve">2016.gada 22.marta </w:t>
      </w:r>
      <w:r w:rsidR="00B46F5A" w:rsidRPr="00B46F5A">
        <w:rPr>
          <w:rFonts w:ascii="Times New Roman" w:hAnsi="Times New Roman" w:cs="Times New Roman"/>
          <w:sz w:val="24"/>
          <w:szCs w:val="24"/>
          <w:lang w:val="lv-LV"/>
        </w:rPr>
        <w:t>noteikum</w:t>
      </w:r>
      <w:r w:rsidR="00C37E0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46F5A" w:rsidRPr="00B46F5A">
        <w:rPr>
          <w:rFonts w:ascii="Times New Roman" w:hAnsi="Times New Roman" w:cs="Times New Roman"/>
          <w:sz w:val="24"/>
          <w:szCs w:val="24"/>
          <w:lang w:val="lv-LV"/>
        </w:rPr>
        <w:t xml:space="preserve"> Nr.174 “Noteikumi par sabiedrisko ūdenssaimniecības pakalpojumu sniegšanu un lietošanu”</w:t>
      </w:r>
      <w:r w:rsidR="00B46F5A">
        <w:rPr>
          <w:rFonts w:ascii="Times New Roman" w:hAnsi="Times New Roman" w:cs="Times New Roman"/>
          <w:sz w:val="24"/>
          <w:szCs w:val="24"/>
          <w:lang w:val="lv-LV"/>
        </w:rPr>
        <w:t xml:space="preserve"> 27.punktu, </w:t>
      </w:r>
      <w:r w:rsidR="00B46F5A" w:rsidRPr="00B46F5A">
        <w:rPr>
          <w:rFonts w:ascii="Times New Roman" w:hAnsi="Times New Roman" w:cs="Times New Roman"/>
          <w:sz w:val="24"/>
          <w:szCs w:val="24"/>
          <w:lang w:val="lv-LV"/>
        </w:rPr>
        <w:t>Ministru kabineta</w:t>
      </w:r>
      <w:r w:rsidR="00C37E0C">
        <w:rPr>
          <w:rFonts w:ascii="Times New Roman" w:hAnsi="Times New Roman" w:cs="Times New Roman"/>
          <w:sz w:val="24"/>
          <w:szCs w:val="24"/>
          <w:lang w:val="lv-LV"/>
        </w:rPr>
        <w:t xml:space="preserve"> 2014.gada 19</w:t>
      </w:r>
      <w:r w:rsidR="00C37E0C" w:rsidRPr="002F746F">
        <w:rPr>
          <w:rFonts w:ascii="Times New Roman" w:hAnsi="Times New Roman" w:cs="Times New Roman"/>
          <w:sz w:val="24"/>
          <w:szCs w:val="24"/>
          <w:lang w:val="lv-LV"/>
        </w:rPr>
        <w:t>.augusta</w:t>
      </w:r>
      <w:r w:rsidR="00B46F5A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noteikumu Nr.500 “Vispārīgie būvnoteikumi” 3.1.apakšpunku,</w:t>
      </w:r>
      <w:r w:rsidR="005F4113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ņemot vērā</w:t>
      </w:r>
      <w:r w:rsidR="00A679F0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sabiedrība</w:t>
      </w:r>
      <w:r w:rsidR="00C37E0C" w:rsidRPr="002F746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679F0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ar ierobežotu atbildību “Volvo </w:t>
      </w:r>
      <w:proofErr w:type="spellStart"/>
      <w:r w:rsidR="00A679F0" w:rsidRPr="002F746F">
        <w:rPr>
          <w:rFonts w:ascii="Times New Roman" w:hAnsi="Times New Roman" w:cs="Times New Roman"/>
          <w:sz w:val="24"/>
          <w:szCs w:val="24"/>
          <w:lang w:val="lv-LV"/>
        </w:rPr>
        <w:t>Truck</w:t>
      </w:r>
      <w:proofErr w:type="spellEnd"/>
      <w:r w:rsidR="00A679F0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Latvia” </w:t>
      </w:r>
      <w:r w:rsidR="006875CC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2024.gada 22.aprīlī </w:t>
      </w:r>
      <w:r w:rsidR="00A679F0" w:rsidRPr="002F746F">
        <w:rPr>
          <w:rFonts w:ascii="Times New Roman" w:hAnsi="Times New Roman" w:cs="Times New Roman"/>
          <w:sz w:val="24"/>
          <w:szCs w:val="24"/>
          <w:lang w:val="lv-LV"/>
        </w:rPr>
        <w:t>izteikto vēlmi (</w:t>
      </w:r>
      <w:r w:rsidR="00C25B17" w:rsidRPr="002F746F">
        <w:rPr>
          <w:rFonts w:ascii="Times New Roman" w:hAnsi="Times New Roman" w:cs="Times New Roman"/>
          <w:sz w:val="24"/>
          <w:szCs w:val="24"/>
          <w:lang w:val="lv-LV"/>
        </w:rPr>
        <w:t>reģistrēts sabiedrībā ar ierobežotu atbildību “Daugavpils ūdens”</w:t>
      </w:r>
      <w:r w:rsidR="00AD19B9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5B17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AD19B9" w:rsidRPr="002F746F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C25B17" w:rsidRPr="002F746F">
        <w:rPr>
          <w:rFonts w:ascii="Times New Roman" w:hAnsi="Times New Roman" w:cs="Times New Roman"/>
          <w:sz w:val="24"/>
          <w:szCs w:val="24"/>
          <w:lang w:val="lv-LV"/>
        </w:rPr>
        <w:t>1.10/449</w:t>
      </w:r>
      <w:r w:rsidR="00A679F0" w:rsidRPr="002F746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751F4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D2626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2F746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2F746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2F746F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2F746F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="00E6593B" w:rsidRPr="002F746F">
        <w:rPr>
          <w:rFonts w:ascii="Times New Roman" w:hAnsi="Times New Roman" w:cs="Times New Roman"/>
          <w:sz w:val="24"/>
          <w:szCs w:val="24"/>
          <w:lang w:val="lv-LV"/>
        </w:rPr>
        <w:t>, turpmāk – Pašvaldība,</w:t>
      </w:r>
      <w:r w:rsidR="008A6626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5255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6593B" w:rsidRPr="002F746F">
        <w:rPr>
          <w:rFonts w:ascii="Times New Roman" w:hAnsi="Times New Roman" w:cs="Times New Roman"/>
          <w:sz w:val="24"/>
          <w:szCs w:val="24"/>
          <w:lang w:val="lv-LV"/>
        </w:rPr>
        <w:t>Īpašuma un mājokļu komitejas</w:t>
      </w:r>
      <w:r w:rsidR="00045255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E6593B" w:rsidRPr="002F746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125B4A" w:rsidRPr="002F746F">
        <w:rPr>
          <w:rFonts w:ascii="Times New Roman" w:hAnsi="Times New Roman" w:cs="Times New Roman"/>
          <w:sz w:val="24"/>
          <w:szCs w:val="24"/>
          <w:lang w:val="lv-LV"/>
        </w:rPr>
        <w:t>.gada __._</w:t>
      </w:r>
      <w:r w:rsidR="00DF60D9" w:rsidRPr="002F746F"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="003D2626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35B9" w:rsidRPr="002F746F">
        <w:rPr>
          <w:rFonts w:ascii="Times New Roman" w:hAnsi="Times New Roman" w:cs="Times New Roman"/>
          <w:sz w:val="24"/>
          <w:szCs w:val="24"/>
          <w:lang w:val="lv-LV"/>
        </w:rPr>
        <w:t>sēdes atzinumu</w:t>
      </w:r>
      <w:r w:rsidR="00E6593B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un Pašvaldības domes Pilsētas saimniecības un attīstības komitejas 2024.gada __.______________ sēdes atzinumu, </w:t>
      </w:r>
    </w:p>
    <w:p w14:paraId="39186DFE" w14:textId="77777777" w:rsidR="00F374FA" w:rsidRPr="002F746F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F746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2F746F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2F746F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2F746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2F746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2F746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794088BB" w14:textId="77777777" w:rsidR="0054290E" w:rsidRPr="002F746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F01793" w14:textId="1EA29C37" w:rsidR="00F570F7" w:rsidRPr="002F746F" w:rsidRDefault="00F570F7" w:rsidP="00F570F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746F">
        <w:rPr>
          <w:rFonts w:ascii="Times New Roman" w:hAnsi="Times New Roman" w:cs="Times New Roman"/>
          <w:sz w:val="24"/>
          <w:szCs w:val="24"/>
          <w:lang w:val="lv-LV"/>
        </w:rPr>
        <w:t>Dot piekrišanu</w:t>
      </w:r>
      <w:r w:rsidR="006875CC" w:rsidRPr="002F746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="006875CC" w:rsidRPr="002F746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sabiedrība ar ierobežotu atbildību “Volvo </w:t>
      </w:r>
      <w:proofErr w:type="spellStart"/>
      <w:r w:rsidRPr="002F746F">
        <w:rPr>
          <w:rFonts w:ascii="Times New Roman" w:hAnsi="Times New Roman" w:cs="Times New Roman"/>
          <w:sz w:val="24"/>
          <w:szCs w:val="24"/>
          <w:lang w:val="lv-LV"/>
        </w:rPr>
        <w:t>Truck</w:t>
      </w:r>
      <w:proofErr w:type="spellEnd"/>
      <w:r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Latvia”</w:t>
      </w:r>
      <w:r w:rsidR="0010186C" w:rsidRPr="002F746F">
        <w:rPr>
          <w:rFonts w:ascii="Times New Roman" w:hAnsi="Times New Roman" w:cs="Times New Roman"/>
          <w:sz w:val="24"/>
          <w:szCs w:val="24"/>
          <w:lang w:val="lv-LV"/>
        </w:rPr>
        <w:t>, reģ.Nr.</w:t>
      </w:r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>40003287135,</w:t>
      </w:r>
      <w:r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ir būvniecības ierosinātājs ūdensvada tīklu būvniecības veikšanai Pašvaldībai piederošajā zemē ar kadastra apzīmējum</w:t>
      </w:r>
      <w:r w:rsidR="006875CC" w:rsidRPr="002F746F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05000361802 un 05000350108.</w:t>
      </w:r>
    </w:p>
    <w:p w14:paraId="09C5288A" w14:textId="4F9F0302" w:rsidR="00F570F7" w:rsidRPr="002F746F" w:rsidRDefault="00F570F7" w:rsidP="00F570F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Pilnvarot </w:t>
      </w:r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Pašvaldības izpilddirektori </w:t>
      </w:r>
      <w:proofErr w:type="spellStart"/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>S.Šņepsti</w:t>
      </w:r>
      <w:proofErr w:type="spellEnd"/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2F746F">
        <w:rPr>
          <w:rFonts w:ascii="Times New Roman" w:hAnsi="Times New Roman" w:cs="Times New Roman"/>
          <w:sz w:val="24"/>
          <w:szCs w:val="24"/>
          <w:lang w:val="lv-LV"/>
        </w:rPr>
        <w:t>Pašvaldības vārdā parakstīt trīspusēju līgumu par centralizētas ūdensapgādes sistēmas projektēšanas un izbūves kārtību objektam “Centralizēto ūdensvada tīklu būvniecība Vaļņu ielā posmā no Lidotāju ielas līdz Vaļņu ielai 2G, Daugavpilī”.</w:t>
      </w:r>
    </w:p>
    <w:p w14:paraId="32568D1D" w14:textId="432E99F9" w:rsidR="004E1FB7" w:rsidRPr="002F746F" w:rsidRDefault="00F570F7" w:rsidP="00907C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74014340"/>
      <w:r w:rsidRPr="002F746F">
        <w:rPr>
          <w:rFonts w:ascii="Times New Roman" w:hAnsi="Times New Roman" w:cs="Times New Roman"/>
          <w:sz w:val="24"/>
          <w:szCs w:val="24"/>
          <w:lang w:val="lv-LV"/>
        </w:rPr>
        <w:t>Pēc ūdensvada tīklu izbūves n</w:t>
      </w:r>
      <w:r w:rsidR="0028652E" w:rsidRPr="002F746F">
        <w:rPr>
          <w:rFonts w:ascii="Times New Roman" w:hAnsi="Times New Roman" w:cs="Times New Roman"/>
          <w:sz w:val="24"/>
          <w:szCs w:val="24"/>
          <w:lang w:val="lv-LV"/>
        </w:rPr>
        <w:t>oteikt apgrūtinājumu</w:t>
      </w:r>
      <w:r w:rsidR="00AC717D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zemes vienībām ar kadastra apzīmējum</w:t>
      </w:r>
      <w:r w:rsidR="006875CC" w:rsidRPr="002F746F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AC717D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6F5A" w:rsidRPr="002F746F">
        <w:rPr>
          <w:rFonts w:ascii="Times New Roman" w:hAnsi="Times New Roman" w:cs="Times New Roman"/>
          <w:sz w:val="24"/>
          <w:szCs w:val="24"/>
          <w:lang w:val="lv-LV"/>
        </w:rPr>
        <w:t>05000361802</w:t>
      </w:r>
      <w:r w:rsidR="00AC717D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B46F5A" w:rsidRPr="002F746F">
        <w:rPr>
          <w:rFonts w:ascii="Times New Roman" w:hAnsi="Times New Roman" w:cs="Times New Roman"/>
          <w:sz w:val="24"/>
          <w:szCs w:val="24"/>
          <w:lang w:val="lv-LV"/>
        </w:rPr>
        <w:t>05000350108</w:t>
      </w:r>
      <w:r w:rsidR="00AC717D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875CC" w:rsidRPr="002F746F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E46C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C3154" w:rsidRPr="002F746F">
        <w:rPr>
          <w:rFonts w:ascii="Times New Roman" w:hAnsi="Times New Roman" w:cs="Times New Roman"/>
          <w:sz w:val="24"/>
          <w:szCs w:val="24"/>
          <w:lang w:val="lv-LV"/>
        </w:rPr>
        <w:t>aizsargjosla gar ūdensvada tīkliem</w:t>
      </w:r>
      <w:r w:rsidR="00E46C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746F" w:rsidRPr="002F746F">
        <w:rPr>
          <w:rFonts w:ascii="Times New Roman" w:hAnsi="Times New Roman" w:cs="Times New Roman"/>
          <w:sz w:val="24"/>
          <w:szCs w:val="24"/>
          <w:lang w:val="lv-LV"/>
        </w:rPr>
        <w:t>351</w:t>
      </w:r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m </w:t>
      </w:r>
      <w:r w:rsidR="00E46CE3" w:rsidRPr="002F746F">
        <w:rPr>
          <w:rFonts w:ascii="Times New Roman" w:hAnsi="Times New Roman" w:cs="Times New Roman"/>
          <w:sz w:val="24"/>
          <w:szCs w:val="24"/>
          <w:lang w:val="lv-LV"/>
        </w:rPr>
        <w:t>garum</w:t>
      </w:r>
      <w:r w:rsidR="00E46CE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E46CE3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E46CE3">
        <w:rPr>
          <w:rFonts w:ascii="Times New Roman" w:hAnsi="Times New Roman" w:cs="Times New Roman"/>
          <w:sz w:val="24"/>
          <w:szCs w:val="24"/>
          <w:lang w:val="lv-LV"/>
        </w:rPr>
        <w:t xml:space="preserve">maksimāli </w:t>
      </w:r>
      <w:r w:rsidR="002F746F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5 </w:t>
      </w:r>
      <w:r w:rsidR="0012512F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m </w:t>
      </w:r>
      <w:r w:rsidR="00E46CE3" w:rsidRPr="002F746F">
        <w:rPr>
          <w:rFonts w:ascii="Times New Roman" w:hAnsi="Times New Roman" w:cs="Times New Roman"/>
          <w:sz w:val="24"/>
          <w:szCs w:val="24"/>
          <w:lang w:val="lv-LV"/>
        </w:rPr>
        <w:t>platum</w:t>
      </w:r>
      <w:r w:rsidR="00E46CE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E46CE3" w:rsidRPr="002F74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746F" w:rsidRPr="002F746F">
        <w:rPr>
          <w:rFonts w:ascii="Times New Roman" w:hAnsi="Times New Roman" w:cs="Times New Roman"/>
          <w:sz w:val="24"/>
          <w:szCs w:val="24"/>
          <w:lang w:val="lv-LV"/>
        </w:rPr>
        <w:t>katrā pusē no ūdensvada ārējās malas</w:t>
      </w:r>
      <w:r w:rsidR="003751F4" w:rsidRPr="002F746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0"/>
    <w:p w14:paraId="1C7537D1" w14:textId="77777777" w:rsidR="002C150F" w:rsidRPr="003751F4" w:rsidRDefault="002C150F" w:rsidP="008A66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14:paraId="57EB14DB" w14:textId="289C1808" w:rsidR="008A6626" w:rsidRPr="000A313E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01F4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18609B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708BFDC8" w14:textId="77777777"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1" w:name="_GoBack"/>
      <w:bookmarkEnd w:id="1"/>
    </w:p>
    <w:sectPr w:rsidR="008A6626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186C"/>
    <w:rsid w:val="001038F8"/>
    <w:rsid w:val="00103BA5"/>
    <w:rsid w:val="00112EA9"/>
    <w:rsid w:val="0012512F"/>
    <w:rsid w:val="00125B4A"/>
    <w:rsid w:val="00131244"/>
    <w:rsid w:val="00150931"/>
    <w:rsid w:val="00153990"/>
    <w:rsid w:val="001752D8"/>
    <w:rsid w:val="0018609B"/>
    <w:rsid w:val="00186D67"/>
    <w:rsid w:val="00187BEA"/>
    <w:rsid w:val="001A3924"/>
    <w:rsid w:val="001C0B47"/>
    <w:rsid w:val="001C307E"/>
    <w:rsid w:val="001C3154"/>
    <w:rsid w:val="001C5EEC"/>
    <w:rsid w:val="001D6228"/>
    <w:rsid w:val="001E4A21"/>
    <w:rsid w:val="001E5526"/>
    <w:rsid w:val="001F4F00"/>
    <w:rsid w:val="00200DB4"/>
    <w:rsid w:val="00203BB9"/>
    <w:rsid w:val="00206122"/>
    <w:rsid w:val="00217E49"/>
    <w:rsid w:val="002336A8"/>
    <w:rsid w:val="0025159E"/>
    <w:rsid w:val="00257A7D"/>
    <w:rsid w:val="00270B1A"/>
    <w:rsid w:val="0028652E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2F72C7"/>
    <w:rsid w:val="002F746F"/>
    <w:rsid w:val="00303B1C"/>
    <w:rsid w:val="0031575E"/>
    <w:rsid w:val="00327C51"/>
    <w:rsid w:val="00351720"/>
    <w:rsid w:val="00371F8B"/>
    <w:rsid w:val="003751F4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06F79"/>
    <w:rsid w:val="00411218"/>
    <w:rsid w:val="004112FB"/>
    <w:rsid w:val="00412B0D"/>
    <w:rsid w:val="0041711A"/>
    <w:rsid w:val="0044038F"/>
    <w:rsid w:val="004505A1"/>
    <w:rsid w:val="004511AA"/>
    <w:rsid w:val="00456FCD"/>
    <w:rsid w:val="0048506E"/>
    <w:rsid w:val="0048721A"/>
    <w:rsid w:val="00487672"/>
    <w:rsid w:val="004A35B9"/>
    <w:rsid w:val="004A46AE"/>
    <w:rsid w:val="004B4973"/>
    <w:rsid w:val="004B52C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4ACC"/>
    <w:rsid w:val="00525A51"/>
    <w:rsid w:val="00532701"/>
    <w:rsid w:val="00533F28"/>
    <w:rsid w:val="005345FB"/>
    <w:rsid w:val="00536A84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5106"/>
    <w:rsid w:val="005E7C6F"/>
    <w:rsid w:val="005F4113"/>
    <w:rsid w:val="005F641A"/>
    <w:rsid w:val="005F6688"/>
    <w:rsid w:val="005F74A6"/>
    <w:rsid w:val="006000D2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55C8"/>
    <w:rsid w:val="00667DE3"/>
    <w:rsid w:val="00670D9F"/>
    <w:rsid w:val="0068252A"/>
    <w:rsid w:val="006846AC"/>
    <w:rsid w:val="006875CC"/>
    <w:rsid w:val="00693148"/>
    <w:rsid w:val="00694200"/>
    <w:rsid w:val="006B1C6B"/>
    <w:rsid w:val="006B4121"/>
    <w:rsid w:val="006B6BBF"/>
    <w:rsid w:val="006C293D"/>
    <w:rsid w:val="006C4555"/>
    <w:rsid w:val="006C7B5F"/>
    <w:rsid w:val="006D418D"/>
    <w:rsid w:val="006F21DB"/>
    <w:rsid w:val="00720322"/>
    <w:rsid w:val="007216FE"/>
    <w:rsid w:val="00730E30"/>
    <w:rsid w:val="00744E7F"/>
    <w:rsid w:val="0074756A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092E"/>
    <w:rsid w:val="008514EF"/>
    <w:rsid w:val="00853BA0"/>
    <w:rsid w:val="0086574B"/>
    <w:rsid w:val="008731E0"/>
    <w:rsid w:val="00880B7F"/>
    <w:rsid w:val="00882122"/>
    <w:rsid w:val="008A6626"/>
    <w:rsid w:val="008B253D"/>
    <w:rsid w:val="008B5401"/>
    <w:rsid w:val="008B5A4C"/>
    <w:rsid w:val="008C1298"/>
    <w:rsid w:val="008C4B29"/>
    <w:rsid w:val="008D4574"/>
    <w:rsid w:val="008D5404"/>
    <w:rsid w:val="008D5EE6"/>
    <w:rsid w:val="008D6BC1"/>
    <w:rsid w:val="008E29DF"/>
    <w:rsid w:val="008F277C"/>
    <w:rsid w:val="008F4562"/>
    <w:rsid w:val="0090568D"/>
    <w:rsid w:val="00912770"/>
    <w:rsid w:val="0093073A"/>
    <w:rsid w:val="00951851"/>
    <w:rsid w:val="00967AD0"/>
    <w:rsid w:val="00976F91"/>
    <w:rsid w:val="0098684D"/>
    <w:rsid w:val="00996254"/>
    <w:rsid w:val="009976AB"/>
    <w:rsid w:val="009B2865"/>
    <w:rsid w:val="009C4ABF"/>
    <w:rsid w:val="009D7661"/>
    <w:rsid w:val="009E1D89"/>
    <w:rsid w:val="009E3045"/>
    <w:rsid w:val="009F2DC7"/>
    <w:rsid w:val="009F60AD"/>
    <w:rsid w:val="00A02B1E"/>
    <w:rsid w:val="00A115F5"/>
    <w:rsid w:val="00A2765C"/>
    <w:rsid w:val="00A31B58"/>
    <w:rsid w:val="00A56092"/>
    <w:rsid w:val="00A56B11"/>
    <w:rsid w:val="00A6074F"/>
    <w:rsid w:val="00A61203"/>
    <w:rsid w:val="00A6505F"/>
    <w:rsid w:val="00A65336"/>
    <w:rsid w:val="00A679F0"/>
    <w:rsid w:val="00A876C5"/>
    <w:rsid w:val="00A92885"/>
    <w:rsid w:val="00AC717D"/>
    <w:rsid w:val="00AD19B9"/>
    <w:rsid w:val="00AD2C98"/>
    <w:rsid w:val="00AD3D34"/>
    <w:rsid w:val="00AE1C3A"/>
    <w:rsid w:val="00AF462C"/>
    <w:rsid w:val="00B01C26"/>
    <w:rsid w:val="00B1658B"/>
    <w:rsid w:val="00B17F13"/>
    <w:rsid w:val="00B251B1"/>
    <w:rsid w:val="00B258D2"/>
    <w:rsid w:val="00B25C48"/>
    <w:rsid w:val="00B25D3D"/>
    <w:rsid w:val="00B30489"/>
    <w:rsid w:val="00B46F5A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E08"/>
    <w:rsid w:val="00C20C6E"/>
    <w:rsid w:val="00C21D53"/>
    <w:rsid w:val="00C25B17"/>
    <w:rsid w:val="00C26E7E"/>
    <w:rsid w:val="00C30A15"/>
    <w:rsid w:val="00C37E0C"/>
    <w:rsid w:val="00C81568"/>
    <w:rsid w:val="00C901F4"/>
    <w:rsid w:val="00CA3755"/>
    <w:rsid w:val="00CA45B7"/>
    <w:rsid w:val="00CB3F3C"/>
    <w:rsid w:val="00CB4302"/>
    <w:rsid w:val="00CC1B8B"/>
    <w:rsid w:val="00CC7EF4"/>
    <w:rsid w:val="00CD1AFB"/>
    <w:rsid w:val="00CF3893"/>
    <w:rsid w:val="00CF74BB"/>
    <w:rsid w:val="00D00A8D"/>
    <w:rsid w:val="00D0154E"/>
    <w:rsid w:val="00D06798"/>
    <w:rsid w:val="00D25D4A"/>
    <w:rsid w:val="00D27218"/>
    <w:rsid w:val="00D31F74"/>
    <w:rsid w:val="00D33261"/>
    <w:rsid w:val="00D352D2"/>
    <w:rsid w:val="00D4635F"/>
    <w:rsid w:val="00D56BDC"/>
    <w:rsid w:val="00D611EB"/>
    <w:rsid w:val="00D649C6"/>
    <w:rsid w:val="00D67C05"/>
    <w:rsid w:val="00D72CE8"/>
    <w:rsid w:val="00D81542"/>
    <w:rsid w:val="00D95CE6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D696C"/>
    <w:rsid w:val="00DF1C47"/>
    <w:rsid w:val="00DF60D9"/>
    <w:rsid w:val="00DF7035"/>
    <w:rsid w:val="00E0046A"/>
    <w:rsid w:val="00E05AAE"/>
    <w:rsid w:val="00E074C2"/>
    <w:rsid w:val="00E26A86"/>
    <w:rsid w:val="00E26F0B"/>
    <w:rsid w:val="00E367AD"/>
    <w:rsid w:val="00E46CE3"/>
    <w:rsid w:val="00E52F8B"/>
    <w:rsid w:val="00E6593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37AC5"/>
    <w:rsid w:val="00F43EBE"/>
    <w:rsid w:val="00F55A5F"/>
    <w:rsid w:val="00F566E1"/>
    <w:rsid w:val="00F56BEA"/>
    <w:rsid w:val="00F570F7"/>
    <w:rsid w:val="00F576DA"/>
    <w:rsid w:val="00F6077C"/>
    <w:rsid w:val="00F82FC0"/>
    <w:rsid w:val="00F853F4"/>
    <w:rsid w:val="00F86CD8"/>
    <w:rsid w:val="00F86FBC"/>
    <w:rsid w:val="00FA3402"/>
    <w:rsid w:val="00FC37EC"/>
    <w:rsid w:val="00FC416F"/>
    <w:rsid w:val="00FE1702"/>
    <w:rsid w:val="00FE42D1"/>
    <w:rsid w:val="00FE450F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DE3D0"/>
  <w15:docId w15:val="{355ABEA9-E719-4749-AC3F-4ED6A12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2488-C2FA-45D3-B4AC-6ABF8DA8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Simona Rimcane</cp:lastModifiedBy>
  <cp:revision>6</cp:revision>
  <cp:lastPrinted>2024-08-05T12:19:00Z</cp:lastPrinted>
  <dcterms:created xsi:type="dcterms:W3CDTF">2024-08-05T12:24:00Z</dcterms:created>
  <dcterms:modified xsi:type="dcterms:W3CDTF">2024-08-19T12:29:00Z</dcterms:modified>
</cp:coreProperties>
</file>